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0EA90" w14:textId="164C4D55" w:rsidR="00B31F2A" w:rsidRDefault="00153527" w:rsidP="00B31F2A"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4C758" wp14:editId="4647A641">
                <wp:simplePos x="0" y="0"/>
                <wp:positionH relativeFrom="margin">
                  <wp:posOffset>-635</wp:posOffset>
                </wp:positionH>
                <wp:positionV relativeFrom="paragraph">
                  <wp:posOffset>3175</wp:posOffset>
                </wp:positionV>
                <wp:extent cx="4698365" cy="1366520"/>
                <wp:effectExtent l="0" t="0" r="6985" b="50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8365" cy="1366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E2D69" w14:textId="3CC6A242" w:rsidR="00B31F2A" w:rsidRPr="008B06A9" w:rsidRDefault="00334E11" w:rsidP="0057550D">
                            <w:pPr>
                              <w:pStyle w:val="Title"/>
                              <w:rPr>
                                <w:b/>
                              </w:rPr>
                            </w:pPr>
                            <w:r w:rsidRPr="008B06A9">
                              <w:rPr>
                                <w:b/>
                                <w:u w:color="FFFF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TITLE OF</w:t>
                            </w:r>
                            <w:r w:rsidR="00090471" w:rsidRPr="008B06A9">
                              <w:rPr>
                                <w:b/>
                                <w:u w:color="FFFF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8B06A9">
                              <w:rPr>
                                <w:b/>
                                <w:u w:color="FFFF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DESIGN FUTURING METHOD FOR</w:t>
                            </w:r>
                            <w:r w:rsidR="00153527" w:rsidRPr="008B06A9">
                              <w:rPr>
                                <w:b/>
                                <w:u w:color="FFFF0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VISUALIZATION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34C75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05pt;margin-top:.25pt;width:369.95pt;height:107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" filled="f" stroked="f">
                <v:textbox inset="0,0,0,0">
                  <w:txbxContent>
                    <w:p w14:paraId="530E2D69" w14:textId="3CC6A242" w:rsidR="00B31F2A" w:rsidRPr="008B06A9" w:rsidRDefault="00334E11" w:rsidP="0057550D">
                      <w:pPr>
                        <w:pStyle w:val="Title"/>
                        <w:rPr>
                          <w:b/>
                        </w:rPr>
                      </w:pPr>
                      <w:r w:rsidRPr="008B06A9">
                        <w:rPr>
                          <w:b/>
                          <w:u w:color="FFFF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TITLE OF</w:t>
                      </w:r>
                      <w:r w:rsidR="00090471" w:rsidRPr="008B06A9">
                        <w:rPr>
                          <w:b/>
                          <w:u w:color="FFFF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8B06A9">
                        <w:rPr>
                          <w:b/>
                          <w:u w:color="FFFF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DESIGN FUTURING METHOD FOR</w:t>
                      </w:r>
                      <w:r w:rsidR="00153527" w:rsidRPr="008B06A9">
                        <w:rPr>
                          <w:b/>
                          <w:u w:color="FFFF0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VISUALIZATION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288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4537676" wp14:editId="5217C939">
                <wp:simplePos x="0" y="0"/>
                <wp:positionH relativeFrom="margin">
                  <wp:posOffset>-2070735</wp:posOffset>
                </wp:positionH>
                <wp:positionV relativeFrom="margin">
                  <wp:posOffset>4980940</wp:posOffset>
                </wp:positionV>
                <wp:extent cx="3776980" cy="241300"/>
                <wp:effectExtent l="15240" t="3810" r="10160" b="1016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77698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AAE9C" w14:textId="11A3704E" w:rsidR="00844B88" w:rsidRPr="00022880" w:rsidRDefault="00022880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</w:t>
                            </w:r>
                            <w:r w:rsidR="00035F5F"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37676" id="Text Box 33" o:spid="_x0000_s1027" type="#_x0000_t202" style="position:absolute;margin-left:-163.05pt;margin-top:392.2pt;width:297.4pt;height:19pt;rotation:-90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" filled="f" stroked="f" strokeweight=".5pt">
                <v:textbox inset="0,0,0,0">
                  <w:txbxContent>
                    <w:p w14:paraId="6C8AAE9C" w14:textId="11A3704E" w:rsidR="00844B88" w:rsidRPr="00022880" w:rsidRDefault="00022880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</w:t>
                      </w:r>
                      <w:r w:rsidR="00035F5F"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44CA6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DA08B9" wp14:editId="2C073750">
                <wp:simplePos x="0" y="0"/>
                <wp:positionH relativeFrom="column">
                  <wp:posOffset>2898633</wp:posOffset>
                </wp:positionH>
                <wp:positionV relativeFrom="paragraph">
                  <wp:posOffset>1597925</wp:posOffset>
                </wp:positionV>
                <wp:extent cx="2654300" cy="5070144"/>
                <wp:effectExtent l="0" t="0" r="0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5070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3" seq="1"/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A08B9" id="Text Box 3" o:spid="_x0000_s1028" type="#_x0000_t202" style="position:absolute;margin-left:228.25pt;margin-top:125.8pt;width:209pt;height:39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" filled="f" stroked="f">
                <v:textbox inset="0,3pt,0,0">
                  <w:txbxContent/>
                </v:textbox>
                <w10:wrap type="square"/>
              </v:shape>
            </w:pict>
          </mc:Fallback>
        </mc:AlternateContent>
      </w:r>
      <w:r w:rsidR="00090471">
        <w:softHyphen/>
      </w:r>
      <w:r w:rsidR="00B31F2A">
        <w:br w:type="page"/>
      </w:r>
      <w:r w:rsidR="00B31F2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6372D9" wp14:editId="2B085B4C">
                <wp:simplePos x="0" y="0"/>
                <wp:positionH relativeFrom="column">
                  <wp:posOffset>7239000</wp:posOffset>
                </wp:positionH>
                <wp:positionV relativeFrom="paragraph">
                  <wp:posOffset>0</wp:posOffset>
                </wp:positionV>
                <wp:extent cx="1200150" cy="2935605"/>
                <wp:effectExtent l="0" t="0" r="19050" b="1079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935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7C016" w14:textId="77777777" w:rsidR="00B31F2A" w:rsidRDefault="00B31F2A" w:rsidP="00B31F2A">
                            <w:pPr>
                              <w:pStyle w:val="Heading2"/>
                            </w:pPr>
                            <w:r>
                              <w:t>Third Author</w:t>
                            </w:r>
                          </w:p>
                          <w:p w14:paraId="2A00F27F" w14:textId="77777777" w:rsidR="00B31F2A" w:rsidRDefault="00B31F2A" w:rsidP="00B31F2A">
                            <w:pPr>
                              <w:pStyle w:val="VISAP-subtext"/>
                            </w:pPr>
                            <w:proofErr w:type="spellStart"/>
                            <w:r>
                              <w:t>AuthorCo</w:t>
                            </w:r>
                            <w:proofErr w:type="spellEnd"/>
                            <w:r>
                              <w:t>, Inc.</w:t>
                            </w:r>
                          </w:p>
                          <w:p w14:paraId="0163B833" w14:textId="77777777" w:rsidR="00B31F2A" w:rsidRDefault="00B31F2A" w:rsidP="00B31F2A">
                            <w:pPr>
                              <w:pStyle w:val="VISAP-subtext"/>
                            </w:pPr>
                            <w:r>
                              <w:t>123 Author Ave.</w:t>
                            </w:r>
                          </w:p>
                          <w:p w14:paraId="699E29A2" w14:textId="77777777" w:rsidR="00B31F2A" w:rsidRDefault="00B31F2A" w:rsidP="00B31F2A">
                            <w:pPr>
                              <w:pStyle w:val="VISAP-subtext"/>
                            </w:pPr>
                            <w:proofErr w:type="spellStart"/>
                            <w:r>
                              <w:t>Authortown</w:t>
                            </w:r>
                            <w:proofErr w:type="spellEnd"/>
                            <w:r>
                              <w:t>, PA 54321 USA</w:t>
                            </w:r>
                          </w:p>
                          <w:p w14:paraId="73B01307" w14:textId="77777777" w:rsidR="00B31F2A" w:rsidRDefault="00B31F2A" w:rsidP="00B31F2A">
                            <w:pPr>
                              <w:pStyle w:val="VISAP-subtext"/>
                            </w:pPr>
                            <w:r>
                              <w:t>author1@anotherco.com</w:t>
                            </w:r>
                          </w:p>
                          <w:p w14:paraId="44D6DD6B" w14:textId="77777777" w:rsidR="00B31F2A" w:rsidRDefault="00B31F2A" w:rsidP="00B31F2A">
                            <w:pPr>
                              <w:pStyle w:val="VISAP-subtext"/>
                              <w:rPr>
                                <w:rFonts w:ascii="Verdana" w:hAnsi="Verdana" w:cs="Verdana"/>
                                <w:sz w:val="15"/>
                                <w:szCs w:val="15"/>
                              </w:rPr>
                            </w:pPr>
                          </w:p>
                          <w:p w14:paraId="01F91EAD" w14:textId="77777777" w:rsidR="00B31F2A" w:rsidRDefault="00B31F2A" w:rsidP="00B31F2A">
                            <w:pPr>
                              <w:pStyle w:val="Heading2"/>
                            </w:pPr>
                            <w:r>
                              <w:t>Fourth Author</w:t>
                            </w:r>
                          </w:p>
                          <w:p w14:paraId="4D1A8D4B" w14:textId="77777777" w:rsidR="00B31F2A" w:rsidRDefault="00B31F2A" w:rsidP="00B31F2A">
                            <w:pPr>
                              <w:pStyle w:val="VISAP-subtext"/>
                            </w:pPr>
                            <w:r>
                              <w:t>VP, Authoring</w:t>
                            </w:r>
                          </w:p>
                          <w:p w14:paraId="0EAB43CD" w14:textId="77777777" w:rsidR="00B31F2A" w:rsidRDefault="00B31F2A" w:rsidP="00B31F2A">
                            <w:pPr>
                              <w:pStyle w:val="VISAP-subtext"/>
                            </w:pPr>
                            <w:r>
                              <w:t>Authorship Holdings, Ltd.</w:t>
                            </w:r>
                          </w:p>
                          <w:p w14:paraId="5B54D9E0" w14:textId="77777777" w:rsidR="00B31F2A" w:rsidRDefault="00B31F2A" w:rsidP="00B31F2A">
                            <w:pPr>
                              <w:pStyle w:val="VISAP-subtext"/>
                            </w:pPr>
                            <w:r>
                              <w:t>Authors Square</w:t>
                            </w:r>
                          </w:p>
                          <w:p w14:paraId="61374E60" w14:textId="77777777" w:rsidR="00B31F2A" w:rsidRDefault="00B31F2A" w:rsidP="00B31F2A">
                            <w:pPr>
                              <w:pStyle w:val="VISAP-subtext"/>
                            </w:pPr>
                            <w:proofErr w:type="spellStart"/>
                            <w:r>
                              <w:t>Authorfordshire</w:t>
                            </w:r>
                            <w:proofErr w:type="spellEnd"/>
                            <w:r>
                              <w:t>, UK AU1 2JD</w:t>
                            </w:r>
                          </w:p>
                          <w:p w14:paraId="21C69736" w14:textId="77777777" w:rsidR="00B31F2A" w:rsidRDefault="00B31F2A" w:rsidP="00B31F2A">
                            <w:pPr>
                              <w:pStyle w:val="VISAP-subtext"/>
                            </w:pPr>
                            <w:r>
                              <w:t>author2@author.ac.uk</w:t>
                            </w:r>
                          </w:p>
                          <w:p w14:paraId="5AA3C064" w14:textId="77777777" w:rsidR="00B31F2A" w:rsidRDefault="00B31F2A" w:rsidP="00B31F2A">
                            <w:pPr>
                              <w:pStyle w:val="VISAP-subtext"/>
                              <w:rPr>
                                <w:rFonts w:ascii="Verdana" w:hAnsi="Verdana" w:cs="Verdana"/>
                                <w:sz w:val="15"/>
                                <w:szCs w:val="15"/>
                              </w:rPr>
                            </w:pPr>
                          </w:p>
                          <w:p w14:paraId="5718AAFF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372D9" id="Text Box 5" o:spid="_x0000_s1029" type="#_x0000_t202" style="position:absolute;margin-left:570pt;margin-top:0;width:94.5pt;height:23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" filled="f" stroked="f" strokeweight=".5pt">
                <v:textbox inset="0,3pt,0,0">
                  <w:txbxContent>
                    <w:p w14:paraId="6227C016" w14:textId="77777777" w:rsidR="00B31F2A" w:rsidRDefault="00B31F2A" w:rsidP="00B31F2A">
                      <w:pPr>
                        <w:pStyle w:val="Heading2"/>
                      </w:pPr>
                      <w:r>
                        <w:t>Third Author</w:t>
                      </w:r>
                    </w:p>
                    <w:p w14:paraId="2A00F27F" w14:textId="77777777" w:rsidR="00B31F2A" w:rsidRDefault="00B31F2A" w:rsidP="00B31F2A">
                      <w:pPr>
                        <w:pStyle w:val="VISAP-subtext"/>
                      </w:pPr>
                      <w:proofErr w:type="spellStart"/>
                      <w:r>
                        <w:t>AuthorCo</w:t>
                      </w:r>
                      <w:proofErr w:type="spellEnd"/>
                      <w:r>
                        <w:t>, Inc.</w:t>
                      </w:r>
                    </w:p>
                    <w:p w14:paraId="0163B833" w14:textId="77777777" w:rsidR="00B31F2A" w:rsidRDefault="00B31F2A" w:rsidP="00B31F2A">
                      <w:pPr>
                        <w:pStyle w:val="VISAP-subtext"/>
                      </w:pPr>
                      <w:r>
                        <w:t>123 Author Ave.</w:t>
                      </w:r>
                    </w:p>
                    <w:p w14:paraId="699E29A2" w14:textId="77777777" w:rsidR="00B31F2A" w:rsidRDefault="00B31F2A" w:rsidP="00B31F2A">
                      <w:pPr>
                        <w:pStyle w:val="VISAP-subtext"/>
                      </w:pPr>
                      <w:proofErr w:type="spellStart"/>
                      <w:r>
                        <w:t>Authortown</w:t>
                      </w:r>
                      <w:proofErr w:type="spellEnd"/>
                      <w:r>
                        <w:t>, PA 54321 USA</w:t>
                      </w:r>
                    </w:p>
                    <w:p w14:paraId="73B01307" w14:textId="77777777" w:rsidR="00B31F2A" w:rsidRDefault="00B31F2A" w:rsidP="00B31F2A">
                      <w:pPr>
                        <w:pStyle w:val="VISAP-subtext"/>
                      </w:pPr>
                      <w:r>
                        <w:t>author1@anotherco.com</w:t>
                      </w:r>
                    </w:p>
                    <w:p w14:paraId="44D6DD6B" w14:textId="77777777" w:rsidR="00B31F2A" w:rsidRDefault="00B31F2A" w:rsidP="00B31F2A">
                      <w:pPr>
                        <w:pStyle w:val="VISAP-subtext"/>
                        <w:rPr>
                          <w:rFonts w:ascii="Verdana" w:hAnsi="Verdana" w:cs="Verdana"/>
                          <w:sz w:val="15"/>
                          <w:szCs w:val="15"/>
                        </w:rPr>
                      </w:pPr>
                    </w:p>
                    <w:p w14:paraId="01F91EAD" w14:textId="77777777" w:rsidR="00B31F2A" w:rsidRDefault="00B31F2A" w:rsidP="00B31F2A">
                      <w:pPr>
                        <w:pStyle w:val="Heading2"/>
                      </w:pPr>
                      <w:r>
                        <w:t>Fourth Author</w:t>
                      </w:r>
                    </w:p>
                    <w:p w14:paraId="4D1A8D4B" w14:textId="77777777" w:rsidR="00B31F2A" w:rsidRDefault="00B31F2A" w:rsidP="00B31F2A">
                      <w:pPr>
                        <w:pStyle w:val="VISAP-subtext"/>
                      </w:pPr>
                      <w:r>
                        <w:t>VP, Authoring</w:t>
                      </w:r>
                    </w:p>
                    <w:p w14:paraId="0EAB43CD" w14:textId="77777777" w:rsidR="00B31F2A" w:rsidRDefault="00B31F2A" w:rsidP="00B31F2A">
                      <w:pPr>
                        <w:pStyle w:val="VISAP-subtext"/>
                      </w:pPr>
                      <w:r>
                        <w:t>Authorship Holdings, Ltd.</w:t>
                      </w:r>
                    </w:p>
                    <w:p w14:paraId="5B54D9E0" w14:textId="77777777" w:rsidR="00B31F2A" w:rsidRDefault="00B31F2A" w:rsidP="00B31F2A">
                      <w:pPr>
                        <w:pStyle w:val="VISAP-subtext"/>
                      </w:pPr>
                      <w:r>
                        <w:t>Authors Square</w:t>
                      </w:r>
                    </w:p>
                    <w:p w14:paraId="61374E60" w14:textId="77777777" w:rsidR="00B31F2A" w:rsidRDefault="00B31F2A" w:rsidP="00B31F2A">
                      <w:pPr>
                        <w:pStyle w:val="VISAP-subtext"/>
                      </w:pPr>
                      <w:proofErr w:type="spellStart"/>
                      <w:r>
                        <w:t>Authorfordshire</w:t>
                      </w:r>
                      <w:proofErr w:type="spellEnd"/>
                      <w:r>
                        <w:t>, UK AU1 2JD</w:t>
                      </w:r>
                    </w:p>
                    <w:p w14:paraId="21C69736" w14:textId="77777777" w:rsidR="00B31F2A" w:rsidRDefault="00B31F2A" w:rsidP="00B31F2A">
                      <w:pPr>
                        <w:pStyle w:val="VISAP-subtext"/>
                      </w:pPr>
                      <w:r>
                        <w:t>author2@author.ac.uk</w:t>
                      </w:r>
                    </w:p>
                    <w:p w14:paraId="5AA3C064" w14:textId="77777777" w:rsidR="00B31F2A" w:rsidRDefault="00B31F2A" w:rsidP="00B31F2A">
                      <w:pPr>
                        <w:pStyle w:val="VISAP-subtext"/>
                        <w:rPr>
                          <w:rFonts w:ascii="Verdana" w:hAnsi="Verdana" w:cs="Verdana"/>
                          <w:sz w:val="15"/>
                          <w:szCs w:val="15"/>
                        </w:rPr>
                      </w:pPr>
                    </w:p>
                    <w:p w14:paraId="5718AAFF" w14:textId="77777777" w:rsidR="00B31F2A" w:rsidRPr="00C70F76" w:rsidRDefault="00B31F2A" w:rsidP="00B31F2A">
                      <w:pPr>
                        <w:pStyle w:val="VISAP-subtext"/>
                        <w:rPr>
                          <w:iCs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31F2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B44AB6" wp14:editId="7AA3324C">
                <wp:simplePos x="0" y="0"/>
                <wp:positionH relativeFrom="column">
                  <wp:posOffset>5794375</wp:posOffset>
                </wp:positionH>
                <wp:positionV relativeFrom="paragraph">
                  <wp:posOffset>635</wp:posOffset>
                </wp:positionV>
                <wp:extent cx="1206500" cy="2935605"/>
                <wp:effectExtent l="0" t="0" r="12700" b="1079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6500" cy="2935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4DD57" w14:textId="77777777" w:rsidR="00B31F2A" w:rsidRPr="00C70F76" w:rsidRDefault="00B31F2A" w:rsidP="00B31F2A">
                            <w:pPr>
                              <w:pStyle w:val="Heading2"/>
                              <w:rPr>
                                <w:rStyle w:val="SubtleEmphasis"/>
                                <w:iCs w:val="0"/>
                                <w:color w:val="000000" w:themeColor="text1"/>
                              </w:rPr>
                            </w:pPr>
                            <w:r w:rsidRPr="00C70F76">
                              <w:rPr>
                                <w:rStyle w:val="SubtleEmphasis"/>
                                <w:iCs w:val="0"/>
                                <w:color w:val="000000" w:themeColor="text1"/>
                              </w:rPr>
                              <w:t>First Author</w:t>
                            </w:r>
                          </w:p>
                          <w:p w14:paraId="008C313E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proofErr w:type="spellStart"/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AuthorCo</w:t>
                            </w:r>
                            <w:proofErr w:type="spellEnd"/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, Inc.</w:t>
                            </w:r>
                          </w:p>
                          <w:p w14:paraId="1D49DAD0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123 Author Ave.</w:t>
                            </w:r>
                          </w:p>
                          <w:p w14:paraId="355C1563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proofErr w:type="spellStart"/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Authortown</w:t>
                            </w:r>
                            <w:proofErr w:type="spellEnd"/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, PA 54321 USA</w:t>
                            </w:r>
                          </w:p>
                          <w:p w14:paraId="28AD424F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author1@anotherco.com</w:t>
                            </w:r>
                          </w:p>
                          <w:p w14:paraId="19D58989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</w:p>
                          <w:p w14:paraId="300A0AC6" w14:textId="77777777" w:rsidR="00B31F2A" w:rsidRPr="00C70F76" w:rsidRDefault="00B31F2A" w:rsidP="00B31F2A">
                            <w:pPr>
                              <w:pStyle w:val="Heading2"/>
                              <w:rPr>
                                <w:rStyle w:val="SubtleEmphasis"/>
                                <w:iCs w:val="0"/>
                                <w:color w:val="000000" w:themeColor="text1"/>
                              </w:rPr>
                            </w:pPr>
                            <w:r w:rsidRPr="00C70F76">
                              <w:rPr>
                                <w:rStyle w:val="SubtleEmphasis"/>
                                <w:iCs w:val="0"/>
                                <w:color w:val="000000" w:themeColor="text1"/>
                              </w:rPr>
                              <w:t>Second Author</w:t>
                            </w:r>
                          </w:p>
                          <w:p w14:paraId="0C4C2064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VP, Authoring</w:t>
                            </w:r>
                          </w:p>
                          <w:p w14:paraId="5F835EFA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Authorship Holdings, Ltd.</w:t>
                            </w:r>
                          </w:p>
                          <w:p w14:paraId="4DDF7952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Authors Square</w:t>
                            </w:r>
                          </w:p>
                          <w:p w14:paraId="113E0E84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proofErr w:type="spellStart"/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Authorfordshire</w:t>
                            </w:r>
                            <w:proofErr w:type="spellEnd"/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, UK AU1 2JD</w:t>
                            </w:r>
                          </w:p>
                          <w:p w14:paraId="14BF9B9F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  <w:r w:rsidRPr="00C70F76"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  <w:t>author2@author.ac.uk</w:t>
                            </w:r>
                          </w:p>
                          <w:p w14:paraId="15C1E90C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</w:p>
                          <w:p w14:paraId="4B16335F" w14:textId="77777777" w:rsidR="00B31F2A" w:rsidRPr="00C70F76" w:rsidRDefault="00B31F2A" w:rsidP="00B31F2A">
                            <w:pPr>
                              <w:pStyle w:val="VISAP-subtext"/>
                              <w:rPr>
                                <w:rStyle w:val="SubtleEmphasis"/>
                                <w:i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44AB6" id="Text Box 4" o:spid="_x0000_s1030" type="#_x0000_t202" style="position:absolute;margin-left:456.25pt;margin-top:.05pt;width:95pt;height:231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" filled="f" stroked="f" strokeweight=".5pt">
                <v:textbox inset="0,3pt,0,0">
                  <w:txbxContent>
                    <w:p w14:paraId="6864DD57" w14:textId="77777777" w:rsidR="00B31F2A" w:rsidRPr="00C70F76" w:rsidRDefault="00B31F2A" w:rsidP="00B31F2A">
                      <w:pPr>
                        <w:pStyle w:val="Heading2"/>
                        <w:rPr>
                          <w:rStyle w:val="SubtleEmphasis"/>
                          <w:iCs w:val="0"/>
                          <w:color w:val="000000" w:themeColor="text1"/>
                        </w:rPr>
                      </w:pPr>
                      <w:r w:rsidRPr="00C70F76">
                        <w:rPr>
                          <w:rStyle w:val="SubtleEmphasis"/>
                          <w:iCs w:val="0"/>
                          <w:color w:val="000000" w:themeColor="text1"/>
                        </w:rPr>
                        <w:t>First Author</w:t>
                      </w:r>
                    </w:p>
                    <w:p w14:paraId="008C313E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proofErr w:type="spellStart"/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AuthorCo</w:t>
                      </w:r>
                      <w:proofErr w:type="spellEnd"/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, Inc.</w:t>
                      </w:r>
                    </w:p>
                    <w:p w14:paraId="1D49DAD0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123 Author Ave.</w:t>
                      </w:r>
                    </w:p>
                    <w:p w14:paraId="355C1563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proofErr w:type="spellStart"/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Authortown</w:t>
                      </w:r>
                      <w:proofErr w:type="spellEnd"/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, PA 54321 USA</w:t>
                      </w:r>
                    </w:p>
                    <w:p w14:paraId="28AD424F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author1@anotherco.com</w:t>
                      </w:r>
                    </w:p>
                    <w:p w14:paraId="19D58989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</w:p>
                    <w:p w14:paraId="300A0AC6" w14:textId="77777777" w:rsidR="00B31F2A" w:rsidRPr="00C70F76" w:rsidRDefault="00B31F2A" w:rsidP="00B31F2A">
                      <w:pPr>
                        <w:pStyle w:val="Heading2"/>
                        <w:rPr>
                          <w:rStyle w:val="SubtleEmphasis"/>
                          <w:iCs w:val="0"/>
                          <w:color w:val="000000" w:themeColor="text1"/>
                        </w:rPr>
                      </w:pPr>
                      <w:r w:rsidRPr="00C70F76">
                        <w:rPr>
                          <w:rStyle w:val="SubtleEmphasis"/>
                          <w:iCs w:val="0"/>
                          <w:color w:val="000000" w:themeColor="text1"/>
                        </w:rPr>
                        <w:t>Second Author</w:t>
                      </w:r>
                    </w:p>
                    <w:p w14:paraId="0C4C2064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VP, Authoring</w:t>
                      </w:r>
                    </w:p>
                    <w:p w14:paraId="5F835EFA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Authorship Holdings, Ltd.</w:t>
                      </w:r>
                    </w:p>
                    <w:p w14:paraId="4DDF7952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Authors Square</w:t>
                      </w:r>
                    </w:p>
                    <w:p w14:paraId="113E0E84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proofErr w:type="spellStart"/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Authorfordshire</w:t>
                      </w:r>
                      <w:proofErr w:type="spellEnd"/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, UK AU1 2JD</w:t>
                      </w:r>
                    </w:p>
                    <w:p w14:paraId="14BF9B9F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  <w:r w:rsidRPr="00C70F76">
                        <w:rPr>
                          <w:rStyle w:val="SubtleEmphasis"/>
                          <w:iCs w:val="0"/>
                          <w:color w:val="auto"/>
                        </w:rPr>
                        <w:t>author2@author.ac.uk</w:t>
                      </w:r>
                    </w:p>
                    <w:p w14:paraId="15C1E90C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</w:p>
                    <w:p w14:paraId="4B16335F" w14:textId="77777777" w:rsidR="00B31F2A" w:rsidRPr="00C70F76" w:rsidRDefault="00B31F2A" w:rsidP="00B31F2A">
                      <w:pPr>
                        <w:pStyle w:val="VISAP-subtext"/>
                        <w:rPr>
                          <w:rStyle w:val="SubtleEmphasis"/>
                          <w:iCs w:val="0"/>
                          <w:color w:val="auto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31F2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08C7B" wp14:editId="36DA1AF4">
                <wp:simplePos x="0" y="0"/>
                <wp:positionH relativeFrom="margin">
                  <wp:posOffset>-1516</wp:posOffset>
                </wp:positionH>
                <wp:positionV relativeFrom="paragraph">
                  <wp:posOffset>1578240</wp:posOffset>
                </wp:positionV>
                <wp:extent cx="2654300" cy="5178959"/>
                <wp:effectExtent l="0" t="0" r="0" b="31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51789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3">
                        <w:txbxContent>
                          <w:p w14:paraId="2DBD9E54" w14:textId="77777777" w:rsidR="00B31F2A" w:rsidRPr="008B06A9" w:rsidRDefault="00B31F2A" w:rsidP="00B31F2A">
                            <w:pPr>
                              <w:pStyle w:val="Heading1"/>
                            </w:pPr>
                            <w:r w:rsidRPr="008B06A9">
                              <w:t>Abstract</w:t>
                            </w:r>
                          </w:p>
                          <w:p w14:paraId="5E6FB5AF" w14:textId="1EDD3883" w:rsidR="00B31F2A" w:rsidRDefault="00B31F2A" w:rsidP="00B31F2A">
                            <w:r>
                              <w:t xml:space="preserve">In this sample </w:t>
                            </w:r>
                            <w:proofErr w:type="gramStart"/>
                            <w:r>
                              <w:t>document</w:t>
                            </w:r>
                            <w:proofErr w:type="gramEnd"/>
                            <w:r>
                              <w:t xml:space="preserve"> we </w:t>
                            </w:r>
                            <w:r w:rsidR="00B44CA6">
                              <w:t>demonstrate</w:t>
                            </w:r>
                            <w:r>
                              <w:t xml:space="preserve"> formatting requirements for </w:t>
                            </w:r>
                            <w:r w:rsidR="00B44CA6">
                              <w:t xml:space="preserve">Pictorials </w:t>
                            </w:r>
                            <w:r w:rsidR="00C82078">
                              <w:t xml:space="preserve">for Design </w:t>
                            </w:r>
                            <w:proofErr w:type="spellStart"/>
                            <w:r w:rsidR="00C82078">
                              <w:t>Futuring</w:t>
                            </w:r>
                            <w:proofErr w:type="spellEnd"/>
                            <w:r w:rsidR="00C82078">
                              <w:t xml:space="preserve"> Methods for Visualization. </w:t>
                            </w:r>
                            <w:r>
                              <w:t xml:space="preserve">Your abstract should not exceed </w:t>
                            </w:r>
                            <w:r w:rsidR="00130795">
                              <w:t>500</w:t>
                            </w:r>
                            <w:r>
                              <w:t xml:space="preserve"> </w:t>
                            </w:r>
                            <w:r w:rsidR="00130795">
                              <w:t>characters</w:t>
                            </w:r>
                            <w:r>
                              <w:t xml:space="preserve">. </w:t>
                            </w:r>
                            <w:r w:rsidR="00B44CA6">
                              <w:t xml:space="preserve">Feel free to use any of the template pages, or combinations thereof. </w:t>
                            </w:r>
                            <w:r w:rsidR="00B44CA6" w:rsidRPr="00B44CA6">
                              <w:t xml:space="preserve">Pictorials </w:t>
                            </w:r>
                            <w:r w:rsidR="00130795">
                              <w:t xml:space="preserve">for Design </w:t>
                            </w:r>
                            <w:proofErr w:type="spellStart"/>
                            <w:r w:rsidR="00130795">
                              <w:t>Futuring</w:t>
                            </w:r>
                            <w:proofErr w:type="spellEnd"/>
                            <w:r w:rsidR="00130795">
                              <w:t xml:space="preserve"> Methods for Visualization should typically be 2-4 pages long</w:t>
                            </w:r>
                            <w:r w:rsidR="00B44CA6" w:rsidRPr="00B44CA6">
                              <w:t xml:space="preserve">. We encourage </w:t>
                            </w:r>
                            <w:r w:rsidR="00C82078">
                              <w:t>you</w:t>
                            </w:r>
                            <w:r w:rsidR="00B44CA6" w:rsidRPr="00B44CA6">
                              <w:t xml:space="preserve"> to use the space in the most creative and visual way.</w:t>
                            </w:r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E</w:t>
                            </w:r>
                            <w:r>
                              <w:t>dipsum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fugia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temqui</w:t>
                            </w:r>
                            <w:proofErr w:type="spellEnd"/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aceperior</w:t>
                            </w:r>
                            <w:proofErr w:type="spellEnd"/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aut</w:t>
                            </w:r>
                            <w:proofErr w:type="spellEnd"/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aceatis</w:t>
                            </w:r>
                            <w:proofErr w:type="spellEnd"/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audae</w:t>
                            </w:r>
                            <w:proofErr w:type="spellEnd"/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volupiet</w:t>
                            </w:r>
                            <w:proofErr w:type="spellEnd"/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explabo</w:t>
                            </w:r>
                            <w:proofErr w:type="spellEnd"/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rercimus</w:t>
                            </w:r>
                            <w:proofErr w:type="spellEnd"/>
                            <w:r w:rsidR="00B44CA6">
                              <w:t xml:space="preserve"> </w:t>
                            </w:r>
                            <w:proofErr w:type="spellStart"/>
                            <w:r w:rsidR="00B44CA6">
                              <w:t>excerfe</w:t>
                            </w:r>
                            <w:proofErr w:type="spellEnd"/>
                            <w:r w:rsidR="00B44CA6">
                              <w:t>.</w:t>
                            </w:r>
                          </w:p>
                          <w:p w14:paraId="7E99EB1D" w14:textId="77777777" w:rsidR="00B31F2A" w:rsidRDefault="00B31F2A" w:rsidP="00B31F2A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594991CD" w14:textId="77777777" w:rsidR="00B31F2A" w:rsidRDefault="00B31F2A" w:rsidP="00B31F2A">
                            <w:pPr>
                              <w:pStyle w:val="Heading1"/>
                            </w:pPr>
                            <w:r>
                              <w:t>Introduction</w:t>
                            </w:r>
                          </w:p>
                          <w:p w14:paraId="766B5DE1" w14:textId="4603C824" w:rsidR="00B31F2A" w:rsidRDefault="00B31F2A" w:rsidP="00B31F2A">
                            <w:r>
                              <w:t xml:space="preserve">An introduction is not mandatory, but you may include one if you like. </w:t>
                            </w:r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</w:t>
                            </w:r>
                            <w:bookmarkStart w:id="0" w:name="_GoBack"/>
                            <w:bookmarkEnd w:id="0"/>
                            <w:r>
                              <w:t>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pereprorro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berror</w:t>
                            </w:r>
                            <w:proofErr w:type="spellEnd"/>
                            <w:r>
                              <w:t xml:space="preserve"> res sit re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dipsani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endaese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eatur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maio</w:t>
                            </w:r>
                            <w:proofErr w:type="spellEnd"/>
                            <w:r>
                              <w:t xml:space="preserve">. Et </w:t>
                            </w:r>
                            <w:proofErr w:type="spellStart"/>
                            <w:r>
                              <w:t>laborep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edipsum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fugia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temqui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necto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omnimin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ctaque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omnis</w:t>
                            </w:r>
                            <w:r w:rsidR="00B44CA6">
                              <w:softHyphen/>
                            </w:r>
                            <w:r w:rsidR="00B44CA6">
                              <w:softHyphen/>
                            </w:r>
                            <w:r w:rsidR="00B44CA6">
                              <w:softHyphen/>
                            </w:r>
                            <w:r w:rsidR="00B44CA6">
                              <w:softHyphen/>
                            </w:r>
                            <w:proofErr w:type="spellEnd"/>
                            <w:r>
                              <w:t xml:space="preserve"> quasi culpa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pa </w:t>
                            </w:r>
                            <w:proofErr w:type="spellStart"/>
                            <w:r>
                              <w:t>voluptaspisNate</w:t>
                            </w:r>
                            <w:proofErr w:type="spellEnd"/>
                            <w:r>
                              <w:t xml:space="preserve"> voles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nes</w:t>
                            </w:r>
                            <w:proofErr w:type="spellEnd"/>
                            <w:r>
                              <w:t xml:space="preserve"> rem ex </w:t>
                            </w:r>
                            <w:proofErr w:type="spellStart"/>
                            <w:r>
                              <w:t>exerferibusUlla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evel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incil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inimus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quodit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facilloriae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consequae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venitaquiat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0FFD7CF9" w14:textId="77777777" w:rsidR="00B31F2A" w:rsidRDefault="00B31F2A" w:rsidP="00B31F2A">
                            <w:proofErr w:type="spellStart"/>
                            <w:r>
                              <w:t>Igentur</w:t>
                            </w:r>
                            <w:proofErr w:type="spellEnd"/>
                            <w:r>
                              <w:t xml:space="preserve">? </w:t>
                            </w:r>
                            <w:proofErr w:type="spellStart"/>
                            <w:r>
                              <w:t>Elesed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utenihi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libusda</w:t>
                            </w:r>
                            <w:proofErr w:type="spellEnd"/>
                            <w:r>
                              <w:t xml:space="preserve"> dis quo </w:t>
                            </w:r>
                            <w:proofErr w:type="spellStart"/>
                            <w:r>
                              <w:t>blabore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rionseque</w:t>
                            </w:r>
                            <w:proofErr w:type="spellEnd"/>
                            <w:r>
                              <w:t xml:space="preserve"> int.</w:t>
                            </w:r>
                          </w:p>
                          <w:p w14:paraId="0AB0163B" w14:textId="77777777" w:rsidR="00B31F2A" w:rsidRDefault="00B31F2A" w:rsidP="00B31F2A"/>
                          <w:p w14:paraId="20518AA3" w14:textId="77777777" w:rsidR="00B31F2A" w:rsidRDefault="00B31F2A" w:rsidP="00B31F2A">
                            <w:proofErr w:type="spellStart"/>
                            <w:r>
                              <w:t>Ibusam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essimin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rendae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officiti</w:t>
                            </w:r>
                            <w:proofErr w:type="spellEnd"/>
                            <w:r>
                              <w:t xml:space="preserve"> de pro quo que pa </w:t>
                            </w:r>
                            <w:proofErr w:type="spellStart"/>
                            <w:r>
                              <w:t>voluptius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numet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quibus</w:t>
                            </w:r>
                            <w:proofErr w:type="spellEnd"/>
                            <w:r>
                              <w:t xml:space="preserve"> re, </w:t>
                            </w:r>
                            <w:proofErr w:type="spellStart"/>
                            <w:r>
                              <w:t>inveles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totate</w:t>
                            </w:r>
                            <w:proofErr w:type="spellEnd"/>
                            <w:r>
                              <w:t xml:space="preserve"> re </w:t>
                            </w:r>
                            <w:proofErr w:type="spellStart"/>
                            <w:r>
                              <w:t>nem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quundaecto</w:t>
                            </w:r>
                            <w:proofErr w:type="spellEnd"/>
                            <w:r>
                              <w:t xml:space="preserve"> tem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modiae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velique</w:t>
                            </w:r>
                            <w:proofErr w:type="spellEnd"/>
                            <w:r>
                              <w:t xml:space="preserve"> que </w:t>
                            </w:r>
                            <w:proofErr w:type="spellStart"/>
                            <w:r>
                              <w:t>vel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explaccae</w:t>
                            </w:r>
                            <w:proofErr w:type="spellEnd"/>
                            <w:r>
                              <w:t xml:space="preserve"> se </w:t>
                            </w:r>
                            <w:proofErr w:type="spellStart"/>
                            <w:r>
                              <w:t>consequam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nimi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essimaxima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nestem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volesequo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velestibus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seditasimus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ilibeate</w:t>
                            </w:r>
                            <w:proofErr w:type="spellEnd"/>
                            <w:r>
                              <w:t xml:space="preserve"> cum </w:t>
                            </w:r>
                            <w:proofErr w:type="spellStart"/>
                            <w:r>
                              <w:t>voluptur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doloritas</w:t>
                            </w:r>
                            <w:proofErr w:type="spellEnd"/>
                            <w:r>
                              <w:t xml:space="preserve"> ab </w:t>
                            </w:r>
                            <w:proofErr w:type="spellStart"/>
                            <w:r>
                              <w:t>idipsum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iliquisi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cusdae</w:t>
                            </w:r>
                            <w:proofErr w:type="spellEnd"/>
                            <w:r>
                              <w:t xml:space="preserve"> ex </w:t>
                            </w:r>
                            <w:proofErr w:type="spellStart"/>
                            <w:r>
                              <w:t>eic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nonessit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quodion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ecerum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omnihicto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volorios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utatur</w:t>
                            </w:r>
                            <w:proofErr w:type="spellEnd"/>
                            <w:r>
                              <w:t xml:space="preserve">, que </w:t>
                            </w:r>
                            <w:proofErr w:type="spellStart"/>
                            <w:r>
                              <w:t>num</w:t>
                            </w:r>
                            <w:proofErr w:type="spellEnd"/>
                            <w:r>
                              <w:t xml:space="preserve"> sit </w:t>
                            </w:r>
                            <w:proofErr w:type="spellStart"/>
                            <w:r>
                              <w:t>alissin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essit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omniminis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necat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fugiatur</w:t>
                            </w:r>
                            <w:proofErr w:type="spellEnd"/>
                            <w:r>
                              <w:t xml:space="preserve">? </w:t>
                            </w:r>
                            <w:proofErr w:type="spellStart"/>
                            <w:r>
                              <w:t>Olupta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volupid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undest</w:t>
                            </w:r>
                            <w:proofErr w:type="spellEnd"/>
                            <w:r>
                              <w:t xml:space="preserve"> as </w:t>
                            </w:r>
                            <w:proofErr w:type="spellStart"/>
                            <w:r>
                              <w:t>suntotat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73404157" w14:textId="77777777" w:rsidR="00B31F2A" w:rsidRDefault="00B31F2A" w:rsidP="00B31F2A">
                            <w:proofErr w:type="spellStart"/>
                            <w:r>
                              <w:t>Ipis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dollique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optaspel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moditam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dolendi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videbis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consequi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dolorehent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aceperior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aceatis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audae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volupiet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explabo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rercimus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excerfe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rehendipsam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endam</w:t>
                            </w:r>
                            <w:proofErr w:type="spellEnd"/>
                            <w:r>
                              <w:t xml:space="preserve">, a </w:t>
                            </w:r>
                            <w:proofErr w:type="spellStart"/>
                            <w:r>
                              <w:t>voluptaquam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lauteniatur</w:t>
                            </w:r>
                            <w:proofErr w:type="spellEnd"/>
                            <w:r>
                              <w:t>?</w:t>
                            </w:r>
                          </w:p>
                          <w:p w14:paraId="0317944E" w14:textId="77777777" w:rsidR="00B31F2A" w:rsidRDefault="00B31F2A" w:rsidP="00B31F2A">
                            <w:r>
                              <w:t xml:space="preserve">Ed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volor</w:t>
                            </w:r>
                            <w:proofErr w:type="spellEnd"/>
                            <w:r>
                              <w:t xml:space="preserve"> re con </w:t>
                            </w:r>
                            <w:proofErr w:type="spellStart"/>
                            <w:r>
                              <w:t>nesequi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scitatq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uodioritium</w:t>
                            </w:r>
                            <w:proofErr w:type="spellEnd"/>
                            <w:r>
                              <w:t xml:space="preserve">, qui quod </w:t>
                            </w:r>
                            <w:proofErr w:type="spellStart"/>
                            <w:r>
                              <w:t>maio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oditature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suntiscim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evendam</w:t>
                            </w:r>
                            <w:proofErr w:type="spellEnd"/>
                            <w:r>
                              <w:t xml:space="preserve"> ex </w:t>
                            </w:r>
                            <w:proofErr w:type="spellStart"/>
                            <w:r>
                              <w:t>experuptatis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ellore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accae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ipsaecta</w:t>
                            </w:r>
                            <w:proofErr w:type="spellEnd"/>
                            <w:r>
                              <w:t xml:space="preserve"> et ex </w:t>
                            </w:r>
                            <w:proofErr w:type="spellStart"/>
                            <w:r>
                              <w:t>eaque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nonsequamet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optatem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acerum</w:t>
                            </w:r>
                            <w:proofErr w:type="spellEnd"/>
                            <w:r>
                              <w:t xml:space="preserve"> lab </w:t>
                            </w:r>
                            <w:proofErr w:type="spellStart"/>
                            <w:r>
                              <w:t>invellaut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apident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ped</w:t>
                            </w:r>
                            <w:proofErr w:type="spellEnd"/>
                            <w:r>
                              <w:t xml:space="preserve"> qui </w:t>
                            </w:r>
                            <w:proofErr w:type="spellStart"/>
                            <w:r>
                              <w:t>volorae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conemqu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idestrum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eumet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harita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volupid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enihicide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custibustis</w:t>
                            </w:r>
                            <w:proofErr w:type="spellEnd"/>
                            <w:r>
                              <w:t xml:space="preserve"> is </w:t>
                            </w:r>
                            <w:proofErr w:type="spellStart"/>
                            <w:r>
                              <w:t>dolupta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08C7B" id="Text Box 2" o:spid="_x0000_s1031" type="#_x0000_t202" style="position:absolute;margin-left:-.1pt;margin-top:124.25pt;width:209pt;height:407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" filled="f" stroked="f">
                <v:textbox style="mso-next-textbox:#Text Box 3" inset="0,3pt,0,0">
                  <w:txbxContent>
                    <w:p w14:paraId="2DBD9E54" w14:textId="77777777" w:rsidR="00B31F2A" w:rsidRPr="008B06A9" w:rsidRDefault="00B31F2A" w:rsidP="00B31F2A">
                      <w:pPr>
                        <w:pStyle w:val="Heading1"/>
                      </w:pPr>
                      <w:r w:rsidRPr="008B06A9">
                        <w:t>Abstract</w:t>
                      </w:r>
                    </w:p>
                    <w:p w14:paraId="5E6FB5AF" w14:textId="1EDD3883" w:rsidR="00B31F2A" w:rsidRDefault="00B31F2A" w:rsidP="00B31F2A">
                      <w:r>
                        <w:t xml:space="preserve">In this sample </w:t>
                      </w:r>
                      <w:proofErr w:type="gramStart"/>
                      <w:r>
                        <w:t>document</w:t>
                      </w:r>
                      <w:proofErr w:type="gramEnd"/>
                      <w:r>
                        <w:t xml:space="preserve"> we </w:t>
                      </w:r>
                      <w:r w:rsidR="00B44CA6">
                        <w:t>demonstrate</w:t>
                      </w:r>
                      <w:r>
                        <w:t xml:space="preserve"> formatting requirements for </w:t>
                      </w:r>
                      <w:r w:rsidR="00B44CA6">
                        <w:t xml:space="preserve">Pictorials </w:t>
                      </w:r>
                      <w:r w:rsidR="00C82078">
                        <w:t xml:space="preserve">for Design </w:t>
                      </w:r>
                      <w:proofErr w:type="spellStart"/>
                      <w:r w:rsidR="00C82078">
                        <w:t>Futuring</w:t>
                      </w:r>
                      <w:proofErr w:type="spellEnd"/>
                      <w:r w:rsidR="00C82078">
                        <w:t xml:space="preserve"> Methods for Visualization. </w:t>
                      </w:r>
                      <w:r>
                        <w:t xml:space="preserve">Your abstract should not exceed </w:t>
                      </w:r>
                      <w:r w:rsidR="00130795">
                        <w:t>500</w:t>
                      </w:r>
                      <w:r>
                        <w:t xml:space="preserve"> </w:t>
                      </w:r>
                      <w:r w:rsidR="00130795">
                        <w:t>characters</w:t>
                      </w:r>
                      <w:r>
                        <w:t xml:space="preserve">. </w:t>
                      </w:r>
                      <w:r w:rsidR="00B44CA6">
                        <w:t xml:space="preserve">Feel free to use any of the template pages, or combinations thereof. </w:t>
                      </w:r>
                      <w:r w:rsidR="00B44CA6" w:rsidRPr="00B44CA6">
                        <w:t xml:space="preserve">Pictorials </w:t>
                      </w:r>
                      <w:r w:rsidR="00130795">
                        <w:t xml:space="preserve">for Design </w:t>
                      </w:r>
                      <w:proofErr w:type="spellStart"/>
                      <w:r w:rsidR="00130795">
                        <w:t>Futuring</w:t>
                      </w:r>
                      <w:proofErr w:type="spellEnd"/>
                      <w:r w:rsidR="00130795">
                        <w:t xml:space="preserve"> Methods for Visualization should typically be 2-4 pages long</w:t>
                      </w:r>
                      <w:r w:rsidR="00B44CA6" w:rsidRPr="00B44CA6">
                        <w:t xml:space="preserve">. We encourage </w:t>
                      </w:r>
                      <w:r w:rsidR="00C82078">
                        <w:t>you</w:t>
                      </w:r>
                      <w:r w:rsidR="00B44CA6" w:rsidRPr="00B44CA6">
                        <w:t xml:space="preserve"> to use the space in the most creative and visual way.</w:t>
                      </w:r>
                      <w:r w:rsidR="00B44CA6">
                        <w:t xml:space="preserve"> </w:t>
                      </w:r>
                      <w:proofErr w:type="spellStart"/>
                      <w:r w:rsidR="00B44CA6">
                        <w:t>E</w:t>
                      </w:r>
                      <w:r>
                        <w:t>dipsum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fugia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temqui</w:t>
                      </w:r>
                      <w:proofErr w:type="spellEnd"/>
                      <w:r w:rsidR="00B44CA6">
                        <w:t xml:space="preserve"> </w:t>
                      </w:r>
                      <w:proofErr w:type="spellStart"/>
                      <w:r w:rsidR="00B44CA6">
                        <w:t>aceperior</w:t>
                      </w:r>
                      <w:proofErr w:type="spellEnd"/>
                      <w:r w:rsidR="00B44CA6">
                        <w:t xml:space="preserve"> </w:t>
                      </w:r>
                      <w:proofErr w:type="spellStart"/>
                      <w:r w:rsidR="00B44CA6">
                        <w:t>aut</w:t>
                      </w:r>
                      <w:proofErr w:type="spellEnd"/>
                      <w:r w:rsidR="00B44CA6">
                        <w:t xml:space="preserve"> </w:t>
                      </w:r>
                      <w:proofErr w:type="spellStart"/>
                      <w:r w:rsidR="00B44CA6">
                        <w:t>aceatis</w:t>
                      </w:r>
                      <w:proofErr w:type="spellEnd"/>
                      <w:r w:rsidR="00B44CA6">
                        <w:t xml:space="preserve"> </w:t>
                      </w:r>
                      <w:proofErr w:type="spellStart"/>
                      <w:r w:rsidR="00B44CA6">
                        <w:t>audae</w:t>
                      </w:r>
                      <w:proofErr w:type="spellEnd"/>
                      <w:r w:rsidR="00B44CA6">
                        <w:t xml:space="preserve"> </w:t>
                      </w:r>
                      <w:proofErr w:type="spellStart"/>
                      <w:r w:rsidR="00B44CA6">
                        <w:t>volupiet</w:t>
                      </w:r>
                      <w:proofErr w:type="spellEnd"/>
                      <w:r w:rsidR="00B44CA6">
                        <w:t xml:space="preserve"> </w:t>
                      </w:r>
                      <w:proofErr w:type="spellStart"/>
                      <w:r w:rsidR="00B44CA6">
                        <w:t>explabo</w:t>
                      </w:r>
                      <w:proofErr w:type="spellEnd"/>
                      <w:r w:rsidR="00B44CA6">
                        <w:t xml:space="preserve"> </w:t>
                      </w:r>
                      <w:proofErr w:type="spellStart"/>
                      <w:r w:rsidR="00B44CA6">
                        <w:t>rercimus</w:t>
                      </w:r>
                      <w:proofErr w:type="spellEnd"/>
                      <w:r w:rsidR="00B44CA6">
                        <w:t xml:space="preserve"> </w:t>
                      </w:r>
                      <w:proofErr w:type="spellStart"/>
                      <w:r w:rsidR="00B44CA6">
                        <w:t>excerfe</w:t>
                      </w:r>
                      <w:proofErr w:type="spellEnd"/>
                      <w:r w:rsidR="00B44CA6">
                        <w:t>.</w:t>
                      </w:r>
                    </w:p>
                    <w:p w14:paraId="7E99EB1D" w14:textId="77777777" w:rsidR="00B31F2A" w:rsidRDefault="00B31F2A" w:rsidP="00B31F2A">
                      <w:pPr>
                        <w:rPr>
                          <w:rFonts w:ascii="Verdana" w:hAnsi="Verdana" w:cs="Verdana"/>
                          <w:sz w:val="17"/>
                          <w:szCs w:val="17"/>
                        </w:rPr>
                      </w:pPr>
                    </w:p>
                    <w:p w14:paraId="594991CD" w14:textId="77777777" w:rsidR="00B31F2A" w:rsidRDefault="00B31F2A" w:rsidP="00B31F2A">
                      <w:pPr>
                        <w:pStyle w:val="Heading1"/>
                      </w:pPr>
                      <w:r>
                        <w:t>Introduction</w:t>
                      </w:r>
                    </w:p>
                    <w:p w14:paraId="766B5DE1" w14:textId="4603C824" w:rsidR="00B31F2A" w:rsidRDefault="00B31F2A" w:rsidP="00B31F2A">
                      <w:r>
                        <w:t xml:space="preserve">An introduction is not mandatory, but you may include one if you like. </w:t>
                      </w:r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</w:t>
                      </w:r>
                      <w:bookmarkStart w:id="1" w:name="_GoBack"/>
                      <w:bookmarkEnd w:id="1"/>
                      <w:r>
                        <w:t>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pereprorro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berror</w:t>
                      </w:r>
                      <w:proofErr w:type="spellEnd"/>
                      <w:r>
                        <w:t xml:space="preserve"> res sit re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dipsani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endaese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eatur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maio</w:t>
                      </w:r>
                      <w:proofErr w:type="spellEnd"/>
                      <w:r>
                        <w:t xml:space="preserve">. Et </w:t>
                      </w:r>
                      <w:proofErr w:type="spellStart"/>
                      <w:r>
                        <w:t>laborep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edipsum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fugia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temqui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necto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omnimin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ctaque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omnis</w:t>
                      </w:r>
                      <w:r w:rsidR="00B44CA6">
                        <w:softHyphen/>
                      </w:r>
                      <w:r w:rsidR="00B44CA6">
                        <w:softHyphen/>
                      </w:r>
                      <w:r w:rsidR="00B44CA6">
                        <w:softHyphen/>
                      </w:r>
                      <w:r w:rsidR="00B44CA6">
                        <w:softHyphen/>
                      </w:r>
                      <w:proofErr w:type="spellEnd"/>
                      <w:r>
                        <w:t xml:space="preserve"> quasi culpa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pa </w:t>
                      </w:r>
                      <w:proofErr w:type="spellStart"/>
                      <w:r>
                        <w:t>voluptaspisNate</w:t>
                      </w:r>
                      <w:proofErr w:type="spellEnd"/>
                      <w:r>
                        <w:t xml:space="preserve"> voles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nes</w:t>
                      </w:r>
                      <w:proofErr w:type="spellEnd"/>
                      <w:r>
                        <w:t xml:space="preserve"> rem ex </w:t>
                      </w:r>
                      <w:proofErr w:type="spellStart"/>
                      <w:r>
                        <w:t>exerferibusUlla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evel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incil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inimus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quodit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facilloriae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consequae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venitaquiat</w:t>
                      </w:r>
                      <w:proofErr w:type="spellEnd"/>
                      <w:r>
                        <w:t>.</w:t>
                      </w:r>
                    </w:p>
                    <w:p w14:paraId="0FFD7CF9" w14:textId="77777777" w:rsidR="00B31F2A" w:rsidRDefault="00B31F2A" w:rsidP="00B31F2A">
                      <w:proofErr w:type="spellStart"/>
                      <w:r>
                        <w:t>Igentur</w:t>
                      </w:r>
                      <w:proofErr w:type="spellEnd"/>
                      <w:r>
                        <w:t xml:space="preserve">? </w:t>
                      </w:r>
                      <w:proofErr w:type="spellStart"/>
                      <w:r>
                        <w:t>Elesed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utenihi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libusda</w:t>
                      </w:r>
                      <w:proofErr w:type="spellEnd"/>
                      <w:r>
                        <w:t xml:space="preserve"> dis quo </w:t>
                      </w:r>
                      <w:proofErr w:type="spellStart"/>
                      <w:r>
                        <w:t>blabore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rionseque</w:t>
                      </w:r>
                      <w:proofErr w:type="spellEnd"/>
                      <w:r>
                        <w:t xml:space="preserve"> int.</w:t>
                      </w:r>
                    </w:p>
                    <w:p w14:paraId="0AB0163B" w14:textId="77777777" w:rsidR="00B31F2A" w:rsidRDefault="00B31F2A" w:rsidP="00B31F2A"/>
                    <w:p w14:paraId="20518AA3" w14:textId="77777777" w:rsidR="00B31F2A" w:rsidRDefault="00B31F2A" w:rsidP="00B31F2A">
                      <w:proofErr w:type="spellStart"/>
                      <w:r>
                        <w:t>Ibusam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essimin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rendae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officiti</w:t>
                      </w:r>
                      <w:proofErr w:type="spellEnd"/>
                      <w:r>
                        <w:t xml:space="preserve"> de pro quo que pa </w:t>
                      </w:r>
                      <w:proofErr w:type="spellStart"/>
                      <w:r>
                        <w:t>voluptius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numet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quibus</w:t>
                      </w:r>
                      <w:proofErr w:type="spellEnd"/>
                      <w:r>
                        <w:t xml:space="preserve"> re, </w:t>
                      </w:r>
                      <w:proofErr w:type="spellStart"/>
                      <w:r>
                        <w:t>inveles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totate</w:t>
                      </w:r>
                      <w:proofErr w:type="spellEnd"/>
                      <w:r>
                        <w:t xml:space="preserve"> re </w:t>
                      </w:r>
                      <w:proofErr w:type="spellStart"/>
                      <w:r>
                        <w:t>nem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quundaecto</w:t>
                      </w:r>
                      <w:proofErr w:type="spellEnd"/>
                      <w:r>
                        <w:t xml:space="preserve"> tem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modiae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velique</w:t>
                      </w:r>
                      <w:proofErr w:type="spellEnd"/>
                      <w:r>
                        <w:t xml:space="preserve"> que </w:t>
                      </w:r>
                      <w:proofErr w:type="spellStart"/>
                      <w:r>
                        <w:t>vel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explaccae</w:t>
                      </w:r>
                      <w:proofErr w:type="spellEnd"/>
                      <w:r>
                        <w:t xml:space="preserve"> se </w:t>
                      </w:r>
                      <w:proofErr w:type="spellStart"/>
                      <w:r>
                        <w:t>consequam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nimi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essimaxima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nestem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volesequo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velestibus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seditasimus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ilibeate</w:t>
                      </w:r>
                      <w:proofErr w:type="spellEnd"/>
                      <w:r>
                        <w:t xml:space="preserve"> cum </w:t>
                      </w:r>
                      <w:proofErr w:type="spellStart"/>
                      <w:r>
                        <w:t>voluptur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doloritas</w:t>
                      </w:r>
                      <w:proofErr w:type="spellEnd"/>
                      <w:r>
                        <w:t xml:space="preserve"> ab </w:t>
                      </w:r>
                      <w:proofErr w:type="spellStart"/>
                      <w:r>
                        <w:t>idipsum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iliquisi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cusdae</w:t>
                      </w:r>
                      <w:proofErr w:type="spellEnd"/>
                      <w:r>
                        <w:t xml:space="preserve"> ex </w:t>
                      </w:r>
                      <w:proofErr w:type="spellStart"/>
                      <w:r>
                        <w:t>eic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nonessit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quodion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ecerum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omnihicto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volorios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utatur</w:t>
                      </w:r>
                      <w:proofErr w:type="spellEnd"/>
                      <w:r>
                        <w:t xml:space="preserve">, que </w:t>
                      </w:r>
                      <w:proofErr w:type="spellStart"/>
                      <w:r>
                        <w:t>num</w:t>
                      </w:r>
                      <w:proofErr w:type="spellEnd"/>
                      <w:r>
                        <w:t xml:space="preserve"> sit </w:t>
                      </w:r>
                      <w:proofErr w:type="spellStart"/>
                      <w:r>
                        <w:t>alissin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essit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omniminis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necat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fugiatur</w:t>
                      </w:r>
                      <w:proofErr w:type="spellEnd"/>
                      <w:r>
                        <w:t xml:space="preserve">? </w:t>
                      </w:r>
                      <w:proofErr w:type="spellStart"/>
                      <w:r>
                        <w:t>Olupta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volupid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undest</w:t>
                      </w:r>
                      <w:proofErr w:type="spellEnd"/>
                      <w:r>
                        <w:t xml:space="preserve"> as </w:t>
                      </w:r>
                      <w:proofErr w:type="spellStart"/>
                      <w:r>
                        <w:t>suntotat</w:t>
                      </w:r>
                      <w:proofErr w:type="spellEnd"/>
                      <w:r>
                        <w:t>.</w:t>
                      </w:r>
                    </w:p>
                    <w:p w14:paraId="73404157" w14:textId="77777777" w:rsidR="00B31F2A" w:rsidRDefault="00B31F2A" w:rsidP="00B31F2A">
                      <w:proofErr w:type="spellStart"/>
                      <w:r>
                        <w:t>Ipis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dollique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optaspel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moditam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dolendi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videbis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consequi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dolorehent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aceperior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aceatis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audae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volupiet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explabo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rercimus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excerfe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rehendipsam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endam</w:t>
                      </w:r>
                      <w:proofErr w:type="spellEnd"/>
                      <w:r>
                        <w:t xml:space="preserve">, a </w:t>
                      </w:r>
                      <w:proofErr w:type="spellStart"/>
                      <w:r>
                        <w:t>voluptaquam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lauteniatur</w:t>
                      </w:r>
                      <w:proofErr w:type="spellEnd"/>
                      <w:r>
                        <w:t>?</w:t>
                      </w:r>
                    </w:p>
                    <w:p w14:paraId="0317944E" w14:textId="77777777" w:rsidR="00B31F2A" w:rsidRDefault="00B31F2A" w:rsidP="00B31F2A">
                      <w:r>
                        <w:t xml:space="preserve">Ed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volor</w:t>
                      </w:r>
                      <w:proofErr w:type="spellEnd"/>
                      <w:r>
                        <w:t xml:space="preserve"> re con </w:t>
                      </w:r>
                      <w:proofErr w:type="spellStart"/>
                      <w:r>
                        <w:t>nesequi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scitatq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uodioritium</w:t>
                      </w:r>
                      <w:proofErr w:type="spellEnd"/>
                      <w:r>
                        <w:t xml:space="preserve">, qui quod </w:t>
                      </w:r>
                      <w:proofErr w:type="spellStart"/>
                      <w:r>
                        <w:t>maio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oditature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suntiscim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evendam</w:t>
                      </w:r>
                      <w:proofErr w:type="spellEnd"/>
                      <w:r>
                        <w:t xml:space="preserve"> ex </w:t>
                      </w:r>
                      <w:proofErr w:type="spellStart"/>
                      <w:r>
                        <w:t>experuptatis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ellore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accae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ipsaecta</w:t>
                      </w:r>
                      <w:proofErr w:type="spellEnd"/>
                      <w:r>
                        <w:t xml:space="preserve"> et ex </w:t>
                      </w:r>
                      <w:proofErr w:type="spellStart"/>
                      <w:r>
                        <w:t>eaque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nonsequamet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optatem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acerum</w:t>
                      </w:r>
                      <w:proofErr w:type="spellEnd"/>
                      <w:r>
                        <w:t xml:space="preserve"> lab </w:t>
                      </w:r>
                      <w:proofErr w:type="spellStart"/>
                      <w:r>
                        <w:t>invellaut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apident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ped</w:t>
                      </w:r>
                      <w:proofErr w:type="spellEnd"/>
                      <w:r>
                        <w:t xml:space="preserve"> qui </w:t>
                      </w:r>
                      <w:proofErr w:type="spellStart"/>
                      <w:r>
                        <w:t>volorae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conemqu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idestrum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eumet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harita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volupid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enihicide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custibustis</w:t>
                      </w:r>
                      <w:proofErr w:type="spellEnd"/>
                      <w:r>
                        <w:t xml:space="preserve"> is </w:t>
                      </w:r>
                      <w:proofErr w:type="spellStart"/>
                      <w:r>
                        <w:t>dolupta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58F2B5" w14:textId="52AA2BC7" w:rsidR="00B31F2A" w:rsidRDefault="00F07336">
      <w:pPr>
        <w:spacing w:line="240" w:lineRule="auto"/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55E65CE" wp14:editId="3304FDE3">
                <wp:simplePos x="0" y="0"/>
                <wp:positionH relativeFrom="margin">
                  <wp:posOffset>-2082165</wp:posOffset>
                </wp:positionH>
                <wp:positionV relativeFrom="margin">
                  <wp:posOffset>4969510</wp:posOffset>
                </wp:positionV>
                <wp:extent cx="3799205" cy="241300"/>
                <wp:effectExtent l="7303" t="11747" r="0" b="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799205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2D9A4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52A26E31" w14:textId="77777777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E65CE" id="Text Box 34" o:spid="_x0000_s1032" type="#_x0000_t202" style="position:absolute;margin-left:-163.95pt;margin-top:391.3pt;width:299.15pt;height:19pt;rotation:-90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" filled="f" stroked="f" strokeweight=".5pt">
                <v:textbox inset="0,0,0,0">
                  <w:txbxContent>
                    <w:p w14:paraId="08F2D9A4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52A26E31" w14:textId="77777777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31F2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8350E8" wp14:editId="4B44A79E">
                <wp:simplePos x="0" y="0"/>
                <wp:positionH relativeFrom="column">
                  <wp:posOffset>2652395</wp:posOffset>
                </wp:positionH>
                <wp:positionV relativeFrom="paragraph">
                  <wp:posOffset>2840990</wp:posOffset>
                </wp:positionV>
                <wp:extent cx="3619500" cy="981075"/>
                <wp:effectExtent l="0" t="0" r="12700" b="952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981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4A5596" w14:textId="77777777" w:rsidR="00B31F2A" w:rsidRDefault="00B31F2A" w:rsidP="00B31F2A">
                            <w:pPr>
                              <w:pStyle w:val="VISAP-Caption"/>
                            </w:pPr>
                            <w:r>
                              <w:t>Maximum area for your visual and textual material</w:t>
                            </w:r>
                          </w:p>
                          <w:p w14:paraId="77C21B7A" w14:textId="77777777" w:rsidR="00B31F2A" w:rsidRDefault="00B31F2A" w:rsidP="00B31F2A">
                            <w:pPr>
                              <w:pStyle w:val="VISAP-Caption"/>
                            </w:pPr>
                            <w:r>
                              <w:t>1, 2, 3, 4, 6, 9, and 12 column layouts are available in the master pages.</w:t>
                            </w:r>
                          </w:p>
                          <w:p w14:paraId="0B01EF35" w14:textId="14FF9442" w:rsidR="00B31F2A" w:rsidRDefault="00B31F2A" w:rsidP="00B31F2A">
                            <w:pPr>
                              <w:pStyle w:val="VISAP-Caption"/>
                            </w:pPr>
                            <w:r>
                              <w:t xml:space="preserve">See examples of how to use this space on the following pages (note these are only examples: we encourage </w:t>
                            </w:r>
                            <w:r w:rsidR="00414A94">
                              <w:t>authors</w:t>
                            </w:r>
                            <w:r>
                              <w:t xml:space="preserve"> to be creative in their layouts, while respecting the provided underlying grid).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350E8" id="Text Box 12" o:spid="_x0000_s1033" type="#_x0000_t202" style="position:absolute;margin-left:208.85pt;margin-top:223.7pt;width:285pt;height:77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" filled="f" stroked="f" strokeweight=".5pt">
                <v:textbox inset="0,3pt,0,0">
                  <w:txbxContent>
                    <w:p w14:paraId="0D4A5596" w14:textId="77777777" w:rsidR="00B31F2A" w:rsidRDefault="00B31F2A" w:rsidP="00B31F2A">
                      <w:pPr>
                        <w:pStyle w:val="VISAP-Caption"/>
                      </w:pPr>
                      <w:r>
                        <w:t>Maximum area for your visual and textual material</w:t>
                      </w:r>
                    </w:p>
                    <w:p w14:paraId="77C21B7A" w14:textId="77777777" w:rsidR="00B31F2A" w:rsidRDefault="00B31F2A" w:rsidP="00B31F2A">
                      <w:pPr>
                        <w:pStyle w:val="VISAP-Caption"/>
                      </w:pPr>
                      <w:r>
                        <w:t>1, 2, 3, 4, 6, 9, and 12 column layouts are available in the master pages.</w:t>
                      </w:r>
                    </w:p>
                    <w:p w14:paraId="0B01EF35" w14:textId="14FF9442" w:rsidR="00B31F2A" w:rsidRDefault="00B31F2A" w:rsidP="00B31F2A">
                      <w:pPr>
                        <w:pStyle w:val="VISAP-Caption"/>
                      </w:pPr>
                      <w:r>
                        <w:t xml:space="preserve">See examples of how to use this space on the following pages (note these are only examples: we encourage </w:t>
                      </w:r>
                      <w:r w:rsidR="00414A94">
                        <w:t>authors</w:t>
                      </w:r>
                      <w:r>
                        <w:t xml:space="preserve"> to be creative in their layouts, while respecting the provided underlying grid).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31F2A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D2EE6D" wp14:editId="376CE3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445500" cy="6756400"/>
                <wp:effectExtent l="0" t="0" r="12700" b="0"/>
                <wp:wrapThrough wrapText="bothSides">
                  <wp:wrapPolygon edited="0">
                    <wp:start x="0" y="0"/>
                    <wp:lineTo x="0" y="21519"/>
                    <wp:lineTo x="21568" y="21519"/>
                    <wp:lineTo x="21568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00" cy="6756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0ECF8496" id="Rectangle 11" o:spid="_x0000_s1026" style="position:absolute;margin-left:0;margin-top:0;width:665pt;height:53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" fillcolor="#cfcdcd [2894]" stroked="f" strokeweight="1pt">
                <w10:wrap type="through"/>
              </v:rect>
            </w:pict>
          </mc:Fallback>
        </mc:AlternateContent>
      </w:r>
    </w:p>
    <w:p w14:paraId="2137314C" w14:textId="41439E7D" w:rsidR="00E62A81" w:rsidRDefault="00E62A81">
      <w:pPr>
        <w:spacing w:line="240" w:lineRule="auto"/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1682E2" wp14:editId="3030C8E6">
                <wp:simplePos x="0" y="0"/>
                <wp:positionH relativeFrom="margin">
                  <wp:posOffset>0</wp:posOffset>
                </wp:positionH>
                <wp:positionV relativeFrom="margin">
                  <wp:posOffset>1600835</wp:posOffset>
                </wp:positionV>
                <wp:extent cx="2654300" cy="5156200"/>
                <wp:effectExtent l="0" t="0" r="1270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515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5D502" w14:textId="77777777" w:rsidR="00E62A81" w:rsidRPr="00022880" w:rsidRDefault="00E62A81" w:rsidP="00E07350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pereprorro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berror</w:t>
                            </w:r>
                            <w:proofErr w:type="spellEnd"/>
                            <w:r>
                              <w:t xml:space="preserve"> res sit re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dipsani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endaese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eatur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maio</w:t>
                            </w:r>
                            <w:proofErr w:type="spellEnd"/>
                            <w:r>
                              <w:t xml:space="preserve">. </w:t>
                            </w:r>
                            <w:r w:rsidRPr="00022880">
                              <w:rPr>
                                <w:lang w:val="fr-FR"/>
                              </w:rPr>
                              <w:t xml:space="preserve">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laborep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edipsum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fugia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temqui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cusa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necto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omnimin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ctaque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omnis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quasi culpa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doloreicia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voluptatibus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nus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destem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es ut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faccaeriati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quiassu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ntoritibus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offici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cusdandit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Litiurent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asimus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vendamus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expelen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dendist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ipsunt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occabo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5DF9962D" w14:textId="77777777" w:rsidR="00E62A81" w:rsidRPr="00022880" w:rsidRDefault="00E62A81" w:rsidP="00E07350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  <w:lang w:val="fr-FR"/>
                              </w:rPr>
                            </w:pPr>
                          </w:p>
                          <w:p w14:paraId="4B031E21" w14:textId="77777777" w:rsidR="00E62A81" w:rsidRPr="00022880" w:rsidRDefault="00E62A81" w:rsidP="00E07350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Ciaeceptasi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anducit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voluptaspisUs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comnihilla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to dolo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dunto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doloreptio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occus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volores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earunt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alite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persper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uptassed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dipidesciis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si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simolor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ehentur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officipsum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ut mi, tem 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estrunt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51A7B366" w14:textId="77777777" w:rsidR="00E62A81" w:rsidRPr="00022880" w:rsidRDefault="00E62A81" w:rsidP="00E07350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  <w:lang w:val="fr-FR"/>
                              </w:rPr>
                            </w:pPr>
                          </w:p>
                          <w:p w14:paraId="299A40F9" w14:textId="77777777" w:rsidR="00E62A81" w:rsidRPr="00022880" w:rsidRDefault="00E62A81" w:rsidP="00E07350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Sitatus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quamusdantem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incipsantem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berferio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BeApelendem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dolorpo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rroriam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desci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conet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abo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delesci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mintur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accus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rest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nobisque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iducita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oluptat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omnis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mi,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quuntio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</w:t>
                            </w:r>
                          </w:p>
                          <w:p w14:paraId="3A1D867E" w14:textId="77777777" w:rsidR="00E62A81" w:rsidRPr="00022880" w:rsidRDefault="00E62A81" w:rsidP="00E07350">
                            <w:pPr>
                              <w:rPr>
                                <w:vertAlign w:val="subscript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682E2" id="Text Box 14" o:spid="_x0000_s1034" type="#_x0000_t202" style="position:absolute;margin-left:0;margin-top:126.05pt;width:209pt;height:40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" filled="f" stroked="f">
                <v:textbox inset="0,3pt,0,0">
                  <w:txbxContent>
                    <w:p w14:paraId="5CF5D502" w14:textId="77777777" w:rsidR="00E62A81" w:rsidRPr="00022880" w:rsidRDefault="00E62A81" w:rsidP="00E07350">
                      <w:pPr>
                        <w:rPr>
                          <w:lang w:val="fr-FR"/>
                        </w:rPr>
                      </w:pPr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pereprorro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berror</w:t>
                      </w:r>
                      <w:proofErr w:type="spellEnd"/>
                      <w:r>
                        <w:t xml:space="preserve"> res sit re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dipsani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endaese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eatur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maio</w:t>
                      </w:r>
                      <w:proofErr w:type="spellEnd"/>
                      <w:r>
                        <w:t xml:space="preserve">. </w:t>
                      </w:r>
                      <w:r w:rsidRPr="00022880">
                        <w:rPr>
                          <w:lang w:val="fr-FR"/>
                        </w:rPr>
                        <w:t xml:space="preserve">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laborep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edipsum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fugia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temqui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cusa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necto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omnimin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ctaque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omnis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quasi culpa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doloreicia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voluptatibus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nus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destem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es ut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faccaeriati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quiassu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ntoritibus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offici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cusdandit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Litiurent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asimus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vendamus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expelen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dendist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ipsunt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occabo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  <w:p w14:paraId="5DF9962D" w14:textId="77777777" w:rsidR="00E62A81" w:rsidRPr="00022880" w:rsidRDefault="00E62A81" w:rsidP="00E07350">
                      <w:pPr>
                        <w:rPr>
                          <w:rFonts w:ascii="Verdana" w:hAnsi="Verdana" w:cs="Verdana"/>
                          <w:sz w:val="17"/>
                          <w:szCs w:val="17"/>
                          <w:lang w:val="fr-FR"/>
                        </w:rPr>
                      </w:pPr>
                    </w:p>
                    <w:p w14:paraId="4B031E21" w14:textId="77777777" w:rsidR="00E62A81" w:rsidRPr="00022880" w:rsidRDefault="00E62A81" w:rsidP="00E07350">
                      <w:pPr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Ciaeceptasi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anducit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voluptaspisUs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comnihilla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to dolo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dunto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doloreptio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occus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volores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earunt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alite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persper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uptassed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dipidesciis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si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simolor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ehentur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officipsum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ut mi, tem 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estrunt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  <w:p w14:paraId="51A7B366" w14:textId="77777777" w:rsidR="00E62A81" w:rsidRPr="00022880" w:rsidRDefault="00E62A81" w:rsidP="00E07350">
                      <w:pPr>
                        <w:rPr>
                          <w:rFonts w:ascii="Verdana" w:hAnsi="Verdana" w:cs="Verdana"/>
                          <w:sz w:val="17"/>
                          <w:szCs w:val="17"/>
                          <w:lang w:val="fr-FR"/>
                        </w:rPr>
                      </w:pPr>
                    </w:p>
                    <w:p w14:paraId="299A40F9" w14:textId="77777777" w:rsidR="00E62A81" w:rsidRPr="00022880" w:rsidRDefault="00E62A81" w:rsidP="00E07350">
                      <w:pPr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Sitatus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quamusdantem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incipsantem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berferio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BeApelendem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dolorpo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rroriam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desci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conet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abo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delesci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mintur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accus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rest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nobisque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iducita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oluptat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omnis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mi,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quuntio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</w:t>
                      </w:r>
                    </w:p>
                    <w:p w14:paraId="3A1D867E" w14:textId="77777777" w:rsidR="00E62A81" w:rsidRPr="00022880" w:rsidRDefault="00E62A81" w:rsidP="00E07350">
                      <w:pPr>
                        <w:rPr>
                          <w:vertAlign w:val="subscript"/>
                          <w:lang w:val="fr-FR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3D63767" w14:textId="5A23EBF6" w:rsidR="00E62A81" w:rsidRDefault="00334E11">
      <w:pPr>
        <w:spacing w:line="240" w:lineRule="auto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8C41799" wp14:editId="33197BD8">
                <wp:simplePos x="0" y="0"/>
                <wp:positionH relativeFrom="margin">
                  <wp:posOffset>-2082165</wp:posOffset>
                </wp:positionH>
                <wp:positionV relativeFrom="margin">
                  <wp:posOffset>4969510</wp:posOffset>
                </wp:positionV>
                <wp:extent cx="3799205" cy="241300"/>
                <wp:effectExtent l="7303" t="11747" r="0" b="0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799205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D9B6A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719D33E7" w14:textId="6794195B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41799" id="Text Box 36" o:spid="_x0000_s1035" type="#_x0000_t202" style="position:absolute;margin-left:-163.95pt;margin-top:391.3pt;width:299.15pt;height:19pt;rotation:-90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" filled="f" stroked="f" strokeweight=".5pt">
                <v:textbox inset="0,0,0,0">
                  <w:txbxContent>
                    <w:p w14:paraId="379D9B6A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719D33E7" w14:textId="6794195B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72E329" wp14:editId="0789637F">
                <wp:simplePos x="0" y="0"/>
                <wp:positionH relativeFrom="column">
                  <wp:posOffset>5787571</wp:posOffset>
                </wp:positionH>
                <wp:positionV relativeFrom="paragraph">
                  <wp:posOffset>3279503</wp:posOffset>
                </wp:positionV>
                <wp:extent cx="2652395" cy="3283857"/>
                <wp:effectExtent l="0" t="0" r="0" b="0"/>
                <wp:wrapThrough wrapText="bothSides">
                  <wp:wrapPolygon edited="0">
                    <wp:start x="0" y="0"/>
                    <wp:lineTo x="0" y="21387"/>
                    <wp:lineTo x="21305" y="21387"/>
                    <wp:lineTo x="21305" y="0"/>
                    <wp:lineTo x="0" y="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2395" cy="328385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58D4B35E" id="Rectangle 18" o:spid="_x0000_s1026" style="position:absolute;margin-left:455.7pt;margin-top:258.25pt;width:208.85pt;height:25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" fillcolor="#cfcdcd [2894]" stroked="f" strokeweight="1pt">
                <w10:wrap type="through"/>
              </v:rect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84A09E" wp14:editId="538A9BD7">
                <wp:simplePos x="0" y="0"/>
                <wp:positionH relativeFrom="column">
                  <wp:posOffset>2897414</wp:posOffset>
                </wp:positionH>
                <wp:positionV relativeFrom="paragraph">
                  <wp:posOffset>3279503</wp:posOffset>
                </wp:positionV>
                <wp:extent cx="2652395" cy="3283857"/>
                <wp:effectExtent l="0" t="0" r="0" b="0"/>
                <wp:wrapThrough wrapText="bothSides">
                  <wp:wrapPolygon edited="0">
                    <wp:start x="0" y="0"/>
                    <wp:lineTo x="0" y="21387"/>
                    <wp:lineTo x="21305" y="21387"/>
                    <wp:lineTo x="21305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2395" cy="3283857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287B2673" id="Rectangle 17" o:spid="_x0000_s1026" style="position:absolute;margin-left:228.15pt;margin-top:258.25pt;width:208.85pt;height:258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" fillcolor="#cfcdcd [2894]" stroked="f" strokeweight="1pt">
                <w10:wrap type="through"/>
              </v:rect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A5D393" wp14:editId="54252ABB">
                <wp:simplePos x="0" y="0"/>
                <wp:positionH relativeFrom="column">
                  <wp:posOffset>5787390</wp:posOffset>
                </wp:positionH>
                <wp:positionV relativeFrom="paragraph">
                  <wp:posOffset>421640</wp:posOffset>
                </wp:positionV>
                <wp:extent cx="2652395" cy="2673985"/>
                <wp:effectExtent l="0" t="0" r="0" b="0"/>
                <wp:wrapThrough wrapText="bothSides">
                  <wp:wrapPolygon edited="0">
                    <wp:start x="0" y="0"/>
                    <wp:lineTo x="0" y="21338"/>
                    <wp:lineTo x="21305" y="21338"/>
                    <wp:lineTo x="21305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2395" cy="26739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0F2E6775" id="Rectangle 16" o:spid="_x0000_s1026" style="position:absolute;margin-left:455.7pt;margin-top:33.2pt;width:208.85pt;height:2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" fillcolor="#cfcdcd [2894]" stroked="f" strokeweight="1pt">
                <w10:wrap type="through"/>
              </v:rect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4618B7" wp14:editId="1627C460">
                <wp:simplePos x="0" y="0"/>
                <wp:positionH relativeFrom="column">
                  <wp:posOffset>2896870</wp:posOffset>
                </wp:positionH>
                <wp:positionV relativeFrom="paragraph">
                  <wp:posOffset>421640</wp:posOffset>
                </wp:positionV>
                <wp:extent cx="2652395" cy="2673985"/>
                <wp:effectExtent l="0" t="0" r="0" b="0"/>
                <wp:wrapThrough wrapText="bothSides">
                  <wp:wrapPolygon edited="0">
                    <wp:start x="0" y="0"/>
                    <wp:lineTo x="0" y="21338"/>
                    <wp:lineTo x="21305" y="21338"/>
                    <wp:lineTo x="21305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2395" cy="26739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15A135D6" id="Rectangle 15" o:spid="_x0000_s1026" style="position:absolute;margin-left:228.1pt;margin-top:33.2pt;width:208.85pt;height:21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" fillcolor="#cfcdcd [2894]" stroked="f" strokeweight="1pt">
                <w10:wrap type="through"/>
              </v:rect>
            </w:pict>
          </mc:Fallback>
        </mc:AlternateContent>
      </w:r>
      <w:r w:rsidR="00E62A81">
        <w:br w:type="page"/>
      </w:r>
    </w:p>
    <w:p w14:paraId="073C4977" w14:textId="2D20AEA6" w:rsidR="00E62A81" w:rsidRDefault="00334E11">
      <w:pPr>
        <w:spacing w:line="240" w:lineRule="auto"/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B5E73C2" wp14:editId="44E7417C">
                <wp:simplePos x="0" y="0"/>
                <wp:positionH relativeFrom="margin">
                  <wp:posOffset>-2071370</wp:posOffset>
                </wp:positionH>
                <wp:positionV relativeFrom="margin">
                  <wp:posOffset>4980305</wp:posOffset>
                </wp:positionV>
                <wp:extent cx="3776345" cy="241300"/>
                <wp:effectExtent l="14923" t="4127" r="10477" b="10478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776345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005CE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1D0FA060" w14:textId="77777777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E73C2" id="Text Box 38" o:spid="_x0000_s1036" type="#_x0000_t202" style="position:absolute;margin-left:-163.1pt;margin-top:392.15pt;width:297.35pt;height:19pt;rotation:-90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" filled="f" stroked="f" strokeweight=".5pt">
                <v:textbox inset="0,0,0,0">
                  <w:txbxContent>
                    <w:p w14:paraId="346005CE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1D0FA060" w14:textId="77777777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16E9C1" wp14:editId="2FE6C301">
                <wp:simplePos x="0" y="0"/>
                <wp:positionH relativeFrom="margin">
                  <wp:posOffset>-1270</wp:posOffset>
                </wp:positionH>
                <wp:positionV relativeFrom="margin">
                  <wp:posOffset>4358005</wp:posOffset>
                </wp:positionV>
                <wp:extent cx="1926590" cy="890270"/>
                <wp:effectExtent l="0" t="0" r="3810" b="2413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59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C8524" w14:textId="77777777" w:rsidR="00E62A81" w:rsidRPr="00022880" w:rsidRDefault="00E62A81" w:rsidP="00E62A81">
                            <w:pPr>
                              <w:pStyle w:val="VISAP-subtext"/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nus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quiassu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ntoritibus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Litiurent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asimus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as </w:t>
                            </w:r>
                            <w:proofErr w:type="spellStart"/>
                            <w:proofErr w:type="gramStart"/>
                            <w:r w:rsidRPr="00022880">
                              <w:rPr>
                                <w:lang w:val="fr-FR"/>
                              </w:rPr>
                              <w:t>vendamus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6E9C1" id="Text Box 25" o:spid="_x0000_s1037" type="#_x0000_t202" style="position:absolute;margin-left:-.1pt;margin-top:343.15pt;width:151.7pt;height:70.1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" filled="f" stroked="f">
                <v:textbox inset="0,3pt,0,0">
                  <w:txbxContent>
                    <w:p w14:paraId="0CCC8524" w14:textId="77777777" w:rsidR="00E62A81" w:rsidRPr="00022880" w:rsidRDefault="00E62A81" w:rsidP="00E62A81">
                      <w:pPr>
                        <w:pStyle w:val="VISAP-subtext"/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luptatibus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nus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quiassu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ntoritibus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Litiurent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asimus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as </w:t>
                      </w:r>
                      <w:proofErr w:type="spellStart"/>
                      <w:proofErr w:type="gramStart"/>
                      <w:r w:rsidRPr="00022880">
                        <w:rPr>
                          <w:lang w:val="fr-FR"/>
                        </w:rPr>
                        <w:t>vendamus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1759EA" wp14:editId="113149D8">
                <wp:simplePos x="0" y="0"/>
                <wp:positionH relativeFrom="margin">
                  <wp:posOffset>3175</wp:posOffset>
                </wp:positionH>
                <wp:positionV relativeFrom="margin">
                  <wp:posOffset>2400300</wp:posOffset>
                </wp:positionV>
                <wp:extent cx="1926590" cy="890270"/>
                <wp:effectExtent l="0" t="0" r="3810" b="2413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59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FDB5C" w14:textId="77777777" w:rsidR="00E62A81" w:rsidRPr="00022880" w:rsidRDefault="00E62A81" w:rsidP="00E62A81">
                            <w:pPr>
                              <w:pStyle w:val="VISAP-subtext"/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nus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quiassu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ntoritibus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Litiurent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asimus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as </w:t>
                            </w:r>
                            <w:proofErr w:type="spellStart"/>
                            <w:proofErr w:type="gramStart"/>
                            <w:r w:rsidRPr="00022880">
                              <w:rPr>
                                <w:lang w:val="fr-FR"/>
                              </w:rPr>
                              <w:t>vendamus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759EA" id="Text Box 24" o:spid="_x0000_s1038" type="#_x0000_t202" style="position:absolute;margin-left:.25pt;margin-top:189pt;width:151.7pt;height:70.1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" filled="f" stroked="f">
                <v:textbox inset="0,3pt,0,0">
                  <w:txbxContent>
                    <w:p w14:paraId="40AFDB5C" w14:textId="77777777" w:rsidR="00E62A81" w:rsidRPr="00022880" w:rsidRDefault="00E62A81" w:rsidP="00E62A81">
                      <w:pPr>
                        <w:pStyle w:val="VISAP-subtext"/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luptatibus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nus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quiassu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ntoritibus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Litiurent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asimus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as </w:t>
                      </w:r>
                      <w:proofErr w:type="spellStart"/>
                      <w:proofErr w:type="gramStart"/>
                      <w:r w:rsidRPr="00022880">
                        <w:rPr>
                          <w:lang w:val="fr-FR"/>
                        </w:rPr>
                        <w:t>vendamus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7AFC27" wp14:editId="564B4A5C">
                <wp:simplePos x="0" y="0"/>
                <wp:positionH relativeFrom="margin">
                  <wp:posOffset>3175</wp:posOffset>
                </wp:positionH>
                <wp:positionV relativeFrom="margin">
                  <wp:posOffset>443230</wp:posOffset>
                </wp:positionV>
                <wp:extent cx="1926590" cy="890270"/>
                <wp:effectExtent l="0" t="0" r="3810" b="2413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59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C3F29" w14:textId="523B38A0" w:rsidR="00E62A81" w:rsidRPr="00022880" w:rsidRDefault="00E62A81" w:rsidP="00E62A81">
                            <w:pPr>
                              <w:pStyle w:val="VISAP-subtext"/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nus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quiassu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ntoritibus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Litiurent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asimus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as </w:t>
                            </w:r>
                            <w:proofErr w:type="spellStart"/>
                            <w:proofErr w:type="gramStart"/>
                            <w:r w:rsidRPr="00022880">
                              <w:rPr>
                                <w:lang w:val="fr-FR"/>
                              </w:rPr>
                              <w:t>vendamus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AFC27" id="Text Box 23" o:spid="_x0000_s1039" type="#_x0000_t202" style="position:absolute;margin-left:.25pt;margin-top:34.9pt;width:151.7pt;height:70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" filled="f" stroked="f">
                <v:textbox inset="0,3pt,0,0">
                  <w:txbxContent>
                    <w:p w14:paraId="0F4C3F29" w14:textId="523B38A0" w:rsidR="00E62A81" w:rsidRPr="00022880" w:rsidRDefault="00E62A81" w:rsidP="00E62A81">
                      <w:pPr>
                        <w:pStyle w:val="VISAP-subtext"/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luptatibus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nus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quiassu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ntoritibus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Litiurent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asimus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as </w:t>
                      </w:r>
                      <w:proofErr w:type="spellStart"/>
                      <w:proofErr w:type="gramStart"/>
                      <w:r w:rsidRPr="00022880">
                        <w:rPr>
                          <w:lang w:val="fr-FR"/>
                        </w:rPr>
                        <w:t>vendamus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F3C5AA" wp14:editId="6393CE72">
                <wp:simplePos x="0" y="0"/>
                <wp:positionH relativeFrom="column">
                  <wp:posOffset>721995</wp:posOffset>
                </wp:positionH>
                <wp:positionV relativeFrom="paragraph">
                  <wp:posOffset>3902710</wp:posOffset>
                </wp:positionV>
                <wp:extent cx="4837430" cy="1786255"/>
                <wp:effectExtent l="0" t="0" r="0" b="0"/>
                <wp:wrapThrough wrapText="bothSides">
                  <wp:wrapPolygon edited="0">
                    <wp:start x="0" y="0"/>
                    <wp:lineTo x="0" y="21193"/>
                    <wp:lineTo x="21436" y="21193"/>
                    <wp:lineTo x="21436" y="0"/>
                    <wp:lineTo x="0" y="0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7430" cy="17862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40405ABC" id="Rectangle 22" o:spid="_x0000_s1026" style="position:absolute;margin-left:56.85pt;margin-top:307.3pt;width:380.9pt;height:140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" fillcolor="#cfcdcd [2894]" stroked="f" strokeweight="1pt">
                <w10:wrap type="through"/>
              </v:rect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2565FF" wp14:editId="56AA5BEB">
                <wp:simplePos x="0" y="0"/>
                <wp:positionH relativeFrom="column">
                  <wp:posOffset>721995</wp:posOffset>
                </wp:positionH>
                <wp:positionV relativeFrom="paragraph">
                  <wp:posOffset>1950720</wp:posOffset>
                </wp:positionV>
                <wp:extent cx="4837430" cy="1782445"/>
                <wp:effectExtent l="0" t="0" r="0" b="0"/>
                <wp:wrapThrough wrapText="bothSides">
                  <wp:wrapPolygon edited="0">
                    <wp:start x="0" y="0"/>
                    <wp:lineTo x="0" y="21238"/>
                    <wp:lineTo x="21436" y="21238"/>
                    <wp:lineTo x="21436" y="0"/>
                    <wp:lineTo x="0" y="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7430" cy="178244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5DE51C3A" id="Rectangle 21" o:spid="_x0000_s1026" style="position:absolute;margin-left:56.85pt;margin-top:153.6pt;width:380.9pt;height:140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" fillcolor="#cfcdcd [2894]" stroked="f" strokeweight="1pt">
                <w10:wrap type="through"/>
              </v:rect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011800" wp14:editId="7E930EFC">
                <wp:simplePos x="0" y="0"/>
                <wp:positionH relativeFrom="column">
                  <wp:posOffset>711200</wp:posOffset>
                </wp:positionH>
                <wp:positionV relativeFrom="paragraph">
                  <wp:posOffset>0</wp:posOffset>
                </wp:positionV>
                <wp:extent cx="4837430" cy="1778635"/>
                <wp:effectExtent l="0" t="0" r="0" b="0"/>
                <wp:wrapThrough wrapText="bothSides">
                  <wp:wrapPolygon edited="0">
                    <wp:start x="0" y="0"/>
                    <wp:lineTo x="0" y="21284"/>
                    <wp:lineTo x="21436" y="21284"/>
                    <wp:lineTo x="21436" y="0"/>
                    <wp:lineTo x="0" y="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7430" cy="177863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37CC1C5D" id="Rectangle 20" o:spid="_x0000_s1026" style="position:absolute;margin-left:56pt;margin-top:0;width:380.9pt;height:14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" fillcolor="#cfcdcd [2894]" stroked="f" strokeweight="1pt">
                <w10:wrap type="through"/>
              </v:rect>
            </w:pict>
          </mc:Fallback>
        </mc:AlternateContent>
      </w:r>
      <w:r w:rsidR="00E62A81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58B316" wp14:editId="48728CFC">
                <wp:simplePos x="0" y="0"/>
                <wp:positionH relativeFrom="margin">
                  <wp:posOffset>5787390</wp:posOffset>
                </wp:positionH>
                <wp:positionV relativeFrom="margin">
                  <wp:posOffset>-5715</wp:posOffset>
                </wp:positionV>
                <wp:extent cx="2654300" cy="6761480"/>
                <wp:effectExtent l="0" t="0" r="12700" b="2032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676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76A7C" w14:textId="77777777" w:rsidR="00E62A81" w:rsidRDefault="00E62A81" w:rsidP="00E07350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21DCF742" w14:textId="77777777" w:rsidR="00E62A81" w:rsidRDefault="00E62A81" w:rsidP="00E07350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35065B25" w14:textId="77777777" w:rsidR="00E62A81" w:rsidRDefault="00E62A81" w:rsidP="00E07350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Ciaeceptasi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anducit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voluptaspisUs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comnihilla</w:t>
                            </w:r>
                            <w:proofErr w:type="spellEnd"/>
                            <w:r>
                              <w:t xml:space="preserve"> qui to </w:t>
                            </w:r>
                            <w:proofErr w:type="spellStart"/>
                            <w:r>
                              <w:t>dolo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dunto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doloreptio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occus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volores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earunt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alite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persper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uptassed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dipidesciis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simolor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ehentur</w:t>
                            </w:r>
                            <w:proofErr w:type="spellEnd"/>
                            <w:r>
                              <w:t xml:space="preserve"> sit </w:t>
                            </w:r>
                            <w:proofErr w:type="spellStart"/>
                            <w:r>
                              <w:t>officipsum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mi, </w:t>
                            </w:r>
                            <w:proofErr w:type="spellStart"/>
                            <w:r>
                              <w:t>dunto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4FE36ECF" w14:textId="77777777" w:rsidR="00E62A81" w:rsidRDefault="00E62A81" w:rsidP="00E07350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631EE944" w14:textId="77777777" w:rsidR="00E62A81" w:rsidRPr="00022880" w:rsidRDefault="00E62A81" w:rsidP="00E07350">
                            <w:pPr>
                              <w:rPr>
                                <w:lang w:val="fr-FR"/>
                              </w:rPr>
                            </w:pPr>
                            <w:r w:rsidRPr="00022880">
                              <w:rPr>
                                <w:lang w:val="fr-FR"/>
                              </w:rPr>
                              <w:t xml:space="preserve">Me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officid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moluptur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provit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acit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quia nias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ipsant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si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cone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iuntiorum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labo.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Fuga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Itat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doloren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imusda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veliqui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voluptate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tem et qui sam in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everchicabor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alis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disi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conserion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tumquiatem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sequos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dollabore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pore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aspel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seriosam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officia nos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eatemqu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?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Faccusani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at dis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maximet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porrum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vent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volorest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omnimai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oreris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es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cuptate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mpeditaturio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temquae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apiet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quistiis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doluptaspid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sinciur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?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Suntent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officte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nihillorios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audae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comnis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il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autaqui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0A2B0A3B" w14:textId="77777777" w:rsidR="00E62A81" w:rsidRPr="00022880" w:rsidRDefault="00E62A81" w:rsidP="00E07350">
                            <w:pPr>
                              <w:rPr>
                                <w:vertAlign w:val="subscript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8B316" id="Text Box 19" o:spid="_x0000_s1040" type="#_x0000_t202" style="position:absolute;margin-left:455.7pt;margin-top:-.45pt;width:209pt;height:532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" filled="f" stroked="f">
                <v:textbox inset="0,3pt,0,0">
                  <w:txbxContent>
                    <w:p w14:paraId="4E976A7C" w14:textId="77777777" w:rsidR="00E62A81" w:rsidRDefault="00E62A81" w:rsidP="00E07350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>.</w:t>
                      </w:r>
                    </w:p>
                    <w:p w14:paraId="21DCF742" w14:textId="77777777" w:rsidR="00E62A81" w:rsidRDefault="00E62A81" w:rsidP="00E07350">
                      <w:pPr>
                        <w:rPr>
                          <w:rFonts w:ascii="Verdana" w:hAnsi="Verdana" w:cs="Verdana"/>
                          <w:sz w:val="17"/>
                          <w:szCs w:val="17"/>
                        </w:rPr>
                      </w:pPr>
                    </w:p>
                    <w:p w14:paraId="35065B25" w14:textId="77777777" w:rsidR="00E62A81" w:rsidRDefault="00E62A81" w:rsidP="00E07350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Ciaeceptasi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anducit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voluptaspisUs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comnihilla</w:t>
                      </w:r>
                      <w:proofErr w:type="spellEnd"/>
                      <w:r>
                        <w:t xml:space="preserve"> qui to </w:t>
                      </w:r>
                      <w:proofErr w:type="spellStart"/>
                      <w:r>
                        <w:t>dolo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dunto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doloreptio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occus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volores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earunt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alite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persper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uptassed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dipidesciis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simolor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ehentur</w:t>
                      </w:r>
                      <w:proofErr w:type="spellEnd"/>
                      <w:r>
                        <w:t xml:space="preserve"> sit </w:t>
                      </w:r>
                      <w:proofErr w:type="spellStart"/>
                      <w:r>
                        <w:t>officipsum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mi, </w:t>
                      </w:r>
                      <w:proofErr w:type="spellStart"/>
                      <w:r>
                        <w:t>dunto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</w:t>
                      </w:r>
                      <w:proofErr w:type="spellEnd"/>
                      <w:r>
                        <w:t xml:space="preserve"> </w:t>
                      </w:r>
                    </w:p>
                    <w:p w14:paraId="4FE36ECF" w14:textId="77777777" w:rsidR="00E62A81" w:rsidRDefault="00E62A81" w:rsidP="00E07350">
                      <w:pPr>
                        <w:rPr>
                          <w:rFonts w:ascii="Verdana" w:hAnsi="Verdana" w:cs="Verdana"/>
                          <w:sz w:val="17"/>
                          <w:szCs w:val="17"/>
                        </w:rPr>
                      </w:pPr>
                    </w:p>
                    <w:p w14:paraId="631EE944" w14:textId="77777777" w:rsidR="00E62A81" w:rsidRPr="00022880" w:rsidRDefault="00E62A81" w:rsidP="00E07350">
                      <w:pPr>
                        <w:rPr>
                          <w:lang w:val="fr-FR"/>
                        </w:rPr>
                      </w:pPr>
                      <w:r w:rsidRPr="00022880">
                        <w:rPr>
                          <w:lang w:val="fr-FR"/>
                        </w:rPr>
                        <w:t xml:space="preserve">Me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officid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moluptur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provit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acit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quia nias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ipsant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si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cone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iuntiorum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labo.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Fuga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Itat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doloren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imusda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veliqui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voluptate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tem et qui sam in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everchicabor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alis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disi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conserion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tumquiatem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sequos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dollabore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pore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aspel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seriosam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officia nos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eatemqu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?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Faccusani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at dis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maximet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porrum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vent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volorest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omnimai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oreris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es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cuptate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mpeditaturio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temquae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apiet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quistiis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doluptaspid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sinciur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?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Suntent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officte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nihillorios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audae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comnis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il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autaqui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  <w:p w14:paraId="0A2B0A3B" w14:textId="77777777" w:rsidR="00E62A81" w:rsidRPr="00022880" w:rsidRDefault="00E62A81" w:rsidP="00E07350">
                      <w:pPr>
                        <w:rPr>
                          <w:vertAlign w:val="subscript"/>
                          <w:lang w:val="fr-FR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2A81">
        <w:br w:type="page"/>
      </w:r>
    </w:p>
    <w:p w14:paraId="270B0F03" w14:textId="1AC1D8A2" w:rsidR="00E62A81" w:rsidRDefault="00AE2A50">
      <w:pPr>
        <w:spacing w:line="240" w:lineRule="auto"/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01633D" wp14:editId="4417AB44">
                <wp:simplePos x="0" y="0"/>
                <wp:positionH relativeFrom="column">
                  <wp:posOffset>5794375</wp:posOffset>
                </wp:positionH>
                <wp:positionV relativeFrom="paragraph">
                  <wp:posOffset>173</wp:posOffset>
                </wp:positionV>
                <wp:extent cx="2654300" cy="1515745"/>
                <wp:effectExtent l="0" t="0" r="12700" b="8255"/>
                <wp:wrapThrough wrapText="bothSides">
                  <wp:wrapPolygon edited="0">
                    <wp:start x="0" y="0"/>
                    <wp:lineTo x="0" y="21356"/>
                    <wp:lineTo x="21497" y="21356"/>
                    <wp:lineTo x="21497" y="0"/>
                    <wp:lineTo x="0" y="0"/>
                  </wp:wrapPolygon>
                </wp:wrapThrough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151574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6B98B54C" id="Rectangle 40" o:spid="_x0000_s1026" style="position:absolute;margin-left:456.25pt;margin-top:0;width:209pt;height:119.3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" fillcolor="#cfcdcd [2894]" stroked="f" strokeweight="1pt">
                <w10:wrap type="through"/>
              </v:rect>
            </w:pict>
          </mc:Fallback>
        </mc:AlternateContent>
      </w: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7B5AA3" wp14:editId="041371E5">
                <wp:simplePos x="0" y="0"/>
                <wp:positionH relativeFrom="column">
                  <wp:posOffset>4445</wp:posOffset>
                </wp:positionH>
                <wp:positionV relativeFrom="paragraph">
                  <wp:posOffset>0</wp:posOffset>
                </wp:positionV>
                <wp:extent cx="2654300" cy="1513205"/>
                <wp:effectExtent l="0" t="0" r="12700" b="10795"/>
                <wp:wrapThrough wrapText="bothSides">
                  <wp:wrapPolygon edited="0">
                    <wp:start x="0" y="0"/>
                    <wp:lineTo x="0" y="21392"/>
                    <wp:lineTo x="21497" y="21392"/>
                    <wp:lineTo x="21497" y="0"/>
                    <wp:lineTo x="0" y="0"/>
                  </wp:wrapPolygon>
                </wp:wrapThrough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15132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60AFA664" id="Rectangle 37" o:spid="_x0000_s1026" style="position:absolute;margin-left:.35pt;margin-top:0;width:209pt;height:119.1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" fillcolor="#cfcdcd [2894]" stroked="f" strokeweight="1pt">
                <w10:wrap type="through"/>
              </v:rect>
            </w:pict>
          </mc:Fallback>
        </mc:AlternateContent>
      </w:r>
      <w:r w:rsidR="00E0735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44A233" wp14:editId="2CC9EDEF">
                <wp:simplePos x="0" y="0"/>
                <wp:positionH relativeFrom="margin">
                  <wp:posOffset>2540</wp:posOffset>
                </wp:positionH>
                <wp:positionV relativeFrom="margin">
                  <wp:posOffset>3383280</wp:posOffset>
                </wp:positionV>
                <wp:extent cx="2654300" cy="3378200"/>
                <wp:effectExtent l="0" t="0" r="1270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337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C1261" w14:textId="77777777" w:rsidR="00E07350" w:rsidRDefault="00E07350" w:rsidP="00E07350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64B9E32F" w14:textId="77777777" w:rsidR="00E07350" w:rsidRDefault="00E07350" w:rsidP="00E07350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4A4D7B02" w14:textId="77777777" w:rsidR="00E07350" w:rsidRDefault="00E07350" w:rsidP="00E07350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Ciaeceptasi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anducit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voluptaspisUs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comnihilla</w:t>
                            </w:r>
                            <w:proofErr w:type="spellEnd"/>
                            <w:r>
                              <w:t xml:space="preserve"> qui to </w:t>
                            </w:r>
                            <w:proofErr w:type="spellStart"/>
                            <w:r>
                              <w:t>dolo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dunto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doloreptio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occus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volores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earunt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alite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persper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uptassed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dipidesciis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simolor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ehentur</w:t>
                            </w:r>
                            <w:proofErr w:type="spellEnd"/>
                            <w:r>
                              <w:t xml:space="preserve"> sit </w:t>
                            </w:r>
                            <w:proofErr w:type="spellStart"/>
                            <w:r>
                              <w:t>officipsum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mi, </w:t>
                            </w:r>
                            <w:proofErr w:type="spellStart"/>
                            <w:r>
                              <w:t>dunto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1974DC03" w14:textId="77777777" w:rsidR="00E07350" w:rsidRDefault="00E07350" w:rsidP="00E07350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3329223A" w14:textId="77777777" w:rsidR="00E07350" w:rsidRPr="00022880" w:rsidRDefault="00E07350" w:rsidP="00E07350">
                            <w:pPr>
                              <w:rPr>
                                <w:lang w:val="fr-FR"/>
                              </w:rPr>
                            </w:pPr>
                            <w:r w:rsidRPr="00022880">
                              <w:rPr>
                                <w:lang w:val="fr-FR"/>
                              </w:rPr>
                              <w:t xml:space="preserve">Me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officid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moluptur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provit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acit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quia nias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ipsant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si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cone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iuntiorum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labo.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Fuga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Itat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doloren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imusda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veliqui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voluptate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tem et qui sam in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everchicabor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alis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disi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conserion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tumquiatem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sequos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dollabore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pore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aspel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seriosam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officia nos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eatemqu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?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Faccusani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at dis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maximet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porrum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vent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volorest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omnimai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oreris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es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cuptate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mpeditaturio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temquae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apiet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quistiis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doluptaspid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sinciur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?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Suntent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officte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nihillorios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audae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comnis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il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autaqui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4C12DB51" w14:textId="77777777" w:rsidR="00E07350" w:rsidRPr="00022880" w:rsidRDefault="00E07350" w:rsidP="00E07350">
                            <w:pPr>
                              <w:rPr>
                                <w:vertAlign w:val="subscript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4A233" id="Text Box 26" o:spid="_x0000_s1041" type="#_x0000_t202" style="position:absolute;margin-left:.2pt;margin-top:266.4pt;width:209pt;height:266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" filled="f" stroked="f">
                <v:textbox inset="0,3pt,0,0">
                  <w:txbxContent>
                    <w:p w14:paraId="1BDC1261" w14:textId="77777777" w:rsidR="00E07350" w:rsidRDefault="00E07350" w:rsidP="00E07350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>.</w:t>
                      </w:r>
                    </w:p>
                    <w:p w14:paraId="64B9E32F" w14:textId="77777777" w:rsidR="00E07350" w:rsidRDefault="00E07350" w:rsidP="00E07350">
                      <w:pPr>
                        <w:rPr>
                          <w:rFonts w:ascii="Verdana" w:hAnsi="Verdana" w:cs="Verdana"/>
                          <w:sz w:val="17"/>
                          <w:szCs w:val="17"/>
                        </w:rPr>
                      </w:pPr>
                    </w:p>
                    <w:p w14:paraId="4A4D7B02" w14:textId="77777777" w:rsidR="00E07350" w:rsidRDefault="00E07350" w:rsidP="00E07350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Ciaeceptasi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anducit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voluptaspisUs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comnihilla</w:t>
                      </w:r>
                      <w:proofErr w:type="spellEnd"/>
                      <w:r>
                        <w:t xml:space="preserve"> qui to </w:t>
                      </w:r>
                      <w:proofErr w:type="spellStart"/>
                      <w:r>
                        <w:t>dolo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dunto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doloreptio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occus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volores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earunt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alite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persper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uptassed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dipidesciis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simolor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ehentur</w:t>
                      </w:r>
                      <w:proofErr w:type="spellEnd"/>
                      <w:r>
                        <w:t xml:space="preserve"> sit </w:t>
                      </w:r>
                      <w:proofErr w:type="spellStart"/>
                      <w:r>
                        <w:t>officipsum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mi, </w:t>
                      </w:r>
                      <w:proofErr w:type="spellStart"/>
                      <w:r>
                        <w:t>dunto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</w:t>
                      </w:r>
                      <w:proofErr w:type="spellEnd"/>
                      <w:r>
                        <w:t xml:space="preserve"> </w:t>
                      </w:r>
                    </w:p>
                    <w:p w14:paraId="1974DC03" w14:textId="77777777" w:rsidR="00E07350" w:rsidRDefault="00E07350" w:rsidP="00E07350">
                      <w:pPr>
                        <w:rPr>
                          <w:rFonts w:ascii="Verdana" w:hAnsi="Verdana" w:cs="Verdana"/>
                          <w:sz w:val="17"/>
                          <w:szCs w:val="17"/>
                        </w:rPr>
                      </w:pPr>
                    </w:p>
                    <w:p w14:paraId="3329223A" w14:textId="77777777" w:rsidR="00E07350" w:rsidRPr="00022880" w:rsidRDefault="00E07350" w:rsidP="00E07350">
                      <w:pPr>
                        <w:rPr>
                          <w:lang w:val="fr-FR"/>
                        </w:rPr>
                      </w:pPr>
                      <w:r w:rsidRPr="00022880">
                        <w:rPr>
                          <w:lang w:val="fr-FR"/>
                        </w:rPr>
                        <w:t xml:space="preserve">Me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officid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moluptur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provit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acit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quia nias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ipsant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si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cone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iuntiorum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labo.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Fuga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Itat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doloren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imusda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veliqui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voluptate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tem et qui sam in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everchicabor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alis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disi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conserion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tumquiatem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sequos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dollabore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pore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aspel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seriosam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officia nos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eatemqu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?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Faccusani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at dis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maximet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porrum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vent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volorest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omnimai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oreris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es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cuptate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mpeditaturio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temquae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apiet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quistiis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doluptaspid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sinciur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?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Suntent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officte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nihillorios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audae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comnis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il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autaqui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  <w:p w14:paraId="4C12DB51" w14:textId="77777777" w:rsidR="00E07350" w:rsidRPr="00022880" w:rsidRDefault="00E07350" w:rsidP="00E07350">
                      <w:pPr>
                        <w:rPr>
                          <w:vertAlign w:val="subscript"/>
                          <w:lang w:val="fr-FR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668B531F" w14:textId="6947D2FD" w:rsidR="00E62A81" w:rsidRDefault="00E62A81">
      <w:pPr>
        <w:spacing w:line="240" w:lineRule="auto"/>
      </w:pPr>
    </w:p>
    <w:p w14:paraId="4B566378" w14:textId="77777777" w:rsidR="00AE2A50" w:rsidRDefault="00AE2A50">
      <w:pPr>
        <w:spacing w:line="240" w:lineRule="auto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F9306E" wp14:editId="495AF0E6">
                <wp:simplePos x="0" y="0"/>
                <wp:positionH relativeFrom="column">
                  <wp:posOffset>2895600</wp:posOffset>
                </wp:positionH>
                <wp:positionV relativeFrom="paragraph">
                  <wp:posOffset>2992755</wp:posOffset>
                </wp:positionV>
                <wp:extent cx="4102100" cy="3378200"/>
                <wp:effectExtent l="0" t="0" r="12700" b="0"/>
                <wp:wrapThrough wrapText="bothSides">
                  <wp:wrapPolygon edited="0">
                    <wp:start x="0" y="0"/>
                    <wp:lineTo x="0" y="21438"/>
                    <wp:lineTo x="21533" y="21438"/>
                    <wp:lineTo x="21533" y="0"/>
                    <wp:lineTo x="0" y="0"/>
                  </wp:wrapPolygon>
                </wp:wrapThrough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2100" cy="33782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74D5B0FA" id="Rectangle 41" o:spid="_x0000_s1026" style="position:absolute;margin-left:228pt;margin-top:235.65pt;width:323pt;height:26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" fillcolor="#cfcdcd [2894]" stroked="f" strokeweight="1pt">
                <w10:wrap type="through"/>
              </v:rect>
            </w:pict>
          </mc:Fallback>
        </mc:AlternateContent>
      </w:r>
    </w:p>
    <w:p w14:paraId="5401CE2F" w14:textId="19A076E7" w:rsidR="00AE2A50" w:rsidRDefault="00334E11">
      <w:pPr>
        <w:spacing w:line="240" w:lineRule="auto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7864079" wp14:editId="2659F7A2">
                <wp:simplePos x="0" y="0"/>
                <wp:positionH relativeFrom="margin">
                  <wp:posOffset>-2084705</wp:posOffset>
                </wp:positionH>
                <wp:positionV relativeFrom="margin">
                  <wp:posOffset>4966970</wp:posOffset>
                </wp:positionV>
                <wp:extent cx="3803650" cy="241300"/>
                <wp:effectExtent l="9525" t="9525" r="0" b="0"/>
                <wp:wrapSquare wrapText="bothSides"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80365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B7092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2A880687" w14:textId="77777777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64079" id="Text Box 39" o:spid="_x0000_s1042" type="#_x0000_t202" style="position:absolute;margin-left:-164.15pt;margin-top:391.1pt;width:299.5pt;height:19pt;rotation:-90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" filled="f" stroked="f" strokeweight=".5pt">
                <v:textbox inset="0,0,0,0">
                  <w:txbxContent>
                    <w:p w14:paraId="62CB7092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2A880687" w14:textId="77777777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E2A5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16F463" wp14:editId="2E432EF6">
                <wp:simplePos x="0" y="0"/>
                <wp:positionH relativeFrom="column">
                  <wp:posOffset>1905</wp:posOffset>
                </wp:positionH>
                <wp:positionV relativeFrom="paragraph">
                  <wp:posOffset>1106805</wp:posOffset>
                </wp:positionV>
                <wp:extent cx="2654300" cy="1513205"/>
                <wp:effectExtent l="0" t="0" r="12700" b="10795"/>
                <wp:wrapThrough wrapText="bothSides">
                  <wp:wrapPolygon edited="0">
                    <wp:start x="0" y="0"/>
                    <wp:lineTo x="0" y="21392"/>
                    <wp:lineTo x="21497" y="21392"/>
                    <wp:lineTo x="21497" y="0"/>
                    <wp:lineTo x="0" y="0"/>
                  </wp:wrapPolygon>
                </wp:wrapThrough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15132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1B6915CA" id="Rectangle 42" o:spid="_x0000_s1026" style="position:absolute;margin-left:.15pt;margin-top:87.15pt;width:209pt;height:119.1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" fillcolor="#cfcdcd [2894]" stroked="f" strokeweight="1pt">
                <w10:wrap type="through"/>
              </v:rect>
            </w:pict>
          </mc:Fallback>
        </mc:AlternateContent>
      </w:r>
      <w:r w:rsidR="00AE2A5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98F8098" wp14:editId="7DCA1E44">
                <wp:simplePos x="0" y="0"/>
                <wp:positionH relativeFrom="column">
                  <wp:posOffset>2896235</wp:posOffset>
                </wp:positionH>
                <wp:positionV relativeFrom="paragraph">
                  <wp:posOffset>1108075</wp:posOffset>
                </wp:positionV>
                <wp:extent cx="2654300" cy="1513205"/>
                <wp:effectExtent l="0" t="0" r="12700" b="10795"/>
                <wp:wrapThrough wrapText="bothSides">
                  <wp:wrapPolygon edited="0">
                    <wp:start x="0" y="0"/>
                    <wp:lineTo x="0" y="21392"/>
                    <wp:lineTo x="21497" y="21392"/>
                    <wp:lineTo x="21497" y="0"/>
                    <wp:lineTo x="0" y="0"/>
                  </wp:wrapPolygon>
                </wp:wrapThrough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151320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3695B35C" id="Rectangle 43" o:spid="_x0000_s1026" style="position:absolute;margin-left:228.05pt;margin-top:87.25pt;width:209pt;height:119.1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" fillcolor="#cfcdcd [2894]" stroked="f" strokeweight="1pt">
                <w10:wrap type="through"/>
              </v:rect>
            </w:pict>
          </mc:Fallback>
        </mc:AlternateContent>
      </w:r>
      <w:r w:rsidR="00AE2A50">
        <w:br w:type="page"/>
      </w:r>
    </w:p>
    <w:p w14:paraId="56EDF9BC" w14:textId="06DAD14B" w:rsidR="00AE2A50" w:rsidRDefault="00F07336">
      <w:pPr>
        <w:spacing w:line="240" w:lineRule="auto"/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39BEEF5" wp14:editId="34052AE0">
                <wp:simplePos x="0" y="0"/>
                <wp:positionH relativeFrom="margin">
                  <wp:posOffset>-2071370</wp:posOffset>
                </wp:positionH>
                <wp:positionV relativeFrom="margin">
                  <wp:posOffset>4980305</wp:posOffset>
                </wp:positionV>
                <wp:extent cx="3776345" cy="241300"/>
                <wp:effectExtent l="14923" t="4127" r="10477" b="10478"/>
                <wp:wrapSquare wrapText="bothSides"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776345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A8ED8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50592485" w14:textId="77777777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EEF5" id="Text Box 67" o:spid="_x0000_s1043" type="#_x0000_t202" style="position:absolute;margin-left:-163.1pt;margin-top:392.15pt;width:297.35pt;height:19pt;rotation:-90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" filled="f" stroked="f" strokeweight=".5pt">
                <v:textbox inset="0,0,0,0">
                  <w:txbxContent>
                    <w:p w14:paraId="31AA8ED8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50592485" w14:textId="77777777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361941" wp14:editId="1E08F351">
                <wp:simplePos x="0" y="0"/>
                <wp:positionH relativeFrom="margin">
                  <wp:posOffset>5795010</wp:posOffset>
                </wp:positionH>
                <wp:positionV relativeFrom="margin">
                  <wp:posOffset>3200400</wp:posOffset>
                </wp:positionV>
                <wp:extent cx="2654300" cy="3554730"/>
                <wp:effectExtent l="0" t="0" r="12700" b="127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355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B22EC" w14:textId="77777777" w:rsidR="00792ADD" w:rsidRDefault="00792ADD" w:rsidP="00AE2A50"/>
                          <w:p w14:paraId="090C6E23" w14:textId="77777777" w:rsidR="00AE2A50" w:rsidRDefault="00AE2A50" w:rsidP="00AE2A50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3CE9FA19" w14:textId="77777777" w:rsidR="00AE2A50" w:rsidRDefault="00AE2A50" w:rsidP="00AE2A50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772C7290" w14:textId="77777777" w:rsidR="00AE2A50" w:rsidRDefault="00AE2A50" w:rsidP="00AE2A50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Ciaeceptasi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anducit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voluptaspisUs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comnihilla</w:t>
                            </w:r>
                            <w:proofErr w:type="spellEnd"/>
                            <w:r>
                              <w:t xml:space="preserve"> qui to </w:t>
                            </w:r>
                            <w:proofErr w:type="spellStart"/>
                            <w:r>
                              <w:t>dolo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dunto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doloreptio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occus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volores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earunt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alite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persper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uptassed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dipidesciis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simolor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ehentur</w:t>
                            </w:r>
                            <w:proofErr w:type="spellEnd"/>
                            <w:r>
                              <w:t xml:space="preserve"> sit </w:t>
                            </w:r>
                            <w:proofErr w:type="spellStart"/>
                            <w:r>
                              <w:t>officipsum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mi, </w:t>
                            </w:r>
                            <w:proofErr w:type="spellStart"/>
                            <w:r>
                              <w:t>dunto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7F33E436" w14:textId="77777777" w:rsidR="00AE2A50" w:rsidRDefault="00AE2A50" w:rsidP="00AE2A50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04C6ED06" w14:textId="77777777" w:rsidR="00AE2A50" w:rsidRPr="00022880" w:rsidRDefault="00AE2A50" w:rsidP="00AE2A50">
                            <w:pPr>
                              <w:rPr>
                                <w:lang w:val="fr-FR"/>
                              </w:rPr>
                            </w:pPr>
                            <w:r w:rsidRPr="00022880">
                              <w:rPr>
                                <w:lang w:val="fr-FR"/>
                              </w:rPr>
                              <w:t xml:space="preserve">Me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officid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moluptur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provit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acit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quia nias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ipsant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si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cone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iuntiorum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labo.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Fuga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Itat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doloren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imusda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veliqui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voluptate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voluptibus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qui tem et qui sam in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everchicabor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alis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disi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conserion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tumquiatem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sequos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dollabore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pore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aspel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seriosam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officia nos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eatemqu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?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Faccusani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at dis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maximet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quunt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porrum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utem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que vent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volorest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omnimai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oreris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es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cuptate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mpeditaturio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temquae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prem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apiet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quistiis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doluptaspid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sinciur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?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Suntent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officte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nihillorios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audae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comnis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il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autaqui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  <w:p w14:paraId="5E7FA6F7" w14:textId="77777777" w:rsidR="00AE2A50" w:rsidRPr="00022880" w:rsidRDefault="00AE2A50" w:rsidP="00AE2A50">
                            <w:pPr>
                              <w:rPr>
                                <w:vertAlign w:val="subscript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61941" id="Text Box 44" o:spid="_x0000_s1044" type="#_x0000_t202" style="position:absolute;margin-left:456.3pt;margin-top:252pt;width:209pt;height:279.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" filled="f" stroked="f">
                <v:textbox inset="0,3pt,0,0">
                  <w:txbxContent>
                    <w:p w14:paraId="586B22EC" w14:textId="77777777" w:rsidR="00792ADD" w:rsidRDefault="00792ADD" w:rsidP="00AE2A50"/>
                    <w:p w14:paraId="090C6E23" w14:textId="77777777" w:rsidR="00AE2A50" w:rsidRDefault="00AE2A50" w:rsidP="00AE2A50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>.</w:t>
                      </w:r>
                    </w:p>
                    <w:p w14:paraId="3CE9FA19" w14:textId="77777777" w:rsidR="00AE2A50" w:rsidRDefault="00AE2A50" w:rsidP="00AE2A50">
                      <w:pPr>
                        <w:rPr>
                          <w:rFonts w:ascii="Verdana" w:hAnsi="Verdana" w:cs="Verdana"/>
                          <w:sz w:val="17"/>
                          <w:szCs w:val="17"/>
                        </w:rPr>
                      </w:pPr>
                    </w:p>
                    <w:p w14:paraId="772C7290" w14:textId="77777777" w:rsidR="00AE2A50" w:rsidRDefault="00AE2A50" w:rsidP="00AE2A50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Ciaeceptasi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anducit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voluptaspisUs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comnihilla</w:t>
                      </w:r>
                      <w:proofErr w:type="spellEnd"/>
                      <w:r>
                        <w:t xml:space="preserve"> qui to </w:t>
                      </w:r>
                      <w:proofErr w:type="spellStart"/>
                      <w:r>
                        <w:t>dolo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dunto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doloreptio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occus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volores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earunt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alite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persper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uptassed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dipidesciis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simolor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ehentur</w:t>
                      </w:r>
                      <w:proofErr w:type="spellEnd"/>
                      <w:r>
                        <w:t xml:space="preserve"> sit </w:t>
                      </w:r>
                      <w:proofErr w:type="spellStart"/>
                      <w:r>
                        <w:t>officipsum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mi, </w:t>
                      </w:r>
                      <w:proofErr w:type="spellStart"/>
                      <w:r>
                        <w:t>dunto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</w:t>
                      </w:r>
                      <w:proofErr w:type="spellEnd"/>
                      <w:r>
                        <w:t xml:space="preserve"> </w:t>
                      </w:r>
                    </w:p>
                    <w:p w14:paraId="7F33E436" w14:textId="77777777" w:rsidR="00AE2A50" w:rsidRDefault="00AE2A50" w:rsidP="00AE2A50">
                      <w:pPr>
                        <w:rPr>
                          <w:rFonts w:ascii="Verdana" w:hAnsi="Verdana" w:cs="Verdana"/>
                          <w:sz w:val="17"/>
                          <w:szCs w:val="17"/>
                        </w:rPr>
                      </w:pPr>
                    </w:p>
                    <w:p w14:paraId="04C6ED06" w14:textId="77777777" w:rsidR="00AE2A50" w:rsidRPr="00022880" w:rsidRDefault="00AE2A50" w:rsidP="00AE2A50">
                      <w:pPr>
                        <w:rPr>
                          <w:lang w:val="fr-FR"/>
                        </w:rPr>
                      </w:pPr>
                      <w:r w:rsidRPr="00022880">
                        <w:rPr>
                          <w:lang w:val="fr-FR"/>
                        </w:rPr>
                        <w:t xml:space="preserve">Me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officid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moluptur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provit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acit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quia nias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ipsant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si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cone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iuntiorum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labo.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Fuga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Itat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doloren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imusda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veliqui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voluptate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voluptibus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qui tem et qui sam in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everchicabor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alis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disi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conserion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tumquiatem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sequos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dollabore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pore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aspel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seriosam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officia nos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eatemqu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?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Faccusani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at dis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maximet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quunt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porrum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utem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que vent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volorest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omnimai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oreris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es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cuptate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mpeditaturio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temquae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prem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apiet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quistiis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doluptaspid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sinciur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?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Suntent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officte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nihillorios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audae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comnis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il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autaqui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  <w:p w14:paraId="5E7FA6F7" w14:textId="77777777" w:rsidR="00AE2A50" w:rsidRPr="00022880" w:rsidRDefault="00AE2A50" w:rsidP="00AE2A50">
                      <w:pPr>
                        <w:rPr>
                          <w:vertAlign w:val="subscript"/>
                          <w:lang w:val="fr-FR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E2A5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EAF5E9" wp14:editId="7C6BB9F4">
                <wp:simplePos x="0" y="0"/>
                <wp:positionH relativeFrom="column">
                  <wp:posOffset>5791200</wp:posOffset>
                </wp:positionH>
                <wp:positionV relativeFrom="paragraph">
                  <wp:posOffset>0</wp:posOffset>
                </wp:positionV>
                <wp:extent cx="2654300" cy="3200400"/>
                <wp:effectExtent l="0" t="0" r="12700" b="0"/>
                <wp:wrapThrough wrapText="bothSides">
                  <wp:wrapPolygon edited="0">
                    <wp:start x="0" y="0"/>
                    <wp:lineTo x="0" y="21429"/>
                    <wp:lineTo x="21497" y="21429"/>
                    <wp:lineTo x="21497" y="0"/>
                    <wp:lineTo x="0" y="0"/>
                  </wp:wrapPolygon>
                </wp:wrapThrough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0" cy="3200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7A2F1230" id="Rectangle 46" o:spid="_x0000_s1026" style="position:absolute;margin-left:456pt;margin-top:0;width:209pt;height:25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" fillcolor="#cfcdcd [2894]" stroked="f" strokeweight="1pt">
                <w10:wrap type="through"/>
              </v:rect>
            </w:pict>
          </mc:Fallback>
        </mc:AlternateContent>
      </w:r>
      <w:r w:rsidR="00AE2A5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249285" wp14:editId="33EEDCB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549900" cy="6756400"/>
                <wp:effectExtent l="0" t="0" r="12700" b="0"/>
                <wp:wrapThrough wrapText="bothSides">
                  <wp:wrapPolygon edited="0">
                    <wp:start x="0" y="0"/>
                    <wp:lineTo x="0" y="21519"/>
                    <wp:lineTo x="21551" y="21519"/>
                    <wp:lineTo x="21551" y="0"/>
                    <wp:lineTo x="0" y="0"/>
                  </wp:wrapPolygon>
                </wp:wrapThrough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900" cy="67564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6425DE5D" id="Rectangle 45" o:spid="_x0000_s1026" style="position:absolute;margin-left:0;margin-top:0;width:437pt;height:53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" fillcolor="#cfcdcd [2894]" stroked="f" strokeweight="1pt">
                <w10:wrap type="through"/>
              </v:rect>
            </w:pict>
          </mc:Fallback>
        </mc:AlternateContent>
      </w:r>
      <w:r w:rsidR="00AE2A50">
        <w:br w:type="page"/>
      </w:r>
    </w:p>
    <w:p w14:paraId="1799833E" w14:textId="3D0BC701" w:rsidR="00AE2A50" w:rsidRPr="00792ADD" w:rsidRDefault="00334E11">
      <w:pPr>
        <w:spacing w:line="240" w:lineRule="auto"/>
        <w:rPr>
          <w:b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353714E" wp14:editId="5FA1DB2D">
                <wp:simplePos x="0" y="0"/>
                <wp:positionH relativeFrom="margin">
                  <wp:posOffset>-2077720</wp:posOffset>
                </wp:positionH>
                <wp:positionV relativeFrom="margin">
                  <wp:posOffset>4973955</wp:posOffset>
                </wp:positionV>
                <wp:extent cx="3789680" cy="241300"/>
                <wp:effectExtent l="2540" t="0" r="3810" b="3810"/>
                <wp:wrapSquare wrapText="bothSides"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78968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6CD55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38EB40C1" w14:textId="77777777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3714E" id="Text Box 68" o:spid="_x0000_s1045" type="#_x0000_t202" style="position:absolute;margin-left:-163.6pt;margin-top:391.65pt;width:298.4pt;height:19pt;rotation:-90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" filled="f" stroked="f" strokeweight=".5pt">
                <v:textbox inset="0,0,0,0">
                  <w:txbxContent>
                    <w:p w14:paraId="7736CD55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38EB40C1" w14:textId="77777777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9FE5B2A" wp14:editId="132D0D4C">
                <wp:simplePos x="0" y="0"/>
                <wp:positionH relativeFrom="margin">
                  <wp:posOffset>6517005</wp:posOffset>
                </wp:positionH>
                <wp:positionV relativeFrom="margin">
                  <wp:posOffset>5511800</wp:posOffset>
                </wp:positionV>
                <wp:extent cx="1927225" cy="1241425"/>
                <wp:effectExtent l="0" t="0" r="3175" b="3175"/>
                <wp:wrapSquare wrapText="bothSides"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1241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17F74" w14:textId="77777777" w:rsidR="00792ADD" w:rsidRDefault="00792ADD" w:rsidP="00792ADD"/>
                          <w:p w14:paraId="36B38139" w14:textId="77777777" w:rsidR="00792ADD" w:rsidRPr="00022880" w:rsidRDefault="00792ADD" w:rsidP="00792ADD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saepero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reicimin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nimusant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molorerum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E5B2A" id="Text Box 60" o:spid="_x0000_s1046" type="#_x0000_t202" style="position:absolute;margin-left:513.15pt;margin-top:434pt;width:151.75pt;height:97.75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" filled="f" stroked="f">
                <v:textbox inset="0,3pt,0,0">
                  <w:txbxContent>
                    <w:p w14:paraId="67F17F74" w14:textId="77777777" w:rsidR="00792ADD" w:rsidRDefault="00792ADD" w:rsidP="00792ADD"/>
                    <w:p w14:paraId="36B38139" w14:textId="77777777" w:rsidR="00792ADD" w:rsidRPr="00022880" w:rsidRDefault="00792ADD" w:rsidP="00792ADD">
                      <w:pPr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saepero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reicimin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nimusant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molorerum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0F6F943" wp14:editId="6351440C">
                <wp:simplePos x="0" y="0"/>
                <wp:positionH relativeFrom="margin">
                  <wp:posOffset>4341495</wp:posOffset>
                </wp:positionH>
                <wp:positionV relativeFrom="margin">
                  <wp:posOffset>5512435</wp:posOffset>
                </wp:positionV>
                <wp:extent cx="1927225" cy="1241425"/>
                <wp:effectExtent l="0" t="0" r="3175" b="3175"/>
                <wp:wrapSquare wrapText="bothSides"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1241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F46DC" w14:textId="77777777" w:rsidR="00792ADD" w:rsidRDefault="00792ADD" w:rsidP="00792ADD"/>
                          <w:p w14:paraId="133E3679" w14:textId="77777777" w:rsidR="00792ADD" w:rsidRPr="00022880" w:rsidRDefault="00792ADD" w:rsidP="00792ADD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saepero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reicimin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nimusant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molorerum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6F943" id="Text Box 59" o:spid="_x0000_s1047" type="#_x0000_t202" style="position:absolute;margin-left:341.85pt;margin-top:434.05pt;width:151.75pt;height:97.7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" filled="f" stroked="f">
                <v:textbox inset="0,3pt,0,0">
                  <w:txbxContent>
                    <w:p w14:paraId="44AF46DC" w14:textId="77777777" w:rsidR="00792ADD" w:rsidRDefault="00792ADD" w:rsidP="00792ADD"/>
                    <w:p w14:paraId="133E3679" w14:textId="77777777" w:rsidR="00792ADD" w:rsidRPr="00022880" w:rsidRDefault="00792ADD" w:rsidP="00792ADD">
                      <w:pPr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saepero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reicimin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nimusant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molorerum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50F6CE" wp14:editId="632257AD">
                <wp:simplePos x="0" y="0"/>
                <wp:positionH relativeFrom="column">
                  <wp:posOffset>6514465</wp:posOffset>
                </wp:positionH>
                <wp:positionV relativeFrom="paragraph">
                  <wp:posOffset>3552825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F4BC4B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0F6CE" id="Rectangle 56" o:spid="_x0000_s1048" style="position:absolute;margin-left:512.95pt;margin-top:279.75pt;width:152pt;height:153.9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" fillcolor="#cfcdcd [2894]" stroked="f" strokeweight="1pt">
                <v:textbox>
                  <w:txbxContent>
                    <w:p w14:paraId="0BF4BC4B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B9EC6E2" wp14:editId="06FA7F03">
                <wp:simplePos x="0" y="0"/>
                <wp:positionH relativeFrom="column">
                  <wp:posOffset>2174240</wp:posOffset>
                </wp:positionH>
                <wp:positionV relativeFrom="paragraph">
                  <wp:posOffset>3552825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C76C5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9EC6E2" id="Rectangle 54" o:spid="_x0000_s1049" style="position:absolute;margin-left:171.2pt;margin-top:279.75pt;width:152pt;height:153.9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" fillcolor="#cfcdcd [2894]" stroked="f" strokeweight="1pt">
                <v:textbox>
                  <w:txbxContent>
                    <w:p w14:paraId="20AC76C5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C55A6A" wp14:editId="67E2DD01">
                <wp:simplePos x="0" y="0"/>
                <wp:positionH relativeFrom="margin">
                  <wp:posOffset>2169160</wp:posOffset>
                </wp:positionH>
                <wp:positionV relativeFrom="margin">
                  <wp:posOffset>5511800</wp:posOffset>
                </wp:positionV>
                <wp:extent cx="1927225" cy="1241425"/>
                <wp:effectExtent l="0" t="0" r="3175" b="3175"/>
                <wp:wrapSquare wrapText="bothSides"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1241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F280A" w14:textId="77777777" w:rsidR="00792ADD" w:rsidRDefault="00792ADD" w:rsidP="00792ADD"/>
                          <w:p w14:paraId="2D600943" w14:textId="77777777" w:rsidR="00792ADD" w:rsidRPr="00022880" w:rsidRDefault="00792ADD" w:rsidP="00792ADD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saepero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reicimin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nimusant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molorerum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55A6A" id="Text Box 58" o:spid="_x0000_s1050" type="#_x0000_t202" style="position:absolute;margin-left:170.8pt;margin-top:434pt;width:151.75pt;height:97.7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" filled="f" stroked="f">
                <v:textbox inset="0,3pt,0,0">
                  <w:txbxContent>
                    <w:p w14:paraId="726F280A" w14:textId="77777777" w:rsidR="00792ADD" w:rsidRDefault="00792ADD" w:rsidP="00792ADD"/>
                    <w:p w14:paraId="2D600943" w14:textId="77777777" w:rsidR="00792ADD" w:rsidRPr="00022880" w:rsidRDefault="00792ADD" w:rsidP="00792ADD">
                      <w:pPr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saepero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reicimin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nimusant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molorerum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AF2D39A" wp14:editId="72ECEDD5">
                <wp:simplePos x="0" y="0"/>
                <wp:positionH relativeFrom="margin">
                  <wp:posOffset>-1905</wp:posOffset>
                </wp:positionH>
                <wp:positionV relativeFrom="margin">
                  <wp:posOffset>5511800</wp:posOffset>
                </wp:positionV>
                <wp:extent cx="1927225" cy="1241425"/>
                <wp:effectExtent l="0" t="0" r="3175" b="3175"/>
                <wp:wrapSquare wrapText="bothSides"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1241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8AFBA" w14:textId="77777777" w:rsidR="00792ADD" w:rsidRDefault="00792ADD" w:rsidP="00792ADD"/>
                          <w:p w14:paraId="1B0A5ED8" w14:textId="051709DD" w:rsidR="00792ADD" w:rsidRPr="00022880" w:rsidRDefault="00792ADD" w:rsidP="00792ADD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saepero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reicimin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nimusant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molorerum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2D39A" id="Text Box 57" o:spid="_x0000_s1051" type="#_x0000_t202" style="position:absolute;margin-left:-.15pt;margin-top:434pt;width:151.75pt;height:97.7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" filled="f" stroked="f">
                <v:textbox inset="0,3pt,0,0">
                  <w:txbxContent>
                    <w:p w14:paraId="51C8AFBA" w14:textId="77777777" w:rsidR="00792ADD" w:rsidRDefault="00792ADD" w:rsidP="00792ADD"/>
                    <w:p w14:paraId="1B0A5ED8" w14:textId="051709DD" w:rsidR="00792ADD" w:rsidRPr="00022880" w:rsidRDefault="00792ADD" w:rsidP="00792ADD">
                      <w:pPr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saepero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reicimin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nimusant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molorerum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5B9284" wp14:editId="57464D22">
                <wp:simplePos x="0" y="0"/>
                <wp:positionH relativeFrom="column">
                  <wp:posOffset>4350385</wp:posOffset>
                </wp:positionH>
                <wp:positionV relativeFrom="paragraph">
                  <wp:posOffset>3557270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AF6F2D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B9284" id="Rectangle 55" o:spid="_x0000_s1052" style="position:absolute;margin-left:342.55pt;margin-top:280.1pt;width:152pt;height:153.9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" fillcolor="#cfcdcd [2894]" stroked="f" strokeweight="1pt">
                <v:textbox>
                  <w:txbxContent>
                    <w:p w14:paraId="42AF6F2D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9C27C7D" wp14:editId="0FC18545">
                <wp:simplePos x="0" y="0"/>
                <wp:positionH relativeFrom="column">
                  <wp:posOffset>3810</wp:posOffset>
                </wp:positionH>
                <wp:positionV relativeFrom="paragraph">
                  <wp:posOffset>3557905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466CF4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27C7D" id="Rectangle 53" o:spid="_x0000_s1053" style="position:absolute;margin-left:.3pt;margin-top:280.15pt;width:152pt;height:153.9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" fillcolor="#cfcdcd [2894]" stroked="f" strokeweight="1pt">
                <v:textbox>
                  <w:txbxContent>
                    <w:p w14:paraId="79466CF4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027C1C" wp14:editId="5B85EFA0">
                <wp:simplePos x="0" y="0"/>
                <wp:positionH relativeFrom="column">
                  <wp:posOffset>6517640</wp:posOffset>
                </wp:positionH>
                <wp:positionV relativeFrom="paragraph">
                  <wp:posOffset>0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022116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27C1C" id="Rectangle 52" o:spid="_x0000_s1054" style="position:absolute;margin-left:513.2pt;margin-top:0;width:152pt;height:153.9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" fillcolor="#cfcdcd [2894]" stroked="f" strokeweight="1pt">
                <v:textbox>
                  <w:txbxContent>
                    <w:p w14:paraId="49022116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0611F4C" wp14:editId="3C46C3E3">
                <wp:simplePos x="0" y="0"/>
                <wp:positionH relativeFrom="column">
                  <wp:posOffset>4343400</wp:posOffset>
                </wp:positionH>
                <wp:positionV relativeFrom="paragraph">
                  <wp:posOffset>0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AEA933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11F4C" id="Rectangle 51" o:spid="_x0000_s1055" style="position:absolute;margin-left:342pt;margin-top:0;width:152pt;height:153.9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" fillcolor="#cfcdcd [2894]" stroked="f" strokeweight="1pt">
                <v:textbox>
                  <w:txbxContent>
                    <w:p w14:paraId="0DAEA933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722A691" wp14:editId="1C315083">
                <wp:simplePos x="0" y="0"/>
                <wp:positionH relativeFrom="margin">
                  <wp:posOffset>4347845</wp:posOffset>
                </wp:positionH>
                <wp:positionV relativeFrom="margin">
                  <wp:posOffset>1960245</wp:posOffset>
                </wp:positionV>
                <wp:extent cx="4097020" cy="1417320"/>
                <wp:effectExtent l="0" t="0" r="17780" b="5080"/>
                <wp:wrapSquare wrapText="bothSides"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020" cy="141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DC158" w14:textId="77777777" w:rsidR="00792ADD" w:rsidRDefault="00792ADD" w:rsidP="00792ADD"/>
                          <w:p w14:paraId="550A8AAB" w14:textId="704FD69B" w:rsidR="00792ADD" w:rsidRPr="00792ADD" w:rsidRDefault="00792ADD" w:rsidP="00792ADD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2A691" id="Text Box 48" o:spid="_x0000_s1056" type="#_x0000_t202" style="position:absolute;margin-left:342.35pt;margin-top:154.35pt;width:322.6pt;height:111.6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" filled="f" stroked="f">
                <v:textbox inset="0,3pt,0,0">
                  <w:txbxContent>
                    <w:p w14:paraId="606DC158" w14:textId="77777777" w:rsidR="00792ADD" w:rsidRDefault="00792ADD" w:rsidP="00792ADD"/>
                    <w:p w14:paraId="550A8AAB" w14:textId="704FD69B" w:rsidR="00792ADD" w:rsidRPr="00792ADD" w:rsidRDefault="00792ADD" w:rsidP="00792ADD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C526706" wp14:editId="55B98470">
                <wp:simplePos x="0" y="0"/>
                <wp:positionH relativeFrom="column">
                  <wp:posOffset>2176145</wp:posOffset>
                </wp:positionH>
                <wp:positionV relativeFrom="paragraph">
                  <wp:posOffset>0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125F9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526706" id="Rectangle 50" o:spid="_x0000_s1057" style="position:absolute;margin-left:171.35pt;margin-top:0;width:152pt;height:153.9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" fillcolor="#cfcdcd [2894]" stroked="f" strokeweight="1pt">
                <v:textbox>
                  <w:txbxContent>
                    <w:p w14:paraId="735125F9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E98E98" wp14:editId="320849F6">
                <wp:simplePos x="0" y="0"/>
                <wp:positionH relativeFrom="margin">
                  <wp:posOffset>-3175</wp:posOffset>
                </wp:positionH>
                <wp:positionV relativeFrom="margin">
                  <wp:posOffset>1955800</wp:posOffset>
                </wp:positionV>
                <wp:extent cx="4104640" cy="1332865"/>
                <wp:effectExtent l="0" t="0" r="10160" b="13335"/>
                <wp:wrapSquare wrapText="bothSides"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4640" cy="1332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F9D9C" w14:textId="77777777" w:rsidR="00792ADD" w:rsidRDefault="00792ADD" w:rsidP="00792ADD"/>
                          <w:p w14:paraId="55495450" w14:textId="4B3FF968" w:rsidR="00792ADD" w:rsidRPr="00792ADD" w:rsidRDefault="00792ADD" w:rsidP="00792ADD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98E98" id="Text Box 47" o:spid="_x0000_s1058" type="#_x0000_t202" style="position:absolute;margin-left:-.25pt;margin-top:154pt;width:323.2pt;height:104.9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" filled="f" stroked="f">
                <v:textbox inset="0,3pt,0,0">
                  <w:txbxContent>
                    <w:p w14:paraId="698F9D9C" w14:textId="77777777" w:rsidR="00792ADD" w:rsidRDefault="00792ADD" w:rsidP="00792ADD"/>
                    <w:p w14:paraId="55495450" w14:textId="4B3FF968" w:rsidR="00792ADD" w:rsidRPr="00792ADD" w:rsidRDefault="00792ADD" w:rsidP="00792ADD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EECA44" wp14:editId="57F2B837">
                <wp:simplePos x="0" y="0"/>
                <wp:positionH relativeFrom="column">
                  <wp:posOffset>-3175</wp:posOffset>
                </wp:positionH>
                <wp:positionV relativeFrom="paragraph">
                  <wp:posOffset>635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DB6A1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ECA44" id="Rectangle 49" o:spid="_x0000_s1059" style="position:absolute;margin-left:-.25pt;margin-top:.05pt;width:152pt;height:153.9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" fillcolor="#cfcdcd [2894]" stroked="f" strokeweight="1pt">
                <v:textbox>
                  <w:txbxContent>
                    <w:p w14:paraId="0C6DB6A1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AE2A50">
        <w:br w:type="page"/>
      </w:r>
    </w:p>
    <w:p w14:paraId="01229378" w14:textId="7AD2E07C" w:rsidR="00AE2A50" w:rsidRDefault="00334E11">
      <w:pPr>
        <w:spacing w:line="240" w:lineRule="auto"/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589BF33" wp14:editId="255D0F1E">
                <wp:simplePos x="0" y="0"/>
                <wp:positionH relativeFrom="margin">
                  <wp:posOffset>-2089150</wp:posOffset>
                </wp:positionH>
                <wp:positionV relativeFrom="margin">
                  <wp:posOffset>4962525</wp:posOffset>
                </wp:positionV>
                <wp:extent cx="3812540" cy="241300"/>
                <wp:effectExtent l="13970" t="5080" r="11430" b="11430"/>
                <wp:wrapSquare wrapText="bothSides"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81254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0200E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11DF6B35" w14:textId="77777777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9BF33" id="Text Box 69" o:spid="_x0000_s1060" type="#_x0000_t202" style="position:absolute;margin-left:-164.5pt;margin-top:390.75pt;width:300.2pt;height:19pt;rotation:-90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" filled="f" stroked="f" strokeweight=".5pt">
                <v:textbox inset="0,0,0,0">
                  <w:txbxContent>
                    <w:p w14:paraId="0C70200E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11DF6B35" w14:textId="77777777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B615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AB3F08F" wp14:editId="73C5B0A3">
                <wp:simplePos x="0" y="0"/>
                <wp:positionH relativeFrom="column">
                  <wp:posOffset>4339770</wp:posOffset>
                </wp:positionH>
                <wp:positionV relativeFrom="paragraph">
                  <wp:posOffset>1501775</wp:posOffset>
                </wp:positionV>
                <wp:extent cx="4105729" cy="5245100"/>
                <wp:effectExtent l="0" t="0" r="9525" b="12700"/>
                <wp:wrapThrough wrapText="bothSides">
                  <wp:wrapPolygon edited="0">
                    <wp:start x="0" y="0"/>
                    <wp:lineTo x="0" y="21548"/>
                    <wp:lineTo x="21516" y="21548"/>
                    <wp:lineTo x="21516" y="0"/>
                    <wp:lineTo x="0" y="0"/>
                  </wp:wrapPolygon>
                </wp:wrapThrough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729" cy="52451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E38E21" w14:textId="77777777" w:rsidR="002B615F" w:rsidRDefault="002B615F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B3F08F" id="Rectangle 66" o:spid="_x0000_s1061" style="position:absolute;margin-left:341.7pt;margin-top:118.25pt;width:323.3pt;height:41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" fillcolor="#cfcdcd [2894]" stroked="f" strokeweight="1pt">
                <v:textbox>
                  <w:txbxContent>
                    <w:p w14:paraId="62E38E21" w14:textId="77777777" w:rsidR="002B615F" w:rsidRDefault="002B615F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2B615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58F1B83" wp14:editId="38921B14">
                <wp:simplePos x="0" y="0"/>
                <wp:positionH relativeFrom="column">
                  <wp:posOffset>2173605</wp:posOffset>
                </wp:positionH>
                <wp:positionV relativeFrom="paragraph">
                  <wp:posOffset>1601470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B8C69D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F1B83" id="Rectangle 62" o:spid="_x0000_s1062" style="position:absolute;margin-left:171.15pt;margin-top:126.1pt;width:152pt;height:153.9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" fillcolor="#cfcdcd [2894]" stroked="f" strokeweight="1pt">
                <v:textbox>
                  <w:txbxContent>
                    <w:p w14:paraId="70B8C69D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2B615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87621FF" wp14:editId="6403C013">
                <wp:simplePos x="0" y="0"/>
                <wp:positionH relativeFrom="margin">
                  <wp:posOffset>2172970</wp:posOffset>
                </wp:positionH>
                <wp:positionV relativeFrom="margin">
                  <wp:posOffset>3557905</wp:posOffset>
                </wp:positionV>
                <wp:extent cx="1927225" cy="3203575"/>
                <wp:effectExtent l="0" t="0" r="3175" b="22225"/>
                <wp:wrapSquare wrapText="bothSides"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3203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6F4AD" w14:textId="77777777" w:rsidR="002B615F" w:rsidRDefault="002B615F" w:rsidP="002B615F"/>
                          <w:p w14:paraId="24A541A1" w14:textId="77777777" w:rsidR="002B615F" w:rsidRDefault="002B615F" w:rsidP="002B615F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necto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omnimin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ctaque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omnis</w:t>
                            </w:r>
                            <w:proofErr w:type="spellEnd"/>
                            <w:r>
                              <w:t xml:space="preserve"> quasi culpa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72D37A7A" w14:textId="77777777" w:rsidR="002B615F" w:rsidRPr="00792ADD" w:rsidRDefault="002B615F" w:rsidP="002B615F"/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621FF" id="Text Box 65" o:spid="_x0000_s1063" type="#_x0000_t202" style="position:absolute;margin-left:171.1pt;margin-top:280.15pt;width:151.75pt;height:252.2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" filled="f" stroked="f">
                <v:textbox inset="0,3pt,0,0">
                  <w:txbxContent>
                    <w:p w14:paraId="0DC6F4AD" w14:textId="77777777" w:rsidR="002B615F" w:rsidRDefault="002B615F" w:rsidP="002B615F"/>
                    <w:p w14:paraId="24A541A1" w14:textId="77777777" w:rsidR="002B615F" w:rsidRDefault="002B615F" w:rsidP="002B615F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necto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omnimin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ctaque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omnis</w:t>
                      </w:r>
                      <w:proofErr w:type="spellEnd"/>
                      <w:r>
                        <w:t xml:space="preserve"> quasi culpa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>.</w:t>
                      </w:r>
                    </w:p>
                    <w:p w14:paraId="72D37A7A" w14:textId="77777777" w:rsidR="002B615F" w:rsidRPr="00792ADD" w:rsidRDefault="002B615F" w:rsidP="002B615F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E43F36" wp14:editId="4FA42F11">
                <wp:simplePos x="0" y="0"/>
                <wp:positionH relativeFrom="margin">
                  <wp:posOffset>-1270</wp:posOffset>
                </wp:positionH>
                <wp:positionV relativeFrom="margin">
                  <wp:posOffset>3554095</wp:posOffset>
                </wp:positionV>
                <wp:extent cx="1927225" cy="3203575"/>
                <wp:effectExtent l="0" t="0" r="3175" b="22225"/>
                <wp:wrapSquare wrapText="bothSides"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225" cy="3203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2BF95" w14:textId="77777777" w:rsidR="002B615F" w:rsidRDefault="002B615F" w:rsidP="002B615F"/>
                          <w:p w14:paraId="251CAF2A" w14:textId="77777777" w:rsidR="002B615F" w:rsidRDefault="002B615F" w:rsidP="002B615F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cus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necto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entur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omnimin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ctaque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omnis</w:t>
                            </w:r>
                            <w:proofErr w:type="spellEnd"/>
                            <w:r>
                              <w:t xml:space="preserve"> quasi culpa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5DBB608A" w14:textId="2F49FD62" w:rsidR="00792ADD" w:rsidRPr="00792ADD" w:rsidRDefault="00792ADD" w:rsidP="002B615F"/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43F36" id="Text Box 63" o:spid="_x0000_s1064" type="#_x0000_t202" style="position:absolute;margin-left:-.1pt;margin-top:279.85pt;width:151.75pt;height:252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" filled="f" stroked="f">
                <v:textbox inset="0,3pt,0,0">
                  <w:txbxContent>
                    <w:p w14:paraId="5922BF95" w14:textId="77777777" w:rsidR="002B615F" w:rsidRDefault="002B615F" w:rsidP="002B615F"/>
                    <w:p w14:paraId="251CAF2A" w14:textId="77777777" w:rsidR="002B615F" w:rsidRDefault="002B615F" w:rsidP="002B615F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cus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necto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entur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omnimin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ctaque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omnis</w:t>
                      </w:r>
                      <w:proofErr w:type="spellEnd"/>
                      <w:r>
                        <w:t xml:space="preserve"> quasi culpa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>.</w:t>
                      </w:r>
                    </w:p>
                    <w:p w14:paraId="5DBB608A" w14:textId="2F49FD62" w:rsidR="00792ADD" w:rsidRPr="00792ADD" w:rsidRDefault="00792ADD" w:rsidP="002B615F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2ADD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6DA3C3" wp14:editId="4C6819D9">
                <wp:simplePos x="0" y="0"/>
                <wp:positionH relativeFrom="column">
                  <wp:posOffset>-4445</wp:posOffset>
                </wp:positionH>
                <wp:positionV relativeFrom="paragraph">
                  <wp:posOffset>1600200</wp:posOffset>
                </wp:positionV>
                <wp:extent cx="1930400" cy="1954530"/>
                <wp:effectExtent l="0" t="0" r="0" b="1270"/>
                <wp:wrapThrough wrapText="bothSides">
                  <wp:wrapPolygon edited="0">
                    <wp:start x="0" y="0"/>
                    <wp:lineTo x="0" y="21333"/>
                    <wp:lineTo x="21316" y="21333"/>
                    <wp:lineTo x="21316" y="0"/>
                    <wp:lineTo x="0" y="0"/>
                  </wp:wrapPolygon>
                </wp:wrapThrough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0400" cy="19545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0F8F9" w14:textId="77777777" w:rsidR="00792ADD" w:rsidRDefault="00792ADD" w:rsidP="00792A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DA3C3" id="Rectangle 61" o:spid="_x0000_s1065" style="position:absolute;margin-left:-.35pt;margin-top:126pt;width:152pt;height:153.9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" fillcolor="#cfcdcd [2894]" stroked="f" strokeweight="1pt">
                <v:textbox>
                  <w:txbxContent>
                    <w:p w14:paraId="3D10F8F9" w14:textId="77777777" w:rsidR="00792ADD" w:rsidRDefault="00792ADD" w:rsidP="00792ADD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AE2A50">
        <w:br w:type="page"/>
      </w:r>
    </w:p>
    <w:p w14:paraId="1D1D4838" w14:textId="6D92C549" w:rsidR="00AE2A50" w:rsidRDefault="00F07336">
      <w:pPr>
        <w:spacing w:line="240" w:lineRule="auto"/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2A76A45" wp14:editId="68BA8F98">
                <wp:simplePos x="0" y="0"/>
                <wp:positionH relativeFrom="margin">
                  <wp:posOffset>-2096135</wp:posOffset>
                </wp:positionH>
                <wp:positionV relativeFrom="margin">
                  <wp:posOffset>4955540</wp:posOffset>
                </wp:positionV>
                <wp:extent cx="3825875" cy="241300"/>
                <wp:effectExtent l="1588" t="0" r="4762" b="4763"/>
                <wp:wrapSquare wrapText="bothSides"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825875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A7B66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4A139D9F" w14:textId="77777777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76A45" id="Text Box 71" o:spid="_x0000_s1066" type="#_x0000_t202" style="position:absolute;margin-left:-165.05pt;margin-top:390.2pt;width:301.25pt;height:19pt;rotation:-90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" filled="f" stroked="f" strokeweight=".5pt">
                <v:textbox inset="0,0,0,0">
                  <w:txbxContent>
                    <w:p w14:paraId="448A7B66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4A139D9F" w14:textId="77777777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A314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CC998B1" wp14:editId="69C101F6">
                <wp:simplePos x="0" y="0"/>
                <wp:positionH relativeFrom="margin">
                  <wp:posOffset>5787390</wp:posOffset>
                </wp:positionH>
                <wp:positionV relativeFrom="margin">
                  <wp:posOffset>-635</wp:posOffset>
                </wp:positionV>
                <wp:extent cx="2654300" cy="6844665"/>
                <wp:effectExtent l="0" t="0" r="12700" b="1333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6844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41">
                        <w:txbxContent>
                          <w:p w14:paraId="34C42DBA" w14:textId="77777777" w:rsidR="00045208" w:rsidRDefault="00045208" w:rsidP="00045208">
                            <w:pPr>
                              <w:pStyle w:val="Heading1"/>
                            </w:pPr>
                            <w:r>
                              <w:t>Discussion</w:t>
                            </w:r>
                          </w:p>
                          <w:p w14:paraId="651AF87B" w14:textId="77777777" w:rsidR="00045208" w:rsidRDefault="00045208" w:rsidP="00045208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ea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quamus</w:t>
                            </w:r>
                            <w:proofErr w:type="spellEnd"/>
                            <w:r>
                              <w:t xml:space="preserve"> con </w:t>
                            </w:r>
                            <w:proofErr w:type="spellStart"/>
                            <w:r>
                              <w:t>explat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dolupti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rentur</w:t>
                            </w:r>
                            <w:proofErr w:type="spellEnd"/>
                            <w:r>
                              <w:t xml:space="preserve"> arum </w:t>
                            </w:r>
                            <w:proofErr w:type="spellStart"/>
                            <w:r>
                              <w:t>etur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saepero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reicimin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nimusant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molorerum</w:t>
                            </w:r>
                            <w:proofErr w:type="spellEnd"/>
                            <w:r>
                              <w:t xml:space="preserve"> et </w:t>
                            </w:r>
                            <w:proofErr w:type="spellStart"/>
                            <w:r>
                              <w:t>officiist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56BB8490" w14:textId="77777777" w:rsidR="00045208" w:rsidRDefault="00045208" w:rsidP="00045208">
                            <w:pPr>
                              <w:rPr>
                                <w:rFonts w:ascii="Verdana" w:hAnsi="Verdana" w:cs="Verdana"/>
                                <w:sz w:val="17"/>
                                <w:szCs w:val="17"/>
                              </w:rPr>
                            </w:pPr>
                          </w:p>
                          <w:p w14:paraId="72D96825" w14:textId="77777777" w:rsidR="00045208" w:rsidRDefault="00045208" w:rsidP="00045208">
                            <w:proofErr w:type="spellStart"/>
                            <w:r>
                              <w:t>Lupta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nonseque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raturere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venienihicil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doloreicia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voluptatibus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coribus</w:t>
                            </w:r>
                            <w:proofErr w:type="spellEnd"/>
                            <w:r>
                              <w:t xml:space="preserve"> nus re, </w:t>
                            </w:r>
                            <w:proofErr w:type="spellStart"/>
                            <w:r>
                              <w:t>quia</w:t>
                            </w:r>
                            <w:proofErr w:type="spellEnd"/>
                            <w:r>
                              <w:t xml:space="preserve"> destem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quam </w:t>
                            </w:r>
                            <w:proofErr w:type="spellStart"/>
                            <w:r>
                              <w:t>faccaeriati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quiassu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ntoritibus</w:t>
                            </w:r>
                            <w:proofErr w:type="spellEnd"/>
                            <w:r>
                              <w:t xml:space="preserve"> pa qui sit </w:t>
                            </w:r>
                            <w:proofErr w:type="spellStart"/>
                            <w:r>
                              <w:t>offici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cusdandit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Litiurent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asimus</w:t>
                            </w:r>
                            <w:proofErr w:type="spellEnd"/>
                            <w:r>
                              <w:t xml:space="preserve">, as </w:t>
                            </w:r>
                            <w:proofErr w:type="spellStart"/>
                            <w:r>
                              <w:t>vendamus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voluptam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expelen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dendist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ipsunt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occabo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r>
                              <w:t>Ciaeceptasi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aut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anducit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voluptaspisUs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comnihilla</w:t>
                            </w:r>
                            <w:proofErr w:type="spellEnd"/>
                            <w:r>
                              <w:t xml:space="preserve"> qui to </w:t>
                            </w:r>
                            <w:proofErr w:type="spellStart"/>
                            <w:r>
                              <w:t>dolo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dunto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doloreptio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occus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volores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earunt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alite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persper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uptassed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dipidesciis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simolor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ehentur</w:t>
                            </w:r>
                            <w:proofErr w:type="spellEnd"/>
                            <w:r>
                              <w:t xml:space="preserve"> sit </w:t>
                            </w:r>
                            <w:proofErr w:type="spellStart"/>
                            <w:r>
                              <w:t>officipsum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ut</w:t>
                            </w:r>
                            <w:proofErr w:type="spellEnd"/>
                            <w:r>
                              <w:t xml:space="preserve"> mi, </w:t>
                            </w:r>
                            <w:proofErr w:type="spellStart"/>
                            <w:r>
                              <w:t>dunto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dolorep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14:paraId="197D397F" w14:textId="77777777" w:rsidR="00045208" w:rsidRDefault="00045208" w:rsidP="00045208">
                            <w:pPr>
                              <w:rPr>
                                <w:rFonts w:ascii="Verdana-Bold" w:hAnsi="Verdana-Bold" w:cs="Verdana-Bold"/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74137FE5" w14:textId="77777777" w:rsidR="00045208" w:rsidRDefault="00045208" w:rsidP="00045208">
                            <w:pPr>
                              <w:pStyle w:val="Heading1"/>
                            </w:pPr>
                            <w:r>
                              <w:t>Acknowledgements</w:t>
                            </w:r>
                          </w:p>
                          <w:p w14:paraId="2B1E6E53" w14:textId="77777777" w:rsidR="00045208" w:rsidRPr="00022880" w:rsidRDefault="00045208" w:rsidP="00045208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proofErr w:type="gramStart"/>
                            <w:r w:rsidRPr="00022880">
                              <w:rPr>
                                <w:lang w:val="fr-FR"/>
                              </w:rPr>
                              <w:t>tio</w:t>
                            </w:r>
                            <w:proofErr w:type="spellEnd"/>
                            <w:proofErr w:type="gram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occus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volores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tem as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estrunt.Quis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alia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sed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enimus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. Rios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del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doloreremqui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conecepudis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sinullacit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vento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dolore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porectae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dent rat.</w:t>
                            </w:r>
                          </w:p>
                          <w:p w14:paraId="61E2F2F4" w14:textId="77777777" w:rsidR="00FE38A2" w:rsidRPr="00022880" w:rsidRDefault="00FE38A2" w:rsidP="00045208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4997A848" w14:textId="77777777" w:rsidR="00FE38A2" w:rsidRDefault="00FE38A2" w:rsidP="00FE38A2">
                            <w:pPr>
                              <w:pStyle w:val="Heading1"/>
                            </w:pPr>
                            <w:r>
                              <w:t>References</w:t>
                            </w:r>
                          </w:p>
                          <w:p w14:paraId="5A1FB1D7" w14:textId="77777777" w:rsidR="00FE38A2" w:rsidRDefault="00FE38A2" w:rsidP="007E20FC">
                            <w:pPr>
                              <w:pStyle w:val="VISAP-References"/>
                            </w:pPr>
                            <w:r>
                              <w:t>@_CHINOSAUR. 2014. VENUE IS TOO COLD. #BINGO #CHI2016. Tweet. (1 May, 2014). Retrieved February 2, 2014 from https://twitter.com/_CHINOSAUR/status/461864317415989248</w:t>
                            </w:r>
                          </w:p>
                          <w:p w14:paraId="0CF65D39" w14:textId="77777777" w:rsidR="00FE38A2" w:rsidRDefault="00FE38A2" w:rsidP="007E20FC">
                            <w:pPr>
                              <w:pStyle w:val="VISAP-References"/>
                            </w:pPr>
                            <w:r>
                              <w:t xml:space="preserve">ACM. How to Classify Works Using ACM’s Computing Classification System. 2014.  Retrieved August 22, 2014 from http://www.acm.org/class/how_to_use.html. </w:t>
                            </w:r>
                          </w:p>
                          <w:p w14:paraId="62631E8F" w14:textId="77777777" w:rsidR="00FE38A2" w:rsidRDefault="00FE38A2" w:rsidP="007E20FC">
                            <w:pPr>
                              <w:pStyle w:val="VISAP-References"/>
                            </w:pPr>
                            <w:r>
                              <w:t xml:space="preserve">Ronald E. Anderson. 1992. Social impacts of computing: Codes of professional ethics. </w:t>
                            </w:r>
                            <w:proofErr w:type="spellStart"/>
                            <w:r>
                              <w:t>Soc</w:t>
                            </w:r>
                            <w:proofErr w:type="spellEnd"/>
                            <w:r>
                              <w:t xml:space="preserve"> Sci </w:t>
                            </w:r>
                            <w:proofErr w:type="spellStart"/>
                            <w:r>
                              <w:t>Comput</w:t>
                            </w:r>
                            <w:proofErr w:type="spellEnd"/>
                            <w:r>
                              <w:t xml:space="preserve"> Rev 10, 2: 453-469. </w:t>
                            </w:r>
                          </w:p>
                          <w:p w14:paraId="0F983F66" w14:textId="77777777" w:rsidR="00FE38A2" w:rsidRDefault="00FE38A2" w:rsidP="007E20FC">
                            <w:pPr>
                              <w:pStyle w:val="VISAP-References"/>
                            </w:pPr>
                            <w:r>
                              <w:t xml:space="preserve">Anna </w:t>
                            </w:r>
                            <w:proofErr w:type="spellStart"/>
                            <w:r>
                              <w:t>Cavender</w:t>
                            </w:r>
                            <w:proofErr w:type="spellEnd"/>
                            <w:r>
                              <w:t xml:space="preserve">, Shari </w:t>
                            </w:r>
                            <w:proofErr w:type="spellStart"/>
                            <w:r>
                              <w:t>Trewin</w:t>
                            </w:r>
                            <w:proofErr w:type="spellEnd"/>
                            <w:r>
                              <w:t xml:space="preserve">, Vicki Hanson. 2014. Accessible Writing Guide. Retrieved August 22, 2014 from http://www.sigaccess.org/welcome-to-sigaccess/resources/accessible-writing-guide/ </w:t>
                            </w:r>
                          </w:p>
                          <w:p w14:paraId="5EC4F1A9" w14:textId="77777777" w:rsidR="00FE38A2" w:rsidRDefault="00FE38A2" w:rsidP="007E20FC">
                            <w:pPr>
                              <w:pStyle w:val="VISAP-References"/>
                            </w:pPr>
                            <w:r>
                              <w:t xml:space="preserve">Morton L. Heilig. 1962. </w:t>
                            </w:r>
                            <w:proofErr w:type="spellStart"/>
                            <w:r>
                              <w:t>Sensorama</w:t>
                            </w:r>
                            <w:proofErr w:type="spellEnd"/>
                            <w:r>
                              <w:t xml:space="preserve"> Simulator, U.S. Patent 3,050,870, Filed January 10, 1961, issued August 28, 1962.</w:t>
                            </w:r>
                          </w:p>
                          <w:p w14:paraId="4477D6C8" w14:textId="77777777" w:rsidR="00FE38A2" w:rsidRDefault="00FE38A2" w:rsidP="00CA3140">
                            <w:pPr>
                              <w:pStyle w:val="VISAP-References"/>
                            </w:pPr>
                            <w:proofErr w:type="spellStart"/>
                            <w:r>
                              <w:t>Jofish</w:t>
                            </w:r>
                            <w:proofErr w:type="spellEnd"/>
                            <w:r>
                              <w:t xml:space="preserve"> Kaye and Paul </w:t>
                            </w:r>
                            <w:proofErr w:type="spellStart"/>
                            <w:r>
                              <w:t>Dourish</w:t>
                            </w:r>
                            <w:proofErr w:type="spellEnd"/>
                            <w:r>
                              <w:t xml:space="preserve">. 2014. Special issue on science fiction and ubiquitous computing. Personal Ubiquitous </w:t>
                            </w:r>
                            <w:proofErr w:type="spellStart"/>
                            <w:r>
                              <w:t>Comput</w:t>
                            </w:r>
                            <w:proofErr w:type="spellEnd"/>
                            <w:r>
                              <w:t>. 18, 4 (April 2014), 765-766. http://dx.doi.org/10.1007/s00779-014-0773-4</w:t>
                            </w:r>
                          </w:p>
                          <w:p w14:paraId="44779032" w14:textId="77777777" w:rsidR="00FE38A2" w:rsidRDefault="00FE38A2" w:rsidP="00CA3140">
                            <w:pPr>
                              <w:pStyle w:val="VISAP-References"/>
                            </w:pPr>
                            <w:r>
                              <w:t xml:space="preserve">Scott R. </w:t>
                            </w:r>
                            <w:proofErr w:type="spellStart"/>
                            <w:r>
                              <w:t>Klemmer</w:t>
                            </w:r>
                            <w:proofErr w:type="spellEnd"/>
                            <w:r>
                              <w:t xml:space="preserve">, Michael Thomsen, Ethan Phelps-Goodman, Robert Lee, and James A. </w:t>
                            </w:r>
                            <w:proofErr w:type="spellStart"/>
                            <w:r>
                              <w:t>Landay</w:t>
                            </w:r>
                            <w:proofErr w:type="spellEnd"/>
                            <w:r>
                              <w:t>. 2002. Where do web sites come from</w:t>
                            </w:r>
                            <w:proofErr w:type="gramStart"/>
                            <w:r>
                              <w:t>?:</w:t>
                            </w:r>
                            <w:proofErr w:type="gramEnd"/>
                            <w:r>
                              <w:t xml:space="preserve"> capturing and interacting with design history. In Proceedings of the SIGCHI Conference on Human Factors in Computing Systems (CHI ‘02), 1-8. http://doi.acm.org/10.1145/503376.503378</w:t>
                            </w:r>
                          </w:p>
                          <w:p w14:paraId="39E3AA54" w14:textId="77777777" w:rsidR="00FE38A2" w:rsidRDefault="00FE38A2" w:rsidP="00CA3140">
                            <w:pPr>
                              <w:pStyle w:val="VISAP-References"/>
                            </w:pPr>
                            <w:proofErr w:type="spellStart"/>
                            <w:r>
                              <w:t>Psy</w:t>
                            </w:r>
                            <w:proofErr w:type="spellEnd"/>
                            <w:r>
                              <w:t>. 2012. Gangnam Style. Video. (15 July 2012.). Retrieved August 22, 2014 from https://www.youtube.com/watch?v=9bZkp7q19f0</w:t>
                            </w:r>
                          </w:p>
                          <w:p w14:paraId="6E0A1C06" w14:textId="77777777" w:rsidR="00FE38A2" w:rsidRDefault="00FE38A2" w:rsidP="00CA3140">
                            <w:pPr>
                              <w:pStyle w:val="VISAP-References"/>
                            </w:pPr>
                            <w:r>
                              <w:t>Marilyn Schwartz. 1995. Guidelines for Bias-Free Writing. Indiana University Press, Bloomington, IN.</w:t>
                            </w:r>
                          </w:p>
                          <w:p w14:paraId="14E20546" w14:textId="77777777" w:rsidR="00FE38A2" w:rsidRDefault="00FE38A2" w:rsidP="00CA3140">
                            <w:pPr>
                              <w:pStyle w:val="VISAP-References"/>
                            </w:pPr>
                            <w:r>
                              <w:t xml:space="preserve">Ivan E. Sutherland. 1963. Sketchpad, a Man-Machine Graphical Communication System. </w:t>
                            </w:r>
                            <w:proofErr w:type="spellStart"/>
                            <w:r>
                              <w:t>Ph.D</w:t>
                            </w:r>
                            <w:proofErr w:type="spellEnd"/>
                            <w:r>
                              <w:t xml:space="preserve"> Dissertation. Massachusetts Institute of Technology (MIT), Cambridge, MA.</w:t>
                            </w:r>
                          </w:p>
                          <w:p w14:paraId="3DF101E8" w14:textId="77777777" w:rsidR="00FE38A2" w:rsidRDefault="00FE38A2" w:rsidP="00CA3140">
                            <w:pPr>
                              <w:pStyle w:val="VISAP-References"/>
                            </w:pPr>
                            <w:r>
                              <w:t xml:space="preserve">Langdon Winner. 1999. Do artifacts have politics? In The Social Shaping of Technology (2nd. ed.), Donald </w:t>
                            </w:r>
                            <w:proofErr w:type="spellStart"/>
                            <w:r>
                              <w:t>MacKenzie</w:t>
                            </w:r>
                            <w:proofErr w:type="spellEnd"/>
                            <w:r>
                              <w:t xml:space="preserve"> and Judy </w:t>
                            </w:r>
                            <w:proofErr w:type="spellStart"/>
                            <w:r>
                              <w:t>Wajcman</w:t>
                            </w:r>
                            <w:proofErr w:type="spellEnd"/>
                            <w:r>
                              <w:t xml:space="preserve"> (Eds.). Open University Press, Buckingham, UK, 28-40. </w:t>
                            </w:r>
                          </w:p>
                          <w:p w14:paraId="07749883" w14:textId="77777777" w:rsidR="00045208" w:rsidRPr="00E62A81" w:rsidRDefault="00045208" w:rsidP="00FE38A2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998B1" id="Text Box 8" o:spid="_x0000_s1067" type="#_x0000_t202" style="position:absolute;margin-left:455.7pt;margin-top:-.05pt;width:209pt;height:538.9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" filled="f" stroked="f">
                <v:textbox style="mso-next-textbox:#Text Box 9" inset="0,3pt,0,0">
                  <w:txbxContent>
                    <w:p w14:paraId="34C42DBA" w14:textId="77777777" w:rsidR="00045208" w:rsidRDefault="00045208" w:rsidP="00045208">
                      <w:pPr>
                        <w:pStyle w:val="Heading1"/>
                      </w:pPr>
                      <w:r>
                        <w:t>Discussion</w:t>
                      </w:r>
                    </w:p>
                    <w:p w14:paraId="651AF87B" w14:textId="77777777" w:rsidR="00045208" w:rsidRDefault="00045208" w:rsidP="00045208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ea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quamus</w:t>
                      </w:r>
                      <w:proofErr w:type="spellEnd"/>
                      <w:r>
                        <w:t xml:space="preserve"> con </w:t>
                      </w:r>
                      <w:proofErr w:type="spellStart"/>
                      <w:r>
                        <w:t>explat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dolupti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rentur</w:t>
                      </w:r>
                      <w:proofErr w:type="spellEnd"/>
                      <w:r>
                        <w:t xml:space="preserve"> arum </w:t>
                      </w:r>
                      <w:proofErr w:type="spellStart"/>
                      <w:r>
                        <w:t>etur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saepero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reicimin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nimusant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molorerum</w:t>
                      </w:r>
                      <w:proofErr w:type="spellEnd"/>
                      <w:r>
                        <w:t xml:space="preserve"> et </w:t>
                      </w:r>
                      <w:proofErr w:type="spellStart"/>
                      <w:r>
                        <w:t>officiist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>.</w:t>
                      </w:r>
                    </w:p>
                    <w:p w14:paraId="56BB8490" w14:textId="77777777" w:rsidR="00045208" w:rsidRDefault="00045208" w:rsidP="00045208">
                      <w:pPr>
                        <w:rPr>
                          <w:rFonts w:ascii="Verdana" w:hAnsi="Verdana" w:cs="Verdana"/>
                          <w:sz w:val="17"/>
                          <w:szCs w:val="17"/>
                        </w:rPr>
                      </w:pPr>
                    </w:p>
                    <w:p w14:paraId="72D96825" w14:textId="77777777" w:rsidR="00045208" w:rsidRDefault="00045208" w:rsidP="00045208">
                      <w:proofErr w:type="spellStart"/>
                      <w:r>
                        <w:t>Lupta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nonseque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raturere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venienihicil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doloreicia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voluptatibus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coribus</w:t>
                      </w:r>
                      <w:proofErr w:type="spellEnd"/>
                      <w:r>
                        <w:t xml:space="preserve"> nus re, </w:t>
                      </w:r>
                      <w:proofErr w:type="spellStart"/>
                      <w:r>
                        <w:t>quia</w:t>
                      </w:r>
                      <w:proofErr w:type="spellEnd"/>
                      <w:r>
                        <w:t xml:space="preserve"> destem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quam </w:t>
                      </w:r>
                      <w:proofErr w:type="spellStart"/>
                      <w:r>
                        <w:t>faccaeriati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quiassu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ntoritibus</w:t>
                      </w:r>
                      <w:proofErr w:type="spellEnd"/>
                      <w:r>
                        <w:t xml:space="preserve"> pa qui sit </w:t>
                      </w:r>
                      <w:proofErr w:type="spellStart"/>
                      <w:r>
                        <w:t>offici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cusdandit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Litiurent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asimus</w:t>
                      </w:r>
                      <w:proofErr w:type="spellEnd"/>
                      <w:r>
                        <w:t xml:space="preserve">, as </w:t>
                      </w:r>
                      <w:proofErr w:type="spellStart"/>
                      <w:r>
                        <w:t>vendamus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voluptam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expelen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dendist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ipsunt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occabo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r>
                        <w:t>Ciaeceptasi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anducit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voluptaspisUs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comnihilla</w:t>
                      </w:r>
                      <w:proofErr w:type="spellEnd"/>
                      <w:r>
                        <w:t xml:space="preserve"> qui to </w:t>
                      </w:r>
                      <w:proofErr w:type="spellStart"/>
                      <w:r>
                        <w:t>dolo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dunto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doloreptio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occus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volores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earunt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alite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persper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uptassed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dipidesciis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simolor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ehentur</w:t>
                      </w:r>
                      <w:proofErr w:type="spellEnd"/>
                      <w:r>
                        <w:t xml:space="preserve"> sit </w:t>
                      </w:r>
                      <w:proofErr w:type="spellStart"/>
                      <w:r>
                        <w:t>officipsum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ut</w:t>
                      </w:r>
                      <w:proofErr w:type="spellEnd"/>
                      <w:r>
                        <w:t xml:space="preserve"> mi, </w:t>
                      </w:r>
                      <w:proofErr w:type="spellStart"/>
                      <w:r>
                        <w:t>dunto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dolorep</w:t>
                      </w:r>
                      <w:proofErr w:type="spellEnd"/>
                      <w:r>
                        <w:t xml:space="preserve"> </w:t>
                      </w:r>
                    </w:p>
                    <w:p w14:paraId="197D397F" w14:textId="77777777" w:rsidR="00045208" w:rsidRDefault="00045208" w:rsidP="00045208">
                      <w:pPr>
                        <w:rPr>
                          <w:rFonts w:ascii="Verdana-Bold" w:hAnsi="Verdana-Bold" w:cs="Verdana-Bold"/>
                          <w:b/>
                          <w:bCs/>
                          <w:sz w:val="19"/>
                          <w:szCs w:val="19"/>
                        </w:rPr>
                      </w:pPr>
                    </w:p>
                    <w:p w14:paraId="74137FE5" w14:textId="77777777" w:rsidR="00045208" w:rsidRDefault="00045208" w:rsidP="00045208">
                      <w:pPr>
                        <w:pStyle w:val="Heading1"/>
                      </w:pPr>
                      <w:r>
                        <w:t>Acknowledgements</w:t>
                      </w:r>
                    </w:p>
                    <w:p w14:paraId="2B1E6E53" w14:textId="77777777" w:rsidR="00045208" w:rsidRPr="00022880" w:rsidRDefault="00045208" w:rsidP="00045208">
                      <w:pPr>
                        <w:rPr>
                          <w:lang w:val="fr-FR"/>
                        </w:rPr>
                      </w:pPr>
                      <w:proofErr w:type="spellStart"/>
                      <w:proofErr w:type="gramStart"/>
                      <w:r w:rsidRPr="00022880">
                        <w:rPr>
                          <w:lang w:val="fr-FR"/>
                        </w:rPr>
                        <w:t>tio</w:t>
                      </w:r>
                      <w:proofErr w:type="spellEnd"/>
                      <w:proofErr w:type="gram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occus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volores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tem as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estrunt.Quis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alia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sed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enimus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. Rios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del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doloreremqui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conecepudis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sinullacit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vento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dolore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porectae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dent rat.</w:t>
                      </w:r>
                    </w:p>
                    <w:p w14:paraId="61E2F2F4" w14:textId="77777777" w:rsidR="00FE38A2" w:rsidRPr="00022880" w:rsidRDefault="00FE38A2" w:rsidP="00045208">
                      <w:pPr>
                        <w:rPr>
                          <w:lang w:val="fr-FR"/>
                        </w:rPr>
                      </w:pPr>
                    </w:p>
                    <w:p w14:paraId="4997A848" w14:textId="77777777" w:rsidR="00FE38A2" w:rsidRDefault="00FE38A2" w:rsidP="00FE38A2">
                      <w:pPr>
                        <w:pStyle w:val="Heading1"/>
                      </w:pPr>
                      <w:r>
                        <w:t>References</w:t>
                      </w:r>
                    </w:p>
                    <w:p w14:paraId="5A1FB1D7" w14:textId="77777777" w:rsidR="00FE38A2" w:rsidRDefault="00FE38A2" w:rsidP="007E20FC">
                      <w:pPr>
                        <w:pStyle w:val="VISAP-References"/>
                      </w:pPr>
                      <w:r>
                        <w:t>@_CHINOSAUR. 2014. VENUE IS TOO COLD. #BINGO #CHI2016. Tweet. (1 May, 2014). Retrieved February 2, 2014 from https://twitter.com/_CHINOSAUR/status/461864317415989248</w:t>
                      </w:r>
                    </w:p>
                    <w:p w14:paraId="0CF65D39" w14:textId="77777777" w:rsidR="00FE38A2" w:rsidRDefault="00FE38A2" w:rsidP="007E20FC">
                      <w:pPr>
                        <w:pStyle w:val="VISAP-References"/>
                      </w:pPr>
                      <w:r>
                        <w:t xml:space="preserve">ACM. How to Classify Works Using ACM’s Computing Classification System. 2014.  Retrieved August 22, 2014 from http://www.acm.org/class/how_to_use.html. </w:t>
                      </w:r>
                    </w:p>
                    <w:p w14:paraId="62631E8F" w14:textId="77777777" w:rsidR="00FE38A2" w:rsidRDefault="00FE38A2" w:rsidP="007E20FC">
                      <w:pPr>
                        <w:pStyle w:val="VISAP-References"/>
                      </w:pPr>
                      <w:r>
                        <w:t xml:space="preserve">Ronald E. Anderson. 1992. Social impacts of computing: Codes of professional ethics. </w:t>
                      </w:r>
                      <w:proofErr w:type="spellStart"/>
                      <w:r>
                        <w:t>Soc</w:t>
                      </w:r>
                      <w:proofErr w:type="spellEnd"/>
                      <w:r>
                        <w:t xml:space="preserve"> Sci </w:t>
                      </w:r>
                      <w:proofErr w:type="spellStart"/>
                      <w:r>
                        <w:t>Comput</w:t>
                      </w:r>
                      <w:proofErr w:type="spellEnd"/>
                      <w:r>
                        <w:t xml:space="preserve"> Rev 10, 2: 453-469. </w:t>
                      </w:r>
                    </w:p>
                    <w:p w14:paraId="0F983F66" w14:textId="77777777" w:rsidR="00FE38A2" w:rsidRDefault="00FE38A2" w:rsidP="007E20FC">
                      <w:pPr>
                        <w:pStyle w:val="VISAP-References"/>
                      </w:pPr>
                      <w:r>
                        <w:t xml:space="preserve">Anna </w:t>
                      </w:r>
                      <w:proofErr w:type="spellStart"/>
                      <w:r>
                        <w:t>Cavender</w:t>
                      </w:r>
                      <w:proofErr w:type="spellEnd"/>
                      <w:r>
                        <w:t xml:space="preserve">, Shari </w:t>
                      </w:r>
                      <w:proofErr w:type="spellStart"/>
                      <w:r>
                        <w:t>Trewin</w:t>
                      </w:r>
                      <w:proofErr w:type="spellEnd"/>
                      <w:r>
                        <w:t xml:space="preserve">, Vicki Hanson. 2014. Accessible Writing Guide. Retrieved August 22, 2014 from http://www.sigaccess.org/welcome-to-sigaccess/resources/accessible-writing-guide/ </w:t>
                      </w:r>
                    </w:p>
                    <w:p w14:paraId="5EC4F1A9" w14:textId="77777777" w:rsidR="00FE38A2" w:rsidRDefault="00FE38A2" w:rsidP="007E20FC">
                      <w:pPr>
                        <w:pStyle w:val="VISAP-References"/>
                      </w:pPr>
                      <w:r>
                        <w:t xml:space="preserve">Morton L. Heilig. 1962. </w:t>
                      </w:r>
                      <w:proofErr w:type="spellStart"/>
                      <w:r>
                        <w:t>Sensorama</w:t>
                      </w:r>
                      <w:proofErr w:type="spellEnd"/>
                      <w:r>
                        <w:t xml:space="preserve"> Simulator, U.S. Patent 3,050,870, Filed January 10, 1961, issued August 28, 1962.</w:t>
                      </w:r>
                    </w:p>
                    <w:p w14:paraId="4477D6C8" w14:textId="77777777" w:rsidR="00FE38A2" w:rsidRDefault="00FE38A2" w:rsidP="00CA3140">
                      <w:pPr>
                        <w:pStyle w:val="VISAP-References"/>
                      </w:pPr>
                      <w:proofErr w:type="spellStart"/>
                      <w:r>
                        <w:t>Jofish</w:t>
                      </w:r>
                      <w:proofErr w:type="spellEnd"/>
                      <w:r>
                        <w:t xml:space="preserve"> Kaye and Paul </w:t>
                      </w:r>
                      <w:proofErr w:type="spellStart"/>
                      <w:r>
                        <w:t>Dourish</w:t>
                      </w:r>
                      <w:proofErr w:type="spellEnd"/>
                      <w:r>
                        <w:t xml:space="preserve">. 2014. Special issue on science fiction and ubiquitous computing. Personal Ubiquitous </w:t>
                      </w:r>
                      <w:proofErr w:type="spellStart"/>
                      <w:r>
                        <w:t>Comput</w:t>
                      </w:r>
                      <w:proofErr w:type="spellEnd"/>
                      <w:r>
                        <w:t>. 18, 4 (April 2014), 765-766. http://dx.doi.org/10.1007/s00779-014-0773-4</w:t>
                      </w:r>
                    </w:p>
                    <w:p w14:paraId="44779032" w14:textId="77777777" w:rsidR="00FE38A2" w:rsidRDefault="00FE38A2" w:rsidP="00CA3140">
                      <w:pPr>
                        <w:pStyle w:val="VISAP-References"/>
                      </w:pPr>
                      <w:r>
                        <w:t xml:space="preserve">Scott R. </w:t>
                      </w:r>
                      <w:proofErr w:type="spellStart"/>
                      <w:r>
                        <w:t>Klemmer</w:t>
                      </w:r>
                      <w:proofErr w:type="spellEnd"/>
                      <w:r>
                        <w:t xml:space="preserve">, Michael Thomsen, Ethan Phelps-Goodman, Robert Lee, and James A. </w:t>
                      </w:r>
                      <w:proofErr w:type="spellStart"/>
                      <w:r>
                        <w:t>Landay</w:t>
                      </w:r>
                      <w:proofErr w:type="spellEnd"/>
                      <w:r>
                        <w:t>. 2002. Where do web sites come from</w:t>
                      </w:r>
                      <w:proofErr w:type="gramStart"/>
                      <w:r>
                        <w:t>?:</w:t>
                      </w:r>
                      <w:proofErr w:type="gramEnd"/>
                      <w:r>
                        <w:t xml:space="preserve"> capturing and interacting with design history. In Proceedings of the SIGCHI Conference on Human Factors in Computing Systems (CHI ‘02), 1-8. http://doi.acm.org/10.1145/503376.503378</w:t>
                      </w:r>
                    </w:p>
                    <w:p w14:paraId="39E3AA54" w14:textId="77777777" w:rsidR="00FE38A2" w:rsidRDefault="00FE38A2" w:rsidP="00CA3140">
                      <w:pPr>
                        <w:pStyle w:val="VISAP-References"/>
                      </w:pPr>
                      <w:proofErr w:type="spellStart"/>
                      <w:r>
                        <w:t>Psy</w:t>
                      </w:r>
                      <w:proofErr w:type="spellEnd"/>
                      <w:r>
                        <w:t>. 2012. Gangnam Style. Video. (15 July 2012.). Retrieved August 22, 2014 from https://www.youtube.com/watch?v=9bZkp7q19f0</w:t>
                      </w:r>
                    </w:p>
                    <w:p w14:paraId="6E0A1C06" w14:textId="77777777" w:rsidR="00FE38A2" w:rsidRDefault="00FE38A2" w:rsidP="00CA3140">
                      <w:pPr>
                        <w:pStyle w:val="VISAP-References"/>
                      </w:pPr>
                      <w:r>
                        <w:t>Marilyn Schwartz. 1995. Guidelines for Bias-Free Writing. Indiana University Press, Bloomington, IN.</w:t>
                      </w:r>
                    </w:p>
                    <w:p w14:paraId="14E20546" w14:textId="77777777" w:rsidR="00FE38A2" w:rsidRDefault="00FE38A2" w:rsidP="00CA3140">
                      <w:pPr>
                        <w:pStyle w:val="VISAP-References"/>
                      </w:pPr>
                      <w:r>
                        <w:t xml:space="preserve">Ivan E. Sutherland. 1963. Sketchpad, a Man-Machine Graphical Communication System. </w:t>
                      </w:r>
                      <w:proofErr w:type="spellStart"/>
                      <w:r>
                        <w:t>Ph.D</w:t>
                      </w:r>
                      <w:proofErr w:type="spellEnd"/>
                      <w:r>
                        <w:t xml:space="preserve"> Dissertation. Massachusetts Institute of Technology (MIT), Cambridge, MA.</w:t>
                      </w:r>
                    </w:p>
                    <w:p w14:paraId="3DF101E8" w14:textId="77777777" w:rsidR="00FE38A2" w:rsidRDefault="00FE38A2" w:rsidP="00CA3140">
                      <w:pPr>
                        <w:pStyle w:val="VISAP-References"/>
                      </w:pPr>
                      <w:r>
                        <w:t xml:space="preserve">Langdon Winner. 1999. Do artifacts have politics? In The Social Shaping of Technology (2nd. ed.), Donald </w:t>
                      </w:r>
                      <w:proofErr w:type="spellStart"/>
                      <w:r>
                        <w:t>MacKenzie</w:t>
                      </w:r>
                      <w:proofErr w:type="spellEnd"/>
                      <w:r>
                        <w:t xml:space="preserve"> and Judy </w:t>
                      </w:r>
                      <w:proofErr w:type="spellStart"/>
                      <w:r>
                        <w:t>Wajcman</w:t>
                      </w:r>
                      <w:proofErr w:type="spellEnd"/>
                      <w:r>
                        <w:t xml:space="preserve"> (Eds.). Open University Press, Buckingham, UK, 28-40. </w:t>
                      </w:r>
                    </w:p>
                    <w:p w14:paraId="07749883" w14:textId="77777777" w:rsidR="00045208" w:rsidRPr="00E62A81" w:rsidRDefault="00045208" w:rsidP="00FE38A2">
                      <w:pPr>
                        <w:rPr>
                          <w:vertAlign w:val="subscript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45208" w:rsidRPr="000452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BF8FE5" wp14:editId="502007D9">
                <wp:simplePos x="0" y="0"/>
                <wp:positionH relativeFrom="margin">
                  <wp:posOffset>3616960</wp:posOffset>
                </wp:positionH>
                <wp:positionV relativeFrom="margin">
                  <wp:posOffset>5248275</wp:posOffset>
                </wp:positionV>
                <wp:extent cx="1926590" cy="890270"/>
                <wp:effectExtent l="0" t="0" r="3810" b="2413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59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EA963" w14:textId="77777777" w:rsidR="00045208" w:rsidRPr="00022880" w:rsidRDefault="00045208" w:rsidP="00045208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nus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quiassu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ntoritibus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Litiurent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asimus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as </w:t>
                            </w:r>
                            <w:proofErr w:type="spellStart"/>
                            <w:proofErr w:type="gramStart"/>
                            <w:r w:rsidRPr="00022880">
                              <w:rPr>
                                <w:lang w:val="fr-FR"/>
                              </w:rPr>
                              <w:t>vendamus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F8FE5" id="Text Box 30" o:spid="_x0000_s1068" type="#_x0000_t202" style="position:absolute;margin-left:284.8pt;margin-top:413.25pt;width:151.7pt;height:70.1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" filled="f" stroked="f">
                <v:textbox inset="0,3pt,0,0">
                  <w:txbxContent>
                    <w:p w14:paraId="5C2EA963" w14:textId="77777777" w:rsidR="00045208" w:rsidRPr="00022880" w:rsidRDefault="00045208" w:rsidP="00045208">
                      <w:pPr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luptatibus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nus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quiassu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ntoritibus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Litiurent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asimus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as </w:t>
                      </w:r>
                      <w:proofErr w:type="spellStart"/>
                      <w:proofErr w:type="gramStart"/>
                      <w:r w:rsidRPr="00022880">
                        <w:rPr>
                          <w:lang w:val="fr-FR"/>
                        </w:rPr>
                        <w:t>vendamus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45208" w:rsidRPr="000452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84E2A9E" wp14:editId="52280926">
                <wp:simplePos x="0" y="0"/>
                <wp:positionH relativeFrom="margin">
                  <wp:posOffset>3615055</wp:posOffset>
                </wp:positionH>
                <wp:positionV relativeFrom="margin">
                  <wp:posOffset>2931160</wp:posOffset>
                </wp:positionV>
                <wp:extent cx="1926590" cy="890270"/>
                <wp:effectExtent l="0" t="0" r="3810" b="2413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59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593AC" w14:textId="77777777" w:rsidR="00045208" w:rsidRPr="00022880" w:rsidRDefault="00045208" w:rsidP="00045208">
                            <w:pPr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nus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quiassu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ntoritibus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Litiurent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asimus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as </w:t>
                            </w:r>
                            <w:proofErr w:type="spellStart"/>
                            <w:proofErr w:type="gramStart"/>
                            <w:r w:rsidRPr="00022880">
                              <w:rPr>
                                <w:lang w:val="fr-FR"/>
                              </w:rPr>
                              <w:t>vendamus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E2A9E" id="Text Box 29" o:spid="_x0000_s1069" type="#_x0000_t202" style="position:absolute;margin-left:284.65pt;margin-top:230.8pt;width:151.7pt;height:70.1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" filled="f" stroked="f">
                <v:textbox inset="0,3pt,0,0">
                  <w:txbxContent>
                    <w:p w14:paraId="3E1593AC" w14:textId="77777777" w:rsidR="00045208" w:rsidRPr="00022880" w:rsidRDefault="00045208" w:rsidP="00045208">
                      <w:pPr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luptatibus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nus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quiassu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ntoritibus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Litiurent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asimus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as </w:t>
                      </w:r>
                      <w:proofErr w:type="spellStart"/>
                      <w:proofErr w:type="gramStart"/>
                      <w:r w:rsidRPr="00022880">
                        <w:rPr>
                          <w:lang w:val="fr-FR"/>
                        </w:rPr>
                        <w:t>vendamus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45208" w:rsidRPr="000452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3924214" wp14:editId="7F26F3B2">
                <wp:simplePos x="0" y="0"/>
                <wp:positionH relativeFrom="margin">
                  <wp:posOffset>3618865</wp:posOffset>
                </wp:positionH>
                <wp:positionV relativeFrom="margin">
                  <wp:posOffset>533400</wp:posOffset>
                </wp:positionV>
                <wp:extent cx="1926590" cy="890270"/>
                <wp:effectExtent l="0" t="0" r="3810" b="2413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6590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348AB" w14:textId="77777777" w:rsidR="00045208" w:rsidRPr="00022880" w:rsidRDefault="00045208" w:rsidP="00045208">
                            <w:pPr>
                              <w:pStyle w:val="VISAP-subtext"/>
                              <w:rPr>
                                <w:lang w:val="fr-FR"/>
                              </w:rPr>
                            </w:pP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nonseque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mo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volum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raturere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venienihicil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et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corum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con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explat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ius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dolupti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rentur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arum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etur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luptatibus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coribus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nus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re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aut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quiassu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ntoritibus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Litiurent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022880">
                              <w:rPr>
                                <w:lang w:val="fr-FR"/>
                              </w:rPr>
                              <w:t>asimus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, as </w:t>
                            </w:r>
                            <w:proofErr w:type="spellStart"/>
                            <w:proofErr w:type="gramStart"/>
                            <w:r w:rsidRPr="00022880">
                              <w:rPr>
                                <w:lang w:val="fr-FR"/>
                              </w:rPr>
                              <w:t>vendamus</w:t>
                            </w:r>
                            <w:proofErr w:type="spellEnd"/>
                            <w:r w:rsidRPr="00022880">
                              <w:rPr>
                                <w:lang w:val="fr-FR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24214" id="Text Box 7" o:spid="_x0000_s1070" type="#_x0000_t202" style="position:absolute;margin-left:284.95pt;margin-top:42pt;width:151.7pt;height:70.1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" filled="f" stroked="f">
                <v:textbox inset="0,3pt,0,0">
                  <w:txbxContent>
                    <w:p w14:paraId="32C348AB" w14:textId="77777777" w:rsidR="00045208" w:rsidRPr="00022880" w:rsidRDefault="00045208" w:rsidP="00045208">
                      <w:pPr>
                        <w:pStyle w:val="VISAP-subtext"/>
                        <w:rPr>
                          <w:lang w:val="fr-FR"/>
                        </w:rPr>
                      </w:pPr>
                      <w:proofErr w:type="spellStart"/>
                      <w:r w:rsidRPr="00022880">
                        <w:rPr>
                          <w:lang w:val="fr-FR"/>
                        </w:rPr>
                        <w:t>Lupta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nonseque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mo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volum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raturere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venienihicil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et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corum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con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explat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ius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dolupti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rentur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arum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etur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luptatibus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coribus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nus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re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aut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quiassu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ntoritibus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Litiurent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022880">
                        <w:rPr>
                          <w:lang w:val="fr-FR"/>
                        </w:rPr>
                        <w:t>asimus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, as </w:t>
                      </w:r>
                      <w:proofErr w:type="spellStart"/>
                      <w:proofErr w:type="gramStart"/>
                      <w:r w:rsidRPr="00022880">
                        <w:rPr>
                          <w:lang w:val="fr-FR"/>
                        </w:rPr>
                        <w:t>vendamus</w:t>
                      </w:r>
                      <w:proofErr w:type="spellEnd"/>
                      <w:r w:rsidRPr="00022880">
                        <w:rPr>
                          <w:lang w:val="fr-FR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45208" w:rsidRPr="000452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8FD7A9B" wp14:editId="0E219FCD">
                <wp:simplePos x="0" y="0"/>
                <wp:positionH relativeFrom="column">
                  <wp:posOffset>0</wp:posOffset>
                </wp:positionH>
                <wp:positionV relativeFrom="paragraph">
                  <wp:posOffset>4620260</wp:posOffset>
                </wp:positionV>
                <wp:extent cx="4105275" cy="2129155"/>
                <wp:effectExtent l="0" t="0" r="9525" b="4445"/>
                <wp:wrapThrough wrapText="bothSides">
                  <wp:wrapPolygon edited="0">
                    <wp:start x="0" y="0"/>
                    <wp:lineTo x="0" y="21387"/>
                    <wp:lineTo x="21516" y="21387"/>
                    <wp:lineTo x="21516" y="0"/>
                    <wp:lineTo x="0" y="0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275" cy="21291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67A84732" id="Rectangle 28" o:spid="_x0000_s1026" style="position:absolute;margin-left:0;margin-top:363.8pt;width:323.25pt;height:167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" fillcolor="#cfcdcd [2894]" stroked="f" strokeweight="1pt">
                <w10:wrap type="through"/>
              </v:rect>
            </w:pict>
          </mc:Fallback>
        </mc:AlternateContent>
      </w:r>
      <w:r w:rsidR="00045208" w:rsidRPr="000452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3FA57E0" wp14:editId="1A8FC0B3">
                <wp:simplePos x="0" y="0"/>
                <wp:positionH relativeFrom="column">
                  <wp:posOffset>-1905</wp:posOffset>
                </wp:positionH>
                <wp:positionV relativeFrom="paragraph">
                  <wp:posOffset>2311400</wp:posOffset>
                </wp:positionV>
                <wp:extent cx="4105275" cy="2129155"/>
                <wp:effectExtent l="0" t="0" r="9525" b="4445"/>
                <wp:wrapThrough wrapText="bothSides">
                  <wp:wrapPolygon edited="0">
                    <wp:start x="0" y="0"/>
                    <wp:lineTo x="0" y="21387"/>
                    <wp:lineTo x="21516" y="21387"/>
                    <wp:lineTo x="21516" y="0"/>
                    <wp:lineTo x="0" y="0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275" cy="21291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21CA80B7" id="Rectangle 27" o:spid="_x0000_s1026" style="position:absolute;margin-left:-.15pt;margin-top:182pt;width:323.25pt;height:167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" fillcolor="#cfcdcd [2894]" stroked="f" strokeweight="1pt">
                <w10:wrap type="through"/>
              </v:rect>
            </w:pict>
          </mc:Fallback>
        </mc:AlternateContent>
      </w:r>
      <w:r w:rsidR="00045208" w:rsidRPr="00045208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4D6162D" wp14:editId="7888C614">
                <wp:simplePos x="0" y="0"/>
                <wp:positionH relativeFrom="column">
                  <wp:posOffset>-3810</wp:posOffset>
                </wp:positionH>
                <wp:positionV relativeFrom="paragraph">
                  <wp:posOffset>3810</wp:posOffset>
                </wp:positionV>
                <wp:extent cx="4105275" cy="2129155"/>
                <wp:effectExtent l="0" t="0" r="9525" b="4445"/>
                <wp:wrapThrough wrapText="bothSides">
                  <wp:wrapPolygon edited="0">
                    <wp:start x="0" y="0"/>
                    <wp:lineTo x="0" y="21387"/>
                    <wp:lineTo x="21516" y="21387"/>
                    <wp:lineTo x="21516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5275" cy="21291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  <w:pict>
              <v:rect w14:anchorId="56BD184E" id="Rectangle 6" o:spid="_x0000_s1026" style="position:absolute;margin-left:-.3pt;margin-top:.3pt;width:323.25pt;height:167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" fillcolor="#cfcdcd [2894]" stroked="f" strokeweight="1pt">
                <w10:wrap type="through"/>
              </v:rect>
            </w:pict>
          </mc:Fallback>
        </mc:AlternateContent>
      </w:r>
      <w:r w:rsidR="00AE2A50">
        <w:br w:type="page"/>
      </w:r>
    </w:p>
    <w:p w14:paraId="4965EEDB" w14:textId="3D19CDA7" w:rsidR="00B31F2A" w:rsidRDefault="00334E11">
      <w:pPr>
        <w:spacing w:line="240" w:lineRule="auto"/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034FC1B" wp14:editId="0FE64606">
                <wp:simplePos x="0" y="0"/>
                <wp:positionH relativeFrom="margin">
                  <wp:posOffset>-2080260</wp:posOffset>
                </wp:positionH>
                <wp:positionV relativeFrom="margin">
                  <wp:posOffset>4971415</wp:posOffset>
                </wp:positionV>
                <wp:extent cx="3794760" cy="241300"/>
                <wp:effectExtent l="5080" t="13970" r="1270" b="1270"/>
                <wp:wrapSquare wrapText="bothSides"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79476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CC862" w14:textId="77777777" w:rsidR="007C588C" w:rsidRPr="00022880" w:rsidRDefault="007C588C" w:rsidP="007C588C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rFonts w:ascii="Neuton-Light" w:hAnsi="Neuton-Light" w:cs="Neuton-Light"/>
                                <w:color w:val="000000"/>
                                <w:spacing w:val="2"/>
                                <w:sz w:val="16"/>
                                <w:szCs w:val="16"/>
                              </w:rPr>
                              <w:t>Pictorial | Visualization Futures Workshop at IEEE VIS 2020.</w:t>
                            </w:r>
                          </w:p>
                          <w:p w14:paraId="37D7F3A5" w14:textId="77777777" w:rsidR="00F07336" w:rsidRPr="007C588C" w:rsidRDefault="00F07336" w:rsidP="00F07336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4FC1B" id="Text Box 72" o:spid="_x0000_s1071" type="#_x0000_t202" style="position:absolute;margin-left:-163.8pt;margin-top:391.45pt;width:298.8pt;height:19pt;rotation:-90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" filled="f" stroked="f" strokeweight=".5pt">
                <v:textbox inset="0,0,0,0">
                  <w:txbxContent>
                    <w:p w14:paraId="0FACC862" w14:textId="77777777" w:rsidR="007C588C" w:rsidRPr="00022880" w:rsidRDefault="007C588C" w:rsidP="007C588C">
                      <w:pPr>
                        <w:rPr>
                          <w:lang w:val="en-CA"/>
                        </w:rPr>
                      </w:pPr>
                      <w:r>
                        <w:rPr>
                          <w:rFonts w:ascii="Neuton-Light" w:hAnsi="Neuton-Light" w:cs="Neuton-Light"/>
                          <w:color w:val="000000"/>
                          <w:spacing w:val="2"/>
                          <w:sz w:val="16"/>
                          <w:szCs w:val="16"/>
                        </w:rPr>
                        <w:t>Pictorial | Visualization Futures Workshop at IEEE VIS 2020.</w:t>
                      </w:r>
                    </w:p>
                    <w:p w14:paraId="37D7F3A5" w14:textId="77777777" w:rsidR="00F07336" w:rsidRPr="007C588C" w:rsidRDefault="00F07336" w:rsidP="00F07336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277C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50AE63" wp14:editId="10670A05">
                <wp:simplePos x="0" y="0"/>
                <wp:positionH relativeFrom="column">
                  <wp:posOffset>5797550</wp:posOffset>
                </wp:positionH>
                <wp:positionV relativeFrom="paragraph">
                  <wp:posOffset>0</wp:posOffset>
                </wp:positionV>
                <wp:extent cx="2654300" cy="3270885"/>
                <wp:effectExtent l="0" t="0" r="0" b="571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300" cy="3270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41" seq="2"/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50AE63" id="Text Box 10" o:spid="_x0000_s1071" type="#_x0000_t202" style="position:absolute;margin-left:456.5pt;margin-top:0;width:209pt;height:257.5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" filled="f" stroked="f" strokeweight=".5pt">
                <v:textbox inset="0,3pt,0,0">
                  <w:txbxContent/>
                </v:textbox>
                <w10:wrap type="square"/>
              </v:shape>
            </w:pict>
          </mc:Fallback>
        </mc:AlternateContent>
      </w:r>
      <w:r w:rsidR="00CA3140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031166E" wp14:editId="115A91AE">
                <wp:simplePos x="0" y="0"/>
                <wp:positionH relativeFrom="column">
                  <wp:posOffset>2896235</wp:posOffset>
                </wp:positionH>
                <wp:positionV relativeFrom="paragraph">
                  <wp:posOffset>0</wp:posOffset>
                </wp:positionV>
                <wp:extent cx="2649220" cy="3467735"/>
                <wp:effectExtent l="0" t="0" r="17780" b="12065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9220" cy="3467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41" seq="1"/>
                      <wps:bodyPr rot="0" spcFirstLastPara="0" vertOverflow="overflow" horzOverflow="overflow" vert="horz" wrap="square" lIns="0" tIns="381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1166E" id="Text Box 9" o:spid="_x0000_s1073" type="#_x0000_t202" style="position:absolute;margin-left:228.05pt;margin-top:0;width:208.6pt;height:273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" filled="f" stroked="f" strokeweight=".5pt">
                <v:textbox style="mso-next-textbox:#Text Box 10" inset="0,3pt,0,0">
                  <w:txbxContent/>
                </v:textbox>
                <w10:wrap type="square"/>
              </v:shape>
            </w:pict>
          </mc:Fallback>
        </mc:AlternateContent>
      </w:r>
    </w:p>
    <w:sectPr w:rsidR="00B31F2A" w:rsidSect="00F1392C">
      <w:pgSz w:w="15840" w:h="12240" w:orient="landscape"/>
      <w:pgMar w:top="600" w:right="700" w:bottom="990" w:left="18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ton">
    <w:panose1 w:val="00000500000000000000"/>
    <w:charset w:val="00"/>
    <w:family w:val="auto"/>
    <w:pitch w:val="variable"/>
    <w:sig w:usb0="00000007" w:usb1="00000000" w:usb2="00000000" w:usb3="00000000" w:csb0="00000003" w:csb1="00000000"/>
  </w:font>
  <w:font w:name="Megrim">
    <w:panose1 w:val="02000603000000000000"/>
    <w:charset w:val="00"/>
    <w:family w:val="auto"/>
    <w:pitch w:val="variable"/>
    <w:sig w:usb0="8000002F" w:usb1="0000000A" w:usb2="00000000" w:usb3="00000000" w:csb0="00000001" w:csb1="00000000"/>
  </w:font>
  <w:font w:name="Neuton-Bold">
    <w:charset w:val="00"/>
    <w:family w:val="auto"/>
    <w:pitch w:val="variable"/>
    <w:sig w:usb0="00000003" w:usb1="00000000" w:usb2="00000000" w:usb3="00000000" w:csb0="00000003" w:csb1="00000000"/>
  </w:font>
  <w:font w:name="Neuton-Regular">
    <w:altName w:val="Neuton"/>
    <w:charset w:val="00"/>
    <w:family w:val="auto"/>
    <w:pitch w:val="variable"/>
    <w:sig w:usb0="00000003" w:usb1="00000000" w:usb2="00000000" w:usb3="00000000" w:csb0="00000003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Neuton-Light">
    <w:altName w:val="Courier New"/>
    <w:charset w:val="00"/>
    <w:family w:val="auto"/>
    <w:pitch w:val="variable"/>
    <w:sig w:usb0="00000001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C3C67"/>
    <w:multiLevelType w:val="hybridMultilevel"/>
    <w:tmpl w:val="77627D1A"/>
    <w:lvl w:ilvl="0" w:tplc="AB102ABA">
      <w:start w:val="1"/>
      <w:numFmt w:val="decimal"/>
      <w:pStyle w:val="VISAP-References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670F9"/>
    <w:multiLevelType w:val="multilevel"/>
    <w:tmpl w:val="BA0A8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380"/>
  <w:drawingGridVerticalSpacing w:val="14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10"/>
    <w:rsid w:val="00022880"/>
    <w:rsid w:val="00035F5F"/>
    <w:rsid w:val="00045208"/>
    <w:rsid w:val="00090471"/>
    <w:rsid w:val="00130795"/>
    <w:rsid w:val="00153527"/>
    <w:rsid w:val="002B615F"/>
    <w:rsid w:val="00334E11"/>
    <w:rsid w:val="00414A94"/>
    <w:rsid w:val="0057550D"/>
    <w:rsid w:val="00792ADD"/>
    <w:rsid w:val="007C588C"/>
    <w:rsid w:val="007E20FC"/>
    <w:rsid w:val="00844B88"/>
    <w:rsid w:val="008B06A9"/>
    <w:rsid w:val="00A328DB"/>
    <w:rsid w:val="00A701E5"/>
    <w:rsid w:val="00AE2A50"/>
    <w:rsid w:val="00B31F2A"/>
    <w:rsid w:val="00B44CA6"/>
    <w:rsid w:val="00C277C0"/>
    <w:rsid w:val="00C70F76"/>
    <w:rsid w:val="00C82078"/>
    <w:rsid w:val="00C84B9C"/>
    <w:rsid w:val="00CA3140"/>
    <w:rsid w:val="00CF5410"/>
    <w:rsid w:val="00DC084C"/>
    <w:rsid w:val="00DD11E4"/>
    <w:rsid w:val="00DD4F6D"/>
    <w:rsid w:val="00E07350"/>
    <w:rsid w:val="00E62A81"/>
    <w:rsid w:val="00EF63D3"/>
    <w:rsid w:val="00F07336"/>
    <w:rsid w:val="00F1392C"/>
    <w:rsid w:val="00FE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CDA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VISAP-Normal"/>
    <w:qFormat/>
    <w:rsid w:val="00EF63D3"/>
    <w:pPr>
      <w:spacing w:line="280" w:lineRule="exact"/>
    </w:pPr>
    <w:rPr>
      <w:rFonts w:ascii="Neuton" w:hAnsi="Neuton"/>
    </w:rPr>
  </w:style>
  <w:style w:type="paragraph" w:styleId="Heading1">
    <w:name w:val="heading 1"/>
    <w:aliases w:val="VISAP-Header 1"/>
    <w:basedOn w:val="Normal"/>
    <w:next w:val="Normal"/>
    <w:link w:val="Heading1Char"/>
    <w:uiPriority w:val="9"/>
    <w:qFormat/>
    <w:rsid w:val="008B06A9"/>
    <w:pPr>
      <w:keepNext/>
      <w:keepLines/>
      <w:outlineLvl w:val="0"/>
    </w:pPr>
    <w:rPr>
      <w:rFonts w:ascii="Megrim" w:eastAsiaTheme="majorEastAsia" w:hAnsi="Megrim" w:cstheme="majorBidi"/>
      <w:b/>
      <w:bCs/>
      <w:color w:val="000000" w:themeColor="text1"/>
      <w:szCs w:val="32"/>
    </w:rPr>
  </w:style>
  <w:style w:type="paragraph" w:styleId="Heading2">
    <w:name w:val="heading 2"/>
    <w:aliases w:val="VISAP-Header 2"/>
    <w:basedOn w:val="Normal"/>
    <w:next w:val="Normal"/>
    <w:link w:val="Heading2Char"/>
    <w:uiPriority w:val="9"/>
    <w:unhideWhenUsed/>
    <w:qFormat/>
    <w:rsid w:val="00DC084C"/>
    <w:pPr>
      <w:keepNext/>
      <w:keepLines/>
      <w:outlineLvl w:val="1"/>
    </w:pPr>
    <w:rPr>
      <w:rFonts w:ascii="Megrim" w:eastAsiaTheme="majorEastAsia" w:hAnsi="Megrim" w:cstheme="majorBidi"/>
      <w:b/>
      <w:color w:val="000000" w:themeColor="text1"/>
      <w:sz w:val="2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ISAP-Header 1 Char"/>
    <w:basedOn w:val="DefaultParagraphFont"/>
    <w:link w:val="Heading1"/>
    <w:uiPriority w:val="9"/>
    <w:rsid w:val="008B06A9"/>
    <w:rPr>
      <w:rFonts w:ascii="Megrim" w:eastAsiaTheme="majorEastAsia" w:hAnsi="Megrim" w:cstheme="majorBidi"/>
      <w:b/>
      <w:bCs/>
      <w:color w:val="000000" w:themeColor="text1"/>
      <w:szCs w:val="32"/>
    </w:rPr>
  </w:style>
  <w:style w:type="paragraph" w:styleId="Title">
    <w:name w:val="Title"/>
    <w:aliases w:val="VISAP-Title"/>
    <w:basedOn w:val="Normal"/>
    <w:next w:val="Normal"/>
    <w:link w:val="TitleChar"/>
    <w:uiPriority w:val="10"/>
    <w:qFormat/>
    <w:rsid w:val="008B06A9"/>
    <w:pPr>
      <w:spacing w:line="700" w:lineRule="exact"/>
    </w:pPr>
    <w:rPr>
      <w:rFonts w:ascii="Megrim" w:eastAsiaTheme="majorEastAsia" w:hAnsi="Megrim" w:cstheme="majorBidi"/>
      <w:spacing w:val="-10"/>
      <w:kern w:val="28"/>
      <w:sz w:val="60"/>
      <w:szCs w:val="56"/>
    </w:rPr>
  </w:style>
  <w:style w:type="character" w:customStyle="1" w:styleId="TitleChar">
    <w:name w:val="Title Char"/>
    <w:aliases w:val="VISAP-Title Char"/>
    <w:basedOn w:val="DefaultParagraphFont"/>
    <w:link w:val="Title"/>
    <w:uiPriority w:val="10"/>
    <w:rsid w:val="008B06A9"/>
    <w:rPr>
      <w:rFonts w:ascii="Megrim" w:eastAsiaTheme="majorEastAsia" w:hAnsi="Megrim" w:cstheme="majorBidi"/>
      <w:spacing w:val="-10"/>
      <w:kern w:val="28"/>
      <w:sz w:val="60"/>
      <w:szCs w:val="56"/>
    </w:rPr>
  </w:style>
  <w:style w:type="paragraph" w:customStyle="1" w:styleId="Header1">
    <w:name w:val="Header 1"/>
    <w:basedOn w:val="Normal"/>
    <w:uiPriority w:val="99"/>
    <w:rsid w:val="00C70F76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Neuton-Bold" w:hAnsi="Neuton-Bold" w:cs="Neuton-Bold"/>
      <w:b/>
      <w:bCs/>
      <w:color w:val="000000"/>
    </w:rPr>
  </w:style>
  <w:style w:type="paragraph" w:customStyle="1" w:styleId="Normaltext">
    <w:name w:val="Normal text"/>
    <w:basedOn w:val="Normal"/>
    <w:uiPriority w:val="99"/>
    <w:rsid w:val="00C70F76"/>
    <w:pPr>
      <w:widowControl w:val="0"/>
      <w:suppressAutoHyphens/>
      <w:autoSpaceDE w:val="0"/>
      <w:autoSpaceDN w:val="0"/>
      <w:adjustRightInd w:val="0"/>
      <w:spacing w:line="280" w:lineRule="atLeast"/>
      <w:textAlignment w:val="center"/>
    </w:pPr>
    <w:rPr>
      <w:rFonts w:ascii="Neuton-Regular" w:hAnsi="Neuton-Regular" w:cs="Neuton-Regular"/>
      <w:color w:val="000000"/>
    </w:rPr>
  </w:style>
  <w:style w:type="paragraph" w:customStyle="1" w:styleId="BasicParagraph">
    <w:name w:val="[Basic Paragraph]"/>
    <w:basedOn w:val="Normal"/>
    <w:uiPriority w:val="99"/>
    <w:rsid w:val="00C70F7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Header2">
    <w:name w:val="Header 2"/>
    <w:basedOn w:val="Normaltext"/>
    <w:uiPriority w:val="99"/>
    <w:rsid w:val="00C70F76"/>
    <w:rPr>
      <w:rFonts w:ascii="Neuton-Bold" w:hAnsi="Neuton-Bold" w:cs="Neuton-Bold"/>
      <w:b/>
      <w:bCs/>
      <w:sz w:val="20"/>
      <w:szCs w:val="20"/>
    </w:rPr>
  </w:style>
  <w:style w:type="paragraph" w:customStyle="1" w:styleId="Subtext">
    <w:name w:val="Subtext"/>
    <w:basedOn w:val="Normaltext"/>
    <w:uiPriority w:val="99"/>
    <w:rsid w:val="00C70F76"/>
    <w:rPr>
      <w:sz w:val="20"/>
      <w:szCs w:val="20"/>
    </w:rPr>
  </w:style>
  <w:style w:type="character" w:styleId="SubtleEmphasis">
    <w:name w:val="Subtle Emphasis"/>
    <w:basedOn w:val="DefaultParagraphFont"/>
    <w:uiPriority w:val="19"/>
    <w:rsid w:val="00C70F76"/>
    <w:rPr>
      <w:iCs/>
      <w:color w:val="404040" w:themeColor="text1" w:themeTint="BF"/>
    </w:rPr>
  </w:style>
  <w:style w:type="paragraph" w:customStyle="1" w:styleId="VISAP-subtext">
    <w:name w:val="VISAP-subtext"/>
    <w:basedOn w:val="Normal"/>
    <w:next w:val="Normal"/>
    <w:qFormat/>
    <w:rsid w:val="00C70F76"/>
    <w:rPr>
      <w:sz w:val="20"/>
    </w:rPr>
  </w:style>
  <w:style w:type="character" w:customStyle="1" w:styleId="Heading2Char">
    <w:name w:val="Heading 2 Char"/>
    <w:aliases w:val="VISAP-Header 2 Char"/>
    <w:basedOn w:val="DefaultParagraphFont"/>
    <w:link w:val="Heading2"/>
    <w:uiPriority w:val="9"/>
    <w:rsid w:val="00DC084C"/>
    <w:rPr>
      <w:rFonts w:ascii="Megrim" w:eastAsiaTheme="majorEastAsia" w:hAnsi="Megrim" w:cstheme="majorBidi"/>
      <w:b/>
      <w:color w:val="000000" w:themeColor="text1"/>
      <w:sz w:val="20"/>
      <w:szCs w:val="26"/>
    </w:rPr>
  </w:style>
  <w:style w:type="paragraph" w:styleId="Caption">
    <w:name w:val="caption"/>
    <w:basedOn w:val="Subtext"/>
    <w:uiPriority w:val="99"/>
    <w:rsid w:val="00B31F2A"/>
    <w:pPr>
      <w:jc w:val="center"/>
    </w:pPr>
  </w:style>
  <w:style w:type="paragraph" w:customStyle="1" w:styleId="VISAP-Caption">
    <w:name w:val="VISAP-Caption"/>
    <w:basedOn w:val="Normal"/>
    <w:qFormat/>
    <w:rsid w:val="00B31F2A"/>
    <w:pPr>
      <w:jc w:val="center"/>
    </w:pPr>
    <w:rPr>
      <w:sz w:val="20"/>
    </w:rPr>
  </w:style>
  <w:style w:type="paragraph" w:customStyle="1" w:styleId="References">
    <w:name w:val="References"/>
    <w:basedOn w:val="Subtext"/>
    <w:uiPriority w:val="99"/>
    <w:rsid w:val="00FE38A2"/>
    <w:pPr>
      <w:tabs>
        <w:tab w:val="left" w:pos="380"/>
      </w:tabs>
      <w:ind w:left="380" w:hanging="380"/>
    </w:pPr>
  </w:style>
  <w:style w:type="character" w:styleId="IntenseReference">
    <w:name w:val="Intense Reference"/>
    <w:basedOn w:val="DefaultParagraphFont"/>
    <w:uiPriority w:val="32"/>
    <w:rsid w:val="00A701E5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rsid w:val="00A701E5"/>
    <w:rPr>
      <w:b/>
      <w:bCs/>
      <w:i/>
      <w:iCs/>
      <w:spacing w:val="5"/>
    </w:rPr>
  </w:style>
  <w:style w:type="paragraph" w:customStyle="1" w:styleId="VISAP-References">
    <w:name w:val="VISAP-References"/>
    <w:basedOn w:val="References"/>
    <w:qFormat/>
    <w:rsid w:val="007E20FC"/>
    <w:pPr>
      <w:numPr>
        <w:numId w:val="1"/>
      </w:numPr>
    </w:pPr>
    <w:rPr>
      <w:rFonts w:ascii="Neuton" w:hAnsi="Neuto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2">
            <a:lumMod val="90000"/>
          </a:schemeClr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>
          <a:noFill/>
        </a:ln>
        <a:effectLst/>
      </a:spPr>
      <a:bodyPr rot="0" spcFirstLastPara="0" vertOverflow="overflow" horzOverflow="overflow" vert="horz" wrap="square" lIns="0" tIns="38100" rIns="0" bIns="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69CC26-C910-4FB8-A072-C5F56FAE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VISAP Pictorials Template</vt:lpstr>
    </vt:vector>
  </TitlesOfParts>
  <Manager/>
  <Company/>
  <LinksUpToDate>false</LinksUpToDate>
  <CharactersWithSpaces>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VISAP Pictorials Template</dc:title>
  <dc:subject/>
  <dc:creator>VISAP</dc:creator>
  <cp:keywords/>
  <dc:description/>
  <cp:lastModifiedBy>Perin, Charles</cp:lastModifiedBy>
  <cp:revision>29</cp:revision>
  <cp:lastPrinted>2019-03-07T10:28:00Z</cp:lastPrinted>
  <dcterms:created xsi:type="dcterms:W3CDTF">2018-05-02T19:28:00Z</dcterms:created>
  <dcterms:modified xsi:type="dcterms:W3CDTF">2020-05-14T23:47:00Z</dcterms:modified>
  <cp:category/>
</cp:coreProperties>
</file>